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6A" w:rsidRDefault="0031788D" w:rsidP="008B65C1">
      <w:pPr>
        <w:pStyle w:val="Heading1"/>
      </w:pPr>
      <w:r>
        <w:t>New &amp; Old 201</w:t>
      </w:r>
      <w:r w:rsidR="003E5EA2">
        <w:t>9</w:t>
      </w:r>
    </w:p>
    <w:p w:rsidR="00470A4F" w:rsidRPr="00470A4F" w:rsidRDefault="00470A4F" w:rsidP="00470A4F">
      <w:r>
        <w:t>(Needs some work</w:t>
      </w:r>
      <w:r w:rsidR="00A83092">
        <w:t xml:space="preserve"> – this will never be perfect, but will suffice for the time being.</w:t>
      </w:r>
      <w:r>
        <w:t>)</w:t>
      </w:r>
    </w:p>
    <w:p w:rsidR="008E0C2E" w:rsidRDefault="008E0C2E" w:rsidP="008E0C2E">
      <w:r w:rsidRPr="00245ADF">
        <w:rPr>
          <w:i/>
        </w:rPr>
        <w:t>The darkest hour is just before the dawn.</w:t>
      </w:r>
      <w:r>
        <w:t xml:space="preserve">  The most intense spiritual battle is just before the victory!</w:t>
      </w:r>
    </w:p>
    <w:p w:rsidR="003E5EA2" w:rsidRDefault="003E5EA2" w:rsidP="0031788D">
      <w:r>
        <w:t>Updating this web page always involves a spiritual battle – the more intense the battle the greater is the victory!</w:t>
      </w:r>
      <w:r w:rsidR="00452577">
        <w:t xml:space="preserve">  When climbing a mountain, when you </w:t>
      </w:r>
      <w:r w:rsidR="00A83092">
        <w:t>make a lot of progress</w:t>
      </w:r>
      <w:r w:rsidR="00452577">
        <w:t>, the safe thing to do is to hammer in a piton to ensure that you don’t fall and have to start the climb all over again.  This update is like that piton.</w:t>
      </w:r>
    </w:p>
    <w:p w:rsidR="007B6BD0" w:rsidRDefault="0027092F" w:rsidP="0031788D">
      <w:r>
        <w:t>C</w:t>
      </w:r>
      <w:r w:rsidR="007B6BD0">
        <w:t xml:space="preserve">. </w:t>
      </w:r>
      <w:r>
        <w:t>S</w:t>
      </w:r>
      <w:r w:rsidR="008D4A6A">
        <w:t>.</w:t>
      </w:r>
      <w:r>
        <w:t xml:space="preserve"> </w:t>
      </w:r>
      <w:r w:rsidR="007B6BD0">
        <w:t>L</w:t>
      </w:r>
      <w:r>
        <w:t xml:space="preserve">ewis wrote </w:t>
      </w:r>
      <w:r w:rsidR="007B6BD0" w:rsidRPr="008D4A6A">
        <w:rPr>
          <w:i/>
        </w:rPr>
        <w:t>T</w:t>
      </w:r>
      <w:r w:rsidRPr="008D4A6A">
        <w:rPr>
          <w:i/>
        </w:rPr>
        <w:t xml:space="preserve">he </w:t>
      </w:r>
      <w:r w:rsidR="007B6BD0" w:rsidRPr="008D4A6A">
        <w:rPr>
          <w:i/>
        </w:rPr>
        <w:t>F</w:t>
      </w:r>
      <w:r w:rsidRPr="008D4A6A">
        <w:rPr>
          <w:i/>
        </w:rPr>
        <w:t xml:space="preserve">our </w:t>
      </w:r>
      <w:r w:rsidR="007B6BD0" w:rsidRPr="008D4A6A">
        <w:rPr>
          <w:i/>
        </w:rPr>
        <w:t>L</w:t>
      </w:r>
      <w:r w:rsidRPr="008D4A6A">
        <w:rPr>
          <w:i/>
        </w:rPr>
        <w:t>oves</w:t>
      </w:r>
      <w:r>
        <w:t>.  The highest form of love is God</w:t>
      </w:r>
      <w:r w:rsidR="007B6BD0">
        <w:t>’</w:t>
      </w:r>
      <w:r>
        <w:t>s Divine Agape Spiritual Love (This author has experienced this and it</w:t>
      </w:r>
      <w:r w:rsidR="008D4A6A">
        <w:t xml:space="preserve"> (She?)</w:t>
      </w:r>
      <w:r>
        <w:t xml:space="preserve"> is truly </w:t>
      </w:r>
      <w:r w:rsidR="007B6BD0" w:rsidRPr="007B6BD0">
        <w:rPr>
          <w:i/>
        </w:rPr>
        <w:t>Something Beautiful</w:t>
      </w:r>
      <w:r w:rsidR="007B6BD0">
        <w:t>.</w:t>
      </w:r>
      <w:r w:rsidR="008D4A6A">
        <w:t xml:space="preserve">  The Lord has </w:t>
      </w:r>
      <w:proofErr w:type="gramStart"/>
      <w:r w:rsidR="00B11C03">
        <w:t>S</w:t>
      </w:r>
      <w:r w:rsidR="008D4A6A">
        <w:t>omeone</w:t>
      </w:r>
      <w:proofErr w:type="gramEnd"/>
      <w:r w:rsidR="008D4A6A">
        <w:t xml:space="preserve"> </w:t>
      </w:r>
      <w:r w:rsidR="00B11C03">
        <w:t xml:space="preserve">special </w:t>
      </w:r>
      <w:r w:rsidR="008D4A6A">
        <w:t xml:space="preserve">to minister to me after all the pain </w:t>
      </w:r>
      <w:r w:rsidR="00B11C03">
        <w:t xml:space="preserve">and suffering </w:t>
      </w:r>
      <w:r w:rsidR="008D4A6A">
        <w:t>I’ve been through.</w:t>
      </w:r>
    </w:p>
    <w:p w:rsidR="0074098B" w:rsidRDefault="0074098B" w:rsidP="0074098B">
      <w:r>
        <w:t>What is God like?  God is love.  We are all familiar with Paul’s chapter on love (</w:t>
      </w:r>
      <w:r w:rsidRPr="007F0C72">
        <w:rPr>
          <w:b/>
        </w:rPr>
        <w:t>1 Corinthians 13</w:t>
      </w:r>
      <w:r>
        <w:t xml:space="preserve">), so if we replace </w:t>
      </w:r>
      <w:r w:rsidRPr="007F0C72">
        <w:rPr>
          <w:i/>
        </w:rPr>
        <w:t>love</w:t>
      </w:r>
      <w:r>
        <w:t xml:space="preserve"> with </w:t>
      </w:r>
      <w:r w:rsidRPr="007F0C72">
        <w:rPr>
          <w:i/>
        </w:rPr>
        <w:t>God</w:t>
      </w:r>
      <w:r>
        <w:t>,</w:t>
      </w:r>
    </w:p>
    <w:p w:rsidR="0074098B" w:rsidRDefault="0074098B" w:rsidP="0074098B">
      <w:r>
        <w:t>God suffers long and is kind.</w:t>
      </w:r>
    </w:p>
    <w:p w:rsidR="0074098B" w:rsidRDefault="0074098B" w:rsidP="0074098B">
      <w:r>
        <w:t>God does not envy.</w:t>
      </w:r>
    </w:p>
    <w:p w:rsidR="0074098B" w:rsidRDefault="0074098B" w:rsidP="0074098B">
      <w:r>
        <w:t>God does not parade Himself.</w:t>
      </w:r>
    </w:p>
    <w:p w:rsidR="0074098B" w:rsidRDefault="0074098B" w:rsidP="0074098B">
      <w:r>
        <w:t>God is not puffed up.</w:t>
      </w:r>
    </w:p>
    <w:p w:rsidR="0074098B" w:rsidRDefault="0074098B" w:rsidP="0074098B">
      <w:r>
        <w:t>God does not behave rudely.</w:t>
      </w:r>
    </w:p>
    <w:p w:rsidR="0074098B" w:rsidRDefault="0074098B" w:rsidP="0074098B">
      <w:r>
        <w:t xml:space="preserve">God does not seek </w:t>
      </w:r>
      <w:proofErr w:type="gramStart"/>
      <w:r>
        <w:t>His own</w:t>
      </w:r>
      <w:proofErr w:type="gramEnd"/>
      <w:r>
        <w:t>.</w:t>
      </w:r>
    </w:p>
    <w:p w:rsidR="0074098B" w:rsidRDefault="0074098B" w:rsidP="0074098B">
      <w:r>
        <w:t>God is not provoked.</w:t>
      </w:r>
    </w:p>
    <w:p w:rsidR="0074098B" w:rsidRDefault="0074098B" w:rsidP="0074098B">
      <w:r>
        <w:t>God thinks no evil.</w:t>
      </w:r>
    </w:p>
    <w:p w:rsidR="0074098B" w:rsidRDefault="0074098B" w:rsidP="0074098B">
      <w:r>
        <w:t>God does not rejoice in iniquity.</w:t>
      </w:r>
    </w:p>
    <w:p w:rsidR="0074098B" w:rsidRDefault="0074098B" w:rsidP="0074098B">
      <w:r>
        <w:t>God rejoices in the truth.</w:t>
      </w:r>
    </w:p>
    <w:p w:rsidR="0074098B" w:rsidRDefault="0074098B" w:rsidP="0074098B">
      <w:r>
        <w:t>God bears all things.</w:t>
      </w:r>
    </w:p>
    <w:p w:rsidR="0074098B" w:rsidRDefault="0074098B" w:rsidP="0074098B">
      <w:r>
        <w:t>God believes all things.</w:t>
      </w:r>
    </w:p>
    <w:p w:rsidR="0074098B" w:rsidRDefault="0074098B" w:rsidP="0074098B">
      <w:r>
        <w:t>God hopes all things.</w:t>
      </w:r>
    </w:p>
    <w:p w:rsidR="0074098B" w:rsidRDefault="0074098B" w:rsidP="0074098B">
      <w:r>
        <w:t>God endures all things.</w:t>
      </w:r>
    </w:p>
    <w:p w:rsidR="0074098B" w:rsidRDefault="0074098B" w:rsidP="0074098B">
      <w:r>
        <w:t>God never fails.</w:t>
      </w:r>
    </w:p>
    <w:p w:rsidR="00A05E5A" w:rsidRDefault="00A05E5A" w:rsidP="0031788D">
      <w:r>
        <w:t xml:space="preserve">In the </w:t>
      </w:r>
      <w:r w:rsidR="003264A4">
        <w:t xml:space="preserve">analogy of the </w:t>
      </w:r>
      <w:r>
        <w:t>Body of Christ</w:t>
      </w:r>
      <w:r w:rsidR="003264A4">
        <w:t xml:space="preserve"> to a human body (not meaning the actual blood that Christ shed on the cross, although there is a connection)</w:t>
      </w:r>
      <w:r>
        <w:t>, what is the Blood?</w:t>
      </w:r>
      <w:r w:rsidR="009C2FBA">
        <w:t xml:space="preserve">  The Blood is </w:t>
      </w:r>
      <w:r w:rsidR="0027092F">
        <w:t>God’s Divine Agape Love</w:t>
      </w:r>
      <w:r w:rsidR="00B11C03">
        <w:t xml:space="preserve"> </w:t>
      </w:r>
      <w:r w:rsidR="009C2FBA">
        <w:t xml:space="preserve">– The heart </w:t>
      </w:r>
      <w:r w:rsidR="003264A4">
        <w:t>with its four chambers</w:t>
      </w:r>
      <w:r w:rsidR="00B11C03">
        <w:t>,</w:t>
      </w:r>
      <w:r w:rsidR="003264A4">
        <w:t xml:space="preserve"> </w:t>
      </w:r>
      <w:r w:rsidR="009C2FBA">
        <w:t>pumps the life blood throughout the entire body, bringing life to every member.</w:t>
      </w:r>
      <w:r w:rsidR="00B11C03">
        <w:t xml:space="preserve">  We</w:t>
      </w:r>
      <w:r w:rsidR="00B337F7">
        <w:t xml:space="preserve"> cann</w:t>
      </w:r>
      <w:r w:rsidR="009C2FBA">
        <w:t>ot manufacture</w:t>
      </w:r>
      <w:r w:rsidR="00B11C03" w:rsidRPr="00B11C03">
        <w:t xml:space="preserve"> </w:t>
      </w:r>
      <w:r w:rsidR="00B11C03">
        <w:t>God’s Divine Agape Love</w:t>
      </w:r>
      <w:r w:rsidR="009C2FBA">
        <w:t xml:space="preserve">, we can only be a vessel through which God’s </w:t>
      </w:r>
      <w:r w:rsidR="008B65C1">
        <w:t xml:space="preserve">Divine Agape </w:t>
      </w:r>
      <w:r w:rsidR="009C2FBA">
        <w:t xml:space="preserve">Love flows – </w:t>
      </w:r>
      <w:r w:rsidR="009C2FBA" w:rsidRPr="009C2FBA">
        <w:rPr>
          <w:i/>
        </w:rPr>
        <w:t>The Love of God is shed abroad in our hearts by the Holy Ghost</w:t>
      </w:r>
      <w:r w:rsidR="009C2FBA">
        <w:t xml:space="preserve">  (</w:t>
      </w:r>
      <w:r w:rsidR="00B11C03" w:rsidRPr="00FA059C">
        <w:rPr>
          <w:b/>
        </w:rPr>
        <w:t>Romans 5:5</w:t>
      </w:r>
      <w:r w:rsidR="009C2FBA">
        <w:t>)</w:t>
      </w:r>
      <w:r w:rsidR="00FA059C">
        <w:t>.</w:t>
      </w:r>
    </w:p>
    <w:p w:rsidR="009C2FBA" w:rsidRDefault="009C2FBA" w:rsidP="0031788D">
      <w:r>
        <w:t xml:space="preserve">In the Body of Christ, Christ is the Head.  Christ can mean Jesus Christ, the masculine </w:t>
      </w:r>
      <w:r w:rsidR="005E5170">
        <w:t>W</w:t>
      </w:r>
      <w:r>
        <w:t>ord, or the Spirit of Christ, the feminine Spirit.  The head contains the brain with the two hemispheres representing Jesus and the Holy Spirit.</w:t>
      </w:r>
    </w:p>
    <w:p w:rsidR="009766EA" w:rsidRDefault="009766EA" w:rsidP="0031788D">
      <w:r>
        <w:lastRenderedPageBreak/>
        <w:t xml:space="preserve">The two witnesses may be </w:t>
      </w:r>
      <w:r w:rsidR="00452577">
        <w:t xml:space="preserve">Melchizedek and Enoch, Moses and Elijah, or even </w:t>
      </w:r>
      <w:r>
        <w:t xml:space="preserve">Peter for the Jews and Paul for the Gentiles.  </w:t>
      </w:r>
      <w:r w:rsidR="00A83092">
        <w:t>In building the New Jerusalem, h</w:t>
      </w:r>
      <w:r w:rsidR="00452577">
        <w:t>ow many pillars are there and who are they</w:t>
      </w:r>
      <w:r>
        <w:t>?</w:t>
      </w:r>
    </w:p>
    <w:p w:rsidR="00D12E39" w:rsidRDefault="00D471FF" w:rsidP="0031788D">
      <w:r>
        <w:t>I believe in a</w:t>
      </w:r>
      <w:r w:rsidR="00FD3546">
        <w:t>n Eternal Father and an Eternal Mother for Eternity!</w:t>
      </w:r>
    </w:p>
    <w:p w:rsidR="007D6388" w:rsidRDefault="007D6388" w:rsidP="007D6388">
      <w:proofErr w:type="gramStart"/>
      <w:r>
        <w:t xml:space="preserve">When people refer to the Holy Spirit as </w:t>
      </w:r>
      <w:r w:rsidRPr="003D48A7">
        <w:rPr>
          <w:i/>
        </w:rPr>
        <w:t>Comforter</w:t>
      </w:r>
      <w:r>
        <w:t xml:space="preserve">, think, </w:t>
      </w:r>
      <w:r w:rsidRPr="003D48A7">
        <w:rPr>
          <w:i/>
        </w:rPr>
        <w:t>Comfort-her</w:t>
      </w:r>
      <w:r>
        <w:t>.</w:t>
      </w:r>
      <w:proofErr w:type="gramEnd"/>
    </w:p>
    <w:p w:rsidR="00D471FF" w:rsidRDefault="00D471FF" w:rsidP="007D6388">
      <w:r>
        <w:t xml:space="preserve">When </w:t>
      </w:r>
      <w:r w:rsidR="00F41E05">
        <w:t xml:space="preserve">people refer to the </w:t>
      </w:r>
      <w:r w:rsidRPr="00D471FF">
        <w:rPr>
          <w:i/>
        </w:rPr>
        <w:t>Trinity</w:t>
      </w:r>
      <w:r w:rsidR="00F41E05">
        <w:t>,</w:t>
      </w:r>
      <w:r>
        <w:t xml:space="preserve"> think </w:t>
      </w:r>
      <w:r w:rsidRPr="00D471FF">
        <w:rPr>
          <w:i/>
        </w:rPr>
        <w:t>Family</w:t>
      </w:r>
      <w:r>
        <w:t>.</w:t>
      </w:r>
    </w:p>
    <w:p w:rsidR="00743A38" w:rsidRDefault="00743A38" w:rsidP="0031788D">
      <w:r>
        <w:t>The Anointing is poured out upon the Head (Christ = Anointing), and flows to the Body through the joints and ligaments and vessels that connect the Body to the Head.</w:t>
      </w:r>
    </w:p>
    <w:p w:rsidR="00631FBC" w:rsidRDefault="00631FBC" w:rsidP="00631FBC">
      <w:r>
        <w:t>The Body of Christ is like one of those toys that transform from a humanoid shape into a machine.  The Body of Christ transforms into a City, the New Jerusalem.</w:t>
      </w:r>
    </w:p>
    <w:p w:rsidR="00631FBC" w:rsidRDefault="00631FBC" w:rsidP="00631FBC">
      <w:r>
        <w:t>The New Jerusalem is the fourth member of the Trinity, so if you are part of the New Jerusalem, then the fourth member of the Trinity is you!</w:t>
      </w:r>
    </w:p>
    <w:p w:rsidR="00B337F7" w:rsidRDefault="009C2FBA" w:rsidP="0031788D">
      <w:r>
        <w:t xml:space="preserve">When the Bible says </w:t>
      </w:r>
      <w:r w:rsidRPr="00743A38">
        <w:rPr>
          <w:i/>
        </w:rPr>
        <w:t>sons</w:t>
      </w:r>
      <w:r>
        <w:t xml:space="preserve">, it </w:t>
      </w:r>
      <w:r w:rsidR="009747BF">
        <w:t>can</w:t>
      </w:r>
      <w:r w:rsidR="00743A38">
        <w:t xml:space="preserve"> mean </w:t>
      </w:r>
      <w:r w:rsidR="00743A38" w:rsidRPr="00743A38">
        <w:rPr>
          <w:b/>
        </w:rPr>
        <w:t>both</w:t>
      </w:r>
      <w:r w:rsidR="00743A38">
        <w:t xml:space="preserve"> </w:t>
      </w:r>
      <w:r w:rsidR="00743A38" w:rsidRPr="00743A38">
        <w:rPr>
          <w:i/>
        </w:rPr>
        <w:t>sons</w:t>
      </w:r>
      <w:r w:rsidR="00743A38">
        <w:t xml:space="preserve"> </w:t>
      </w:r>
      <w:r w:rsidR="00743A38" w:rsidRPr="00743A38">
        <w:rPr>
          <w:b/>
        </w:rPr>
        <w:t>and</w:t>
      </w:r>
      <w:r w:rsidR="00743A38">
        <w:t xml:space="preserve"> </w:t>
      </w:r>
      <w:r w:rsidR="00743A38" w:rsidRPr="00743A38">
        <w:rPr>
          <w:i/>
        </w:rPr>
        <w:t>daughters</w:t>
      </w:r>
      <w:r w:rsidR="00743A38">
        <w:t xml:space="preserve">.  Likewise when it describes God as </w:t>
      </w:r>
      <w:r w:rsidR="00743A38" w:rsidRPr="00743A38">
        <w:rPr>
          <w:i/>
        </w:rPr>
        <w:t>Father</w:t>
      </w:r>
      <w:r w:rsidR="00743A38">
        <w:t xml:space="preserve">, it </w:t>
      </w:r>
      <w:r w:rsidR="00452577">
        <w:t xml:space="preserve">can mean </w:t>
      </w:r>
      <w:r w:rsidR="00743A38" w:rsidRPr="00743A38">
        <w:rPr>
          <w:b/>
        </w:rPr>
        <w:t>both</w:t>
      </w:r>
      <w:r w:rsidR="00743A38">
        <w:t xml:space="preserve"> </w:t>
      </w:r>
      <w:r w:rsidR="00743A38" w:rsidRPr="00743A38">
        <w:rPr>
          <w:i/>
        </w:rPr>
        <w:t>Father</w:t>
      </w:r>
      <w:r w:rsidR="00743A38">
        <w:t xml:space="preserve"> </w:t>
      </w:r>
      <w:r w:rsidR="00743A38" w:rsidRPr="00743A38">
        <w:rPr>
          <w:b/>
        </w:rPr>
        <w:t>and</w:t>
      </w:r>
      <w:r w:rsidR="00743A38">
        <w:t xml:space="preserve"> </w:t>
      </w:r>
      <w:r w:rsidR="00743A38" w:rsidRPr="00743A38">
        <w:rPr>
          <w:i/>
        </w:rPr>
        <w:t>Mother</w:t>
      </w:r>
      <w:r w:rsidR="00743A38">
        <w:t xml:space="preserve">.  In Hebrew, </w:t>
      </w:r>
      <w:r w:rsidR="00743A38" w:rsidRPr="00743A38">
        <w:rPr>
          <w:i/>
        </w:rPr>
        <w:t>Angel</w:t>
      </w:r>
      <w:r w:rsidR="00743A38">
        <w:t xml:space="preserve"> of YHWH is masculine, </w:t>
      </w:r>
      <w:r w:rsidR="00743A38" w:rsidRPr="00743A38">
        <w:rPr>
          <w:i/>
        </w:rPr>
        <w:t>Spirit</w:t>
      </w:r>
      <w:r w:rsidR="00743A38">
        <w:t xml:space="preserve"> of YHWH is feminine.</w:t>
      </w:r>
      <w:r w:rsidR="009213C2">
        <w:t xml:space="preserve">  So what is the difference between </w:t>
      </w:r>
      <w:r w:rsidR="00B337F7">
        <w:t xml:space="preserve">an </w:t>
      </w:r>
      <w:r w:rsidR="009213C2">
        <w:t xml:space="preserve">angel and </w:t>
      </w:r>
      <w:r w:rsidR="00B337F7">
        <w:t xml:space="preserve">a </w:t>
      </w:r>
      <w:r w:rsidR="009213C2">
        <w:t>spirit?  There must be some difference</w:t>
      </w:r>
      <w:r w:rsidR="00B337F7">
        <w:t>,</w:t>
      </w:r>
      <w:r w:rsidR="009213C2">
        <w:t xml:space="preserve"> because </w:t>
      </w:r>
      <w:r w:rsidR="009213C2" w:rsidRPr="00B337F7">
        <w:rPr>
          <w:b/>
        </w:rPr>
        <w:t>Acts</w:t>
      </w:r>
      <w:r w:rsidR="00B337F7" w:rsidRPr="00B337F7">
        <w:rPr>
          <w:b/>
        </w:rPr>
        <w:t xml:space="preserve"> 23:8</w:t>
      </w:r>
      <w:r w:rsidR="00B337F7">
        <w:t xml:space="preserve"> says,</w:t>
      </w:r>
    </w:p>
    <w:p w:rsidR="009C2FBA" w:rsidRPr="00B337F7" w:rsidRDefault="00B337F7" w:rsidP="0031788D">
      <w:pPr>
        <w:rPr>
          <w:i/>
        </w:rPr>
      </w:pPr>
      <w:r w:rsidRPr="00B337F7">
        <w:rPr>
          <w:i/>
        </w:rPr>
        <w:t>For the Sadducees say that there is no resurrection – and no angel or spirit, but the Pharisees confess both.</w:t>
      </w:r>
      <w:r w:rsidR="009213C2" w:rsidRPr="00B337F7">
        <w:rPr>
          <w:i/>
        </w:rPr>
        <w:t xml:space="preserve"> </w:t>
      </w:r>
    </w:p>
    <w:p w:rsidR="009747BF" w:rsidRDefault="005E5170" w:rsidP="0031788D">
      <w:r>
        <w:t xml:space="preserve">My choice is to continue to believe the Bible, even when I find apparent contradictions in it.  </w:t>
      </w:r>
      <w:r w:rsidR="00232C4B">
        <w:t>One of m</w:t>
      </w:r>
      <w:r>
        <w:t xml:space="preserve">y spiritual </w:t>
      </w:r>
      <w:r w:rsidR="00DB1343">
        <w:t>mentor</w:t>
      </w:r>
      <w:r w:rsidR="00232C4B">
        <w:t>s</w:t>
      </w:r>
      <w:r>
        <w:t xml:space="preserve">, AMW, advised me to view such </w:t>
      </w:r>
      <w:r w:rsidRPr="005E5170">
        <w:rPr>
          <w:i/>
        </w:rPr>
        <w:t>Alleged Discrepancies</w:t>
      </w:r>
      <w:r>
        <w:t xml:space="preserve"> as complimentary, not contradictory.</w:t>
      </w:r>
      <w:r w:rsidR="008D4DF7">
        <w:t xml:space="preserve">  One of his favourite sayings was, </w:t>
      </w:r>
      <w:proofErr w:type="gramStart"/>
      <w:r w:rsidR="008D4DF7" w:rsidRPr="00DD12C6">
        <w:rPr>
          <w:i/>
        </w:rPr>
        <w:t>You</w:t>
      </w:r>
      <w:proofErr w:type="gramEnd"/>
      <w:r w:rsidR="008D4DF7" w:rsidRPr="00DD12C6">
        <w:rPr>
          <w:i/>
        </w:rPr>
        <w:t xml:space="preserve"> can’t stop the birds</w:t>
      </w:r>
      <w:r w:rsidR="00DD12C6">
        <w:rPr>
          <w:i/>
        </w:rPr>
        <w:t xml:space="preserve"> from</w:t>
      </w:r>
      <w:r w:rsidR="008D4DF7" w:rsidRPr="00DD12C6">
        <w:rPr>
          <w:i/>
        </w:rPr>
        <w:t xml:space="preserve"> flying overhead, but you can stop them from making a nest in your</w:t>
      </w:r>
      <w:r w:rsidR="00DD12C6" w:rsidRPr="00DD12C6">
        <w:rPr>
          <w:i/>
        </w:rPr>
        <w:t xml:space="preserve"> hair!</w:t>
      </w:r>
      <w:r w:rsidR="009747BF">
        <w:t xml:space="preserve"> </w:t>
      </w:r>
      <w:r w:rsidR="000140E5">
        <w:t xml:space="preserve"> In other words, one should not entertain every idea that comes into one’s mind.</w:t>
      </w:r>
    </w:p>
    <w:p w:rsidR="00E3362C" w:rsidRPr="00E3362C" w:rsidRDefault="00E3362C" w:rsidP="0031788D">
      <w:pPr>
        <w:rPr>
          <w:b/>
        </w:rPr>
      </w:pPr>
      <w:r w:rsidRPr="00E3362C">
        <w:rPr>
          <w:b/>
        </w:rPr>
        <w:t>Overcoming the Wicked One</w:t>
      </w:r>
    </w:p>
    <w:p w:rsidR="00E3362C" w:rsidRDefault="00E3362C" w:rsidP="0031788D">
      <w:r>
        <w:t>For every Elijah there is a Jezebel – a wicked witch.</w:t>
      </w:r>
      <w:r w:rsidR="00611182">
        <w:t xml:space="preserve">  We all know what happened to Jezebel – see </w:t>
      </w:r>
      <w:r w:rsidR="00611182" w:rsidRPr="00611182">
        <w:rPr>
          <w:b/>
        </w:rPr>
        <w:t>2 Kings 9:30-37</w:t>
      </w:r>
      <w:r w:rsidR="00611182">
        <w:t>.</w:t>
      </w:r>
    </w:p>
    <w:p w:rsidR="00E3362C" w:rsidRDefault="00E3362C" w:rsidP="0031788D">
      <w:r>
        <w:t xml:space="preserve">John writes to the young men </w:t>
      </w:r>
      <w:r w:rsidRPr="00E3362C">
        <w:rPr>
          <w:i/>
        </w:rPr>
        <w:t>because you have overcome the wicked one.</w:t>
      </w:r>
      <w:r>
        <w:t xml:space="preserve"> </w:t>
      </w:r>
      <w:r w:rsidRPr="00E3362C">
        <w:rPr>
          <w:b/>
        </w:rPr>
        <w:t>(1 John 2:12-14)</w:t>
      </w:r>
    </w:p>
    <w:p w:rsidR="00E3362C" w:rsidRDefault="00E3362C" w:rsidP="0031788D">
      <w:r w:rsidRPr="0055087A">
        <w:rPr>
          <w:b/>
        </w:rPr>
        <w:t xml:space="preserve">Zechariah </w:t>
      </w:r>
      <w:r w:rsidR="0055087A" w:rsidRPr="0055087A">
        <w:rPr>
          <w:b/>
        </w:rPr>
        <w:t>5:5-11</w:t>
      </w:r>
      <w:r w:rsidR="0055087A">
        <w:t xml:space="preserve"> </w:t>
      </w:r>
      <w:r>
        <w:t>describes wickedness as a woman thrust into a basket, sealed with a lead cover, carried by two women with wings like storks (feminine angels</w:t>
      </w:r>
      <w:r w:rsidR="00E74A70">
        <w:t>/spirits</w:t>
      </w:r>
      <w:r>
        <w:t>) and removed to Babylon (Shinar).</w:t>
      </w:r>
      <w:r w:rsidR="00E74A70">
        <w:t xml:space="preserve">  I believe these two feminine spirits are Grace and Truth, </w:t>
      </w:r>
      <w:r w:rsidR="00B968DD">
        <w:t xml:space="preserve">two daughters of Divine Wisdom, </w:t>
      </w:r>
      <w:r w:rsidR="00E74A70">
        <w:t>needed to defeat wickedness.  Grace and Truth came by Jesus Christ – Jesus the Anointed One.</w:t>
      </w:r>
    </w:p>
    <w:p w:rsidR="00F04207" w:rsidRDefault="00F04207" w:rsidP="00F04207">
      <w:r>
        <w:t>Some of the devil’s angels may have the powers of the age to come, but they’re not immortal – they still have to eat and use the toilet.  I know this sounds a bit strange, but I strongly suspect that they were using one of the toilets in our house!  The toilet paper was being used up at a far greater rate than normal when only 2 people in the house use that bathroom.  They are invisible because they are on a different plane in the fifth dimension.  I don’t know why these demonic squatters have the legal right to be in our family’s house – please pray for deliverance!</w:t>
      </w:r>
    </w:p>
    <w:p w:rsidR="00D471FF" w:rsidRDefault="0003349C" w:rsidP="0031788D">
      <w:r>
        <w:t>On the powers of the age to come: T</w:t>
      </w:r>
      <w:r w:rsidR="00D471FF">
        <w:t>here is a danger here!  The writer of Hebrews</w:t>
      </w:r>
      <w:r w:rsidR="00A4047B">
        <w:rPr>
          <w:vertAlign w:val="superscript"/>
        </w:rPr>
        <w:t>*</w:t>
      </w:r>
      <w:r w:rsidR="00D471FF">
        <w:t xml:space="preserve"> says that if you get to that stage (of the powers of the age to come) and then fall away, then you’re in unforgiveable sin territory.  That may be what has already happened, and these are the devil’s angels that Christianity has been fighting for almost the last 2000 years.</w:t>
      </w:r>
      <w:r w:rsidR="00A4047B">
        <w:t xml:space="preserve">  The remarkable thing is that even after the writer to the Hebrews defines the unforgiveable sin</w:t>
      </w:r>
      <w:r w:rsidR="006E4027">
        <w:t xml:space="preserve"> (</w:t>
      </w:r>
      <w:r w:rsidR="006E4027" w:rsidRPr="006E4027">
        <w:rPr>
          <w:b/>
        </w:rPr>
        <w:t>Hebrews 6:4-8</w:t>
      </w:r>
      <w:r w:rsidR="006E4027">
        <w:t>)</w:t>
      </w:r>
      <w:r w:rsidR="00A4047B">
        <w:t>, he writes</w:t>
      </w:r>
      <w:r w:rsidR="006E4027">
        <w:t>,</w:t>
      </w:r>
    </w:p>
    <w:p w:rsidR="006E4027" w:rsidRPr="006E4027" w:rsidRDefault="006E4027" w:rsidP="0031788D">
      <w:pPr>
        <w:rPr>
          <w:i/>
        </w:rPr>
      </w:pPr>
      <w:r w:rsidRPr="006E4027">
        <w:rPr>
          <w:b/>
          <w:i/>
        </w:rPr>
        <w:t>But</w:t>
      </w:r>
      <w:r w:rsidRPr="006E4027">
        <w:rPr>
          <w:i/>
        </w:rPr>
        <w:t>, beloved, we are confident of better things concerning you, yes, things that accompany salvation, though we speak in this manner.</w:t>
      </w:r>
    </w:p>
    <w:p w:rsidR="00D75243" w:rsidRDefault="008C44EC" w:rsidP="00803741">
      <w:r>
        <w:lastRenderedPageBreak/>
        <w:t>The Apostle Paul</w:t>
      </w:r>
      <w:r w:rsidR="00D75243">
        <w:t xml:space="preserve"> wrote everything from Romans to Philemon, and possibly Hebrews too.  He was in prison, and there was nothing else to do!  I do feel sorry for him though – he may have been the first person to expect the return of Jesus and set a date that didn’t eventuate</w:t>
      </w:r>
      <w:r w:rsidR="00803741">
        <w:t>.</w:t>
      </w:r>
      <w:r w:rsidR="00D75243">
        <w:t xml:space="preserve"> </w:t>
      </w:r>
    </w:p>
    <w:p w:rsidR="00FA059C" w:rsidRDefault="00D75243" w:rsidP="00D75243">
      <w:r>
        <w:t xml:space="preserve"> </w:t>
      </w:r>
      <w:r w:rsidR="00A4047B">
        <w:t xml:space="preserve">(*) Most scholars believe that the Apostle Paul wrote Hebrews, however </w:t>
      </w:r>
      <w:r w:rsidR="00FA059C">
        <w:t xml:space="preserve">for some reason </w:t>
      </w:r>
      <w:r w:rsidR="00A4047B">
        <w:t xml:space="preserve">he did not </w:t>
      </w:r>
      <w:r w:rsidR="006548D4">
        <w:t xml:space="preserve">begin it like all his other letters, or the first page was lost.  </w:t>
      </w:r>
      <w:r w:rsidR="00FA059C">
        <w:t xml:space="preserve">There is a reference to his </w:t>
      </w:r>
      <w:r w:rsidR="00FA059C" w:rsidRPr="00361E5C">
        <w:rPr>
          <w:i/>
        </w:rPr>
        <w:t>bonds</w:t>
      </w:r>
      <w:r w:rsidR="00FA059C">
        <w:t xml:space="preserve"> (chains), Timothy, and Italy.</w:t>
      </w:r>
    </w:p>
    <w:p w:rsidR="00762865" w:rsidRDefault="006548D4" w:rsidP="0031788D">
      <w:r>
        <w:t xml:space="preserve">There is also the Epistle to the </w:t>
      </w:r>
      <w:proofErr w:type="spellStart"/>
      <w:r w:rsidR="00450D3B">
        <w:t>Laodiceans</w:t>
      </w:r>
      <w:proofErr w:type="spellEnd"/>
      <w:r>
        <w:t xml:space="preserve">, mentioned in </w:t>
      </w:r>
      <w:r w:rsidR="00762865" w:rsidRPr="006B22DB">
        <w:rPr>
          <w:b/>
        </w:rPr>
        <w:t>Colossians 4:16</w:t>
      </w:r>
      <w:r w:rsidR="00762865">
        <w:t xml:space="preserve"> which is missing and remains </w:t>
      </w:r>
      <w:r>
        <w:t>undiscovered</w:t>
      </w:r>
      <w:r w:rsidR="00450D3B">
        <w:t>.</w:t>
      </w:r>
    </w:p>
    <w:p w:rsidR="00664DA1" w:rsidRPr="00664DA1" w:rsidRDefault="00664DA1" w:rsidP="00803741">
      <w:pPr>
        <w:rPr>
          <w:b/>
        </w:rPr>
      </w:pPr>
      <w:r w:rsidRPr="00664DA1">
        <w:rPr>
          <w:b/>
        </w:rPr>
        <w:t>My Grandfather’s Service in WW1</w:t>
      </w:r>
    </w:p>
    <w:p w:rsidR="00803741" w:rsidRDefault="00803741" w:rsidP="00803741">
      <w:r>
        <w:t>Most people are unaware that WW1 (The Great War) was essentially between two kings – King George V and Kaiser Wilhelm II, who were in fact cousins, and both descended from Queen Victoria.</w:t>
      </w:r>
    </w:p>
    <w:p w:rsidR="006D5CB4" w:rsidRDefault="00310D56" w:rsidP="00C7311B">
      <w:r>
        <w:t xml:space="preserve">My </w:t>
      </w:r>
      <w:r w:rsidR="00762865">
        <w:t xml:space="preserve">maternal grandfather </w:t>
      </w:r>
      <w:r w:rsidR="00C7311B">
        <w:t xml:space="preserve">(we called him </w:t>
      </w:r>
      <w:proofErr w:type="spellStart"/>
      <w:r w:rsidR="00C7311B" w:rsidRPr="00C7311B">
        <w:rPr>
          <w:i/>
        </w:rPr>
        <w:t>Pardy</w:t>
      </w:r>
      <w:proofErr w:type="spellEnd"/>
      <w:r w:rsidR="00C7311B">
        <w:t xml:space="preserve">) </w:t>
      </w:r>
      <w:r w:rsidR="00762865">
        <w:t xml:space="preserve">was a </w:t>
      </w:r>
      <w:r w:rsidR="00450D3B">
        <w:t>rifleman (</w:t>
      </w:r>
      <w:r w:rsidR="00762865">
        <w:t>sniper</w:t>
      </w:r>
      <w:r w:rsidR="00450D3B">
        <w:t>)</w:t>
      </w:r>
      <w:r w:rsidR="00762865">
        <w:t xml:space="preserve"> in the trenches</w:t>
      </w:r>
      <w:r w:rsidR="00803741">
        <w:t xml:space="preserve"> in France, including at </w:t>
      </w:r>
      <w:r w:rsidR="00762865">
        <w:t xml:space="preserve">the Battle of the Somme, so he probably killed quite a few German soldiers.  He was also gassed because he couldn’t get his gasmask on quickly enough, and suffered from lung problems for the rest of his life, as well as PTSD, the pain of which he </w:t>
      </w:r>
      <w:r w:rsidR="00C7311B">
        <w:t>eased with alcohol</w:t>
      </w:r>
      <w:r w:rsidR="00762865">
        <w:t>.</w:t>
      </w:r>
      <w:r w:rsidR="00C7311B">
        <w:t xml:space="preserve"> </w:t>
      </w:r>
      <w:r w:rsidR="00762865">
        <w:t xml:space="preserve"> </w:t>
      </w:r>
      <w:r w:rsidR="00E25C61">
        <w:t xml:space="preserve">He came across a German </w:t>
      </w:r>
      <w:r w:rsidR="00762865">
        <w:t>s</w:t>
      </w:r>
      <w:r w:rsidR="00E25C61">
        <w:t xml:space="preserve">oldier </w:t>
      </w:r>
      <w:r w:rsidR="00347A6E">
        <w:t xml:space="preserve">in the trenches </w:t>
      </w:r>
      <w:r w:rsidR="00E25C61">
        <w:t>crying</w:t>
      </w:r>
      <w:r>
        <w:t xml:space="preserve"> </w:t>
      </w:r>
      <w:r w:rsidR="00E25C61">
        <w:t>and holding a picture of his mother</w:t>
      </w:r>
      <w:r>
        <w:t xml:space="preserve">.  </w:t>
      </w:r>
      <w:proofErr w:type="spellStart"/>
      <w:r w:rsidR="00347A6E">
        <w:t>Pardy</w:t>
      </w:r>
      <w:proofErr w:type="spellEnd"/>
      <w:r w:rsidR="00347A6E">
        <w:t xml:space="preserve"> s</w:t>
      </w:r>
      <w:r>
        <w:t>hould have shot him, but he didn’t, and let him go</w:t>
      </w:r>
      <w:r w:rsidR="00C7311B">
        <w:t>.</w:t>
      </w:r>
      <w:r w:rsidR="00664DA1">
        <w:t xml:space="preserve">  </w:t>
      </w:r>
      <w:proofErr w:type="gramStart"/>
      <w:r w:rsidR="00664DA1">
        <w:t xml:space="preserve">Once Gran woke </w:t>
      </w:r>
      <w:proofErr w:type="spellStart"/>
      <w:r w:rsidR="00664DA1">
        <w:t>Pardy</w:t>
      </w:r>
      <w:proofErr w:type="spellEnd"/>
      <w:r w:rsidR="00664DA1">
        <w:t xml:space="preserve"> up by touching his foot.</w:t>
      </w:r>
      <w:proofErr w:type="gramEnd"/>
      <w:r w:rsidR="00664DA1">
        <w:t xml:space="preserve">  Immediately </w:t>
      </w:r>
      <w:proofErr w:type="spellStart"/>
      <w:r w:rsidR="00664DA1">
        <w:t>Pardy</w:t>
      </w:r>
      <w:proofErr w:type="spellEnd"/>
      <w:r w:rsidR="00664DA1">
        <w:t xml:space="preserve"> was back in the trenches, as this was the signal that the scout had seen some movement in no-man’s land for </w:t>
      </w:r>
      <w:proofErr w:type="spellStart"/>
      <w:r w:rsidR="00664DA1">
        <w:t>Pardy</w:t>
      </w:r>
      <w:proofErr w:type="spellEnd"/>
      <w:r w:rsidR="00664DA1">
        <w:t xml:space="preserve"> to shoot at.</w:t>
      </w:r>
      <w:r w:rsidR="00850A94">
        <w:t xml:space="preserve">  </w:t>
      </w:r>
      <w:r w:rsidR="00850A94" w:rsidRPr="00850A94">
        <w:rPr>
          <w:i/>
        </w:rPr>
        <w:t>Never do that again</w:t>
      </w:r>
      <w:r w:rsidR="00850A94">
        <w:t>, he told Gran.</w:t>
      </w:r>
      <w:bookmarkStart w:id="0" w:name="_GoBack"/>
      <w:bookmarkEnd w:id="0"/>
    </w:p>
    <w:p w:rsidR="00C7311B" w:rsidRDefault="00C7311B" w:rsidP="00C7311B">
      <w:r>
        <w:t xml:space="preserve">Mum was concerned for </w:t>
      </w:r>
      <w:r w:rsidR="00CE4C06">
        <w:t>Pardy’s</w:t>
      </w:r>
      <w:r>
        <w:t xml:space="preserve"> salvation, and </w:t>
      </w:r>
      <w:r w:rsidR="00D17DBB">
        <w:t xml:space="preserve">asked AMW about it.  </w:t>
      </w:r>
      <w:r>
        <w:t xml:space="preserve">AMW’s </w:t>
      </w:r>
      <w:r w:rsidR="00D17DBB">
        <w:t xml:space="preserve">answer was to ask </w:t>
      </w:r>
      <w:proofErr w:type="spellStart"/>
      <w:r>
        <w:t>Pardy</w:t>
      </w:r>
      <w:proofErr w:type="spellEnd"/>
      <w:r>
        <w:t xml:space="preserve"> t</w:t>
      </w:r>
      <w:r w:rsidR="00E25C61">
        <w:t>wo simple questions:</w:t>
      </w:r>
    </w:p>
    <w:p w:rsidR="00C7311B" w:rsidRDefault="00E25C61" w:rsidP="00C7311B">
      <w:r>
        <w:t>Who is Jesus?</w:t>
      </w:r>
    </w:p>
    <w:p w:rsidR="00E25C61" w:rsidRDefault="00E25C61" w:rsidP="0031788D">
      <w:r>
        <w:t>And do you love him?</w:t>
      </w:r>
    </w:p>
    <w:p w:rsidR="00C7311B" w:rsidRDefault="00E25C61" w:rsidP="0031788D">
      <w:r>
        <w:t xml:space="preserve">So Mum asked </w:t>
      </w:r>
      <w:proofErr w:type="spellStart"/>
      <w:r>
        <w:t>Pardy</w:t>
      </w:r>
      <w:proofErr w:type="spellEnd"/>
      <w:r w:rsidR="00C7311B">
        <w:t xml:space="preserve"> these questions:</w:t>
      </w:r>
    </w:p>
    <w:p w:rsidR="00E25C61" w:rsidRDefault="00C7311B" w:rsidP="0031788D">
      <w:r>
        <w:t>W</w:t>
      </w:r>
      <w:r w:rsidR="00E25C61">
        <w:t xml:space="preserve">ho is Jesus?  </w:t>
      </w:r>
      <w:proofErr w:type="spellStart"/>
      <w:r w:rsidR="00E25C61">
        <w:t>Pardy</w:t>
      </w:r>
      <w:proofErr w:type="spellEnd"/>
      <w:r w:rsidR="00E25C61">
        <w:t xml:space="preserve"> replied </w:t>
      </w:r>
      <w:proofErr w:type="gramStart"/>
      <w:r w:rsidR="00E25C61" w:rsidRPr="00450D3B">
        <w:rPr>
          <w:i/>
        </w:rPr>
        <w:t>Who</w:t>
      </w:r>
      <w:proofErr w:type="gramEnd"/>
      <w:r w:rsidR="00E25C61" w:rsidRPr="00450D3B">
        <w:rPr>
          <w:i/>
        </w:rPr>
        <w:t xml:space="preserve"> is Jesus? The Son of God </w:t>
      </w:r>
      <w:r w:rsidR="00762865" w:rsidRPr="00450D3B">
        <w:rPr>
          <w:i/>
        </w:rPr>
        <w:t>o</w:t>
      </w:r>
      <w:r w:rsidR="00E25C61" w:rsidRPr="00450D3B">
        <w:rPr>
          <w:i/>
        </w:rPr>
        <w:t xml:space="preserve">f </w:t>
      </w:r>
      <w:r w:rsidRPr="00450D3B">
        <w:rPr>
          <w:i/>
        </w:rPr>
        <w:t>c</w:t>
      </w:r>
      <w:r w:rsidR="00E25C61" w:rsidRPr="00450D3B">
        <w:rPr>
          <w:i/>
        </w:rPr>
        <w:t>ourse</w:t>
      </w:r>
      <w:r w:rsidRPr="00450D3B">
        <w:rPr>
          <w:i/>
        </w:rPr>
        <w:t>!</w:t>
      </w:r>
    </w:p>
    <w:p w:rsidR="00E25C61" w:rsidRDefault="00E25C61" w:rsidP="0031788D">
      <w:r>
        <w:t xml:space="preserve">And do you love him? </w:t>
      </w:r>
      <w:proofErr w:type="spellStart"/>
      <w:r>
        <w:t>Pardy</w:t>
      </w:r>
      <w:proofErr w:type="spellEnd"/>
      <w:r>
        <w:t xml:space="preserve"> replied </w:t>
      </w:r>
      <w:proofErr w:type="gramStart"/>
      <w:r w:rsidR="00C7311B" w:rsidRPr="00C7311B">
        <w:rPr>
          <w:i/>
        </w:rPr>
        <w:t>Y</w:t>
      </w:r>
      <w:r w:rsidRPr="00C7311B">
        <w:rPr>
          <w:i/>
        </w:rPr>
        <w:t>ou</w:t>
      </w:r>
      <w:proofErr w:type="gramEnd"/>
      <w:r w:rsidRPr="00C7311B">
        <w:rPr>
          <w:i/>
        </w:rPr>
        <w:t xml:space="preserve"> bet I do!</w:t>
      </w:r>
      <w:r>
        <w:t xml:space="preserve"> </w:t>
      </w:r>
    </w:p>
    <w:p w:rsidR="00452577" w:rsidRDefault="006D5CB4" w:rsidP="008C44EC">
      <w:r>
        <w:t>{</w:t>
      </w:r>
      <w:r w:rsidR="00452577">
        <w:t xml:space="preserve">I believe I’ll see </w:t>
      </w:r>
      <w:proofErr w:type="spellStart"/>
      <w:r w:rsidR="00452577">
        <w:t>Pardy</w:t>
      </w:r>
      <w:proofErr w:type="spellEnd"/>
      <w:r w:rsidR="00452577">
        <w:t xml:space="preserve"> in heaven.</w:t>
      </w:r>
    </w:p>
    <w:p w:rsidR="00803741" w:rsidRDefault="008C44EC" w:rsidP="00803741">
      <w:r>
        <w:t xml:space="preserve">Of course I love Jesus! </w:t>
      </w:r>
      <w:proofErr w:type="gramStart"/>
      <w:r>
        <w:t>(Because He first loved me!)</w:t>
      </w:r>
      <w:proofErr w:type="gramEnd"/>
      <w:r>
        <w:t xml:space="preserve"> The more I read the Bible, the more I love Jesus and the Apostle Paul</w:t>
      </w:r>
      <w:r w:rsidR="00BD714B">
        <w:t xml:space="preserve"> – with his </w:t>
      </w:r>
      <w:r w:rsidR="00BD714B" w:rsidRPr="00BD714B">
        <w:rPr>
          <w:i/>
        </w:rPr>
        <w:t>light afflictions</w:t>
      </w:r>
      <w:r w:rsidR="007266F6">
        <w:t>, a</w:t>
      </w:r>
      <w:r w:rsidR="00803741">
        <w:t>nd all the 12 Apostles and all the saints of all ages – the heroes of faith.</w:t>
      </w:r>
    </w:p>
    <w:p w:rsidR="00803741" w:rsidRDefault="00803741" w:rsidP="00803741">
      <w:r>
        <w:t xml:space="preserve">Jesus and the 12 Apostles makes 13 - that’s why 13 is </w:t>
      </w:r>
      <w:r w:rsidR="007266F6">
        <w:t xml:space="preserve">a good number </w:t>
      </w:r>
      <w:r>
        <w:t>not a bad number!</w:t>
      </w:r>
      <w:r>
        <w:t>}</w:t>
      </w:r>
      <w:r>
        <w:t xml:space="preserve"> </w:t>
      </w:r>
    </w:p>
    <w:p w:rsidR="001A5618" w:rsidRDefault="001A5618" w:rsidP="0031788D">
      <w:proofErr w:type="spellStart"/>
      <w:r>
        <w:t>Pardy</w:t>
      </w:r>
      <w:proofErr w:type="spellEnd"/>
      <w:r>
        <w:t xml:space="preserve"> was actually J.D. Story’s gardener years ago.</w:t>
      </w:r>
    </w:p>
    <w:p w:rsidR="00450D3B" w:rsidRDefault="00450D3B" w:rsidP="0031788D">
      <w:r>
        <w:t xml:space="preserve">My memory of </w:t>
      </w:r>
      <w:proofErr w:type="spellStart"/>
      <w:r>
        <w:t>Pardy</w:t>
      </w:r>
      <w:proofErr w:type="spellEnd"/>
      <w:r>
        <w:t xml:space="preserve"> (he passed away in 1972 aged 82 when I was 8 years old) is a white-haired elderly man, sitting in the sun on the porch of his housing commission house in </w:t>
      </w:r>
      <w:proofErr w:type="spellStart"/>
      <w:r>
        <w:t>Mylne</w:t>
      </w:r>
      <w:proofErr w:type="spellEnd"/>
      <w:r>
        <w:t xml:space="preserve"> St, rolling a cigarette and occasionally expectorating (the mucus from his lungs).  </w:t>
      </w:r>
      <w:r w:rsidR="00D464DB">
        <w:t>Once I asked for and h</w:t>
      </w:r>
      <w:r>
        <w:t>e gave me a Tally-</w:t>
      </w:r>
      <w:proofErr w:type="spellStart"/>
      <w:r>
        <w:t>Ho</w:t>
      </w:r>
      <w:proofErr w:type="spellEnd"/>
      <w:r>
        <w:t xml:space="preserve"> paper and I rolled my own using some green carpet grass</w:t>
      </w:r>
      <w:r w:rsidR="00D464DB">
        <w:t xml:space="preserve"> I picked from the lawn</w:t>
      </w:r>
      <w:r>
        <w:t xml:space="preserve"> – Mum and Gran </w:t>
      </w:r>
      <w:proofErr w:type="gramStart"/>
      <w:r>
        <w:t>were</w:t>
      </w:r>
      <w:proofErr w:type="gramEnd"/>
      <w:r>
        <w:t xml:space="preserve"> not pleased about this!</w:t>
      </w:r>
    </w:p>
    <w:p w:rsidR="00D464DB" w:rsidRDefault="00AF19BC" w:rsidP="0031788D">
      <w:r>
        <w:t xml:space="preserve">ANZAC Day was not a happy day for Mum, as </w:t>
      </w:r>
      <w:proofErr w:type="spellStart"/>
      <w:r>
        <w:t>Pardy</w:t>
      </w:r>
      <w:proofErr w:type="spellEnd"/>
      <w:r>
        <w:t xml:space="preserve"> would commemorate the occasion with alcohol, usually rum.  </w:t>
      </w:r>
      <w:r w:rsidR="00D464DB">
        <w:t>Mum taught me from an early age about the perils of alcohol – so I’m a tee-</w:t>
      </w:r>
      <w:proofErr w:type="spellStart"/>
      <w:r w:rsidR="00D464DB">
        <w:t>totaller</w:t>
      </w:r>
      <w:proofErr w:type="spellEnd"/>
      <w:r w:rsidR="00D464DB">
        <w:t xml:space="preserve"> to this day.</w:t>
      </w:r>
    </w:p>
    <w:p w:rsidR="00D17DBB" w:rsidRPr="0061770C" w:rsidRDefault="00D17DBB" w:rsidP="0031788D">
      <w:pPr>
        <w:rPr>
          <w:b/>
        </w:rPr>
      </w:pPr>
      <w:r w:rsidRPr="0061770C">
        <w:rPr>
          <w:b/>
        </w:rPr>
        <w:t>The foolishness of preaching</w:t>
      </w:r>
    </w:p>
    <w:p w:rsidR="001E2189" w:rsidRDefault="00E33336" w:rsidP="0031788D">
      <w:r>
        <w:lastRenderedPageBreak/>
        <w:t>People can say funny things and make Freudian slips when preaching.  My mentor AMW made a good one (see my thesis).  Another</w:t>
      </w:r>
      <w:r w:rsidR="001E2189">
        <w:t xml:space="preserve"> </w:t>
      </w:r>
      <w:r w:rsidR="00850A94">
        <w:t>p</w:t>
      </w:r>
      <w:r w:rsidR="001E2189">
        <w:t>astor, who became a little to</w:t>
      </w:r>
      <w:r>
        <w:t>ng</w:t>
      </w:r>
      <w:r w:rsidR="001E2189">
        <w:t>u</w:t>
      </w:r>
      <w:r>
        <w:t>e tied, e</w:t>
      </w:r>
      <w:r w:rsidR="00C7311B">
        <w:t xml:space="preserve">xhorted the congregation to </w:t>
      </w:r>
      <w:r>
        <w:t xml:space="preserve">fall in love with the </w:t>
      </w:r>
      <w:r w:rsidRPr="00C7311B">
        <w:rPr>
          <w:i/>
        </w:rPr>
        <w:t>gay</w:t>
      </w:r>
      <w:r>
        <w:t xml:space="preserve">! (He meant </w:t>
      </w:r>
      <w:r w:rsidR="001A5618" w:rsidRPr="001A5618">
        <w:rPr>
          <w:i/>
        </w:rPr>
        <w:t>the W</w:t>
      </w:r>
      <w:r w:rsidRPr="001A5618">
        <w:rPr>
          <w:i/>
        </w:rPr>
        <w:t>ay</w:t>
      </w:r>
      <w:r>
        <w:t xml:space="preserve">), much to the delight of a pair of </w:t>
      </w:r>
      <w:r w:rsidR="001E2189">
        <w:t>girlfriends sitting in the audience!</w:t>
      </w:r>
    </w:p>
    <w:p w:rsidR="007F5CE8" w:rsidRPr="0003349C" w:rsidRDefault="007F5CE8" w:rsidP="007F5CE8">
      <w:pPr>
        <w:rPr>
          <w:b/>
        </w:rPr>
      </w:pPr>
      <w:r w:rsidRPr="0003349C">
        <w:rPr>
          <w:b/>
        </w:rPr>
        <w:t>Growing Up</w:t>
      </w:r>
    </w:p>
    <w:p w:rsidR="007F5CE8" w:rsidRDefault="007F5CE8" w:rsidP="007F5CE8">
      <w:r>
        <w:t>Sometimes this can be painful – depending on what your role models were like (e.g. father figure missing).</w:t>
      </w:r>
    </w:p>
    <w:p w:rsidR="007F5CE8" w:rsidRDefault="007F5CE8" w:rsidP="007F5CE8">
      <w:r>
        <w:t xml:space="preserve">Grow up </w:t>
      </w:r>
      <w:r w:rsidRPr="00B1198E">
        <w:rPr>
          <w:i/>
        </w:rPr>
        <w:t>spiritually</w:t>
      </w:r>
      <w:r>
        <w:t xml:space="preserve"> with the help of your </w:t>
      </w:r>
      <w:r w:rsidRPr="00B1198E">
        <w:rPr>
          <w:i/>
        </w:rPr>
        <w:t>spiritual</w:t>
      </w:r>
      <w:r>
        <w:t xml:space="preserve"> </w:t>
      </w:r>
      <w:proofErr w:type="gramStart"/>
      <w:r>
        <w:t>Father &amp;</w:t>
      </w:r>
      <w:proofErr w:type="gramEnd"/>
      <w:r>
        <w:t xml:space="preserve"> Mother!</w:t>
      </w:r>
    </w:p>
    <w:p w:rsidR="007F5CE8" w:rsidRDefault="007F5CE8" w:rsidP="007F5CE8">
      <w:r>
        <w:t>The first thing I did to become independent was to brush my hair the way I wanted, not the way Mum wanted.</w:t>
      </w:r>
    </w:p>
    <w:p w:rsidR="005A5C5A" w:rsidRDefault="007F5CE8" w:rsidP="007F5CE8">
      <w:r>
        <w:t xml:space="preserve">I needed glasses to see the blackboard at university so I started wearing them.  (To tell you the truth, I needed them at high school too, but before my eyes were tested I memorised the bottom line! – I had enough nicknames without </w:t>
      </w:r>
      <w:r w:rsidRPr="00916125">
        <w:rPr>
          <w:i/>
        </w:rPr>
        <w:t>four eyes</w:t>
      </w:r>
      <w:r>
        <w:t xml:space="preserve"> being one of them.</w:t>
      </w:r>
      <w:r w:rsidR="009B09BE" w:rsidRPr="009B09BE">
        <w:t xml:space="preserve"> </w:t>
      </w:r>
      <w:r w:rsidR="009B09BE">
        <w:t xml:space="preserve">My incisors (not canines) were a </w:t>
      </w:r>
      <w:r w:rsidR="009B09BE" w:rsidRPr="0012477D">
        <w:rPr>
          <w:i/>
        </w:rPr>
        <w:t>little</w:t>
      </w:r>
      <w:r w:rsidR="009B09BE">
        <w:t xml:space="preserve"> bit like fangs – so I got </w:t>
      </w:r>
      <w:r w:rsidR="009B09BE" w:rsidRPr="0012477D">
        <w:rPr>
          <w:i/>
        </w:rPr>
        <w:t>Dracula</w:t>
      </w:r>
      <w:r w:rsidR="009B09BE">
        <w:t xml:space="preserve">.  Then I got braces to correct this and I was </w:t>
      </w:r>
      <w:proofErr w:type="spellStart"/>
      <w:r w:rsidR="009B09BE" w:rsidRPr="0012477D">
        <w:rPr>
          <w:i/>
        </w:rPr>
        <w:t>braceface</w:t>
      </w:r>
      <w:proofErr w:type="spellEnd"/>
      <w:r w:rsidR="007149EF">
        <w:rPr>
          <w:i/>
        </w:rPr>
        <w:t>/mineral mouth/tinsel teeth</w:t>
      </w:r>
      <w:r w:rsidR="009B09BE">
        <w:t xml:space="preserve">.  Actually now I’ve had a post and crown on the offending tooth my teeth are fairly straight, but I won’t win the prize of the best teeth in the cemetery!  At work I was </w:t>
      </w:r>
      <w:r w:rsidR="009B09BE" w:rsidRPr="00916125">
        <w:rPr>
          <w:i/>
        </w:rPr>
        <w:t>Pope Keith</w:t>
      </w:r>
      <w:r w:rsidR="009B09BE">
        <w:t xml:space="preserve">.  </w:t>
      </w:r>
      <w:r w:rsidR="001E70B9">
        <w:t>I guess I could take that as a complement – except I’m a Protestant!</w:t>
      </w:r>
    </w:p>
    <w:p w:rsidR="005A5C5A" w:rsidRDefault="005A5C5A" w:rsidP="005A5C5A">
      <w:r>
        <w:t xml:space="preserve">These days I wear my glasses with a lanyard </w:t>
      </w:r>
      <w:r w:rsidR="00347A6E">
        <w:t xml:space="preserve">around my neck </w:t>
      </w:r>
      <w:r>
        <w:t>(an elastic shoelace</w:t>
      </w:r>
      <w:r w:rsidR="00900015">
        <w:t xml:space="preserve"> works just as well</w:t>
      </w:r>
      <w:r>
        <w:t>) so that I know where they are and I don’t lose them.</w:t>
      </w:r>
    </w:p>
    <w:p w:rsidR="007F5CE8" w:rsidRDefault="007F5CE8" w:rsidP="007F5CE8">
      <w:r>
        <w:t xml:space="preserve">Jokes about my wiry hair – I’ve had them all my life:  </w:t>
      </w:r>
      <w:proofErr w:type="spellStart"/>
      <w:r w:rsidRPr="006A1B22">
        <w:rPr>
          <w:i/>
        </w:rPr>
        <w:t>Steelo</w:t>
      </w:r>
      <w:proofErr w:type="spellEnd"/>
      <w:r>
        <w:t xml:space="preserve"> was one nickname</w:t>
      </w:r>
      <w:r w:rsidR="001E70B9">
        <w:t xml:space="preserve"> -</w:t>
      </w:r>
      <w:r>
        <w:t xml:space="preserve"> </w:t>
      </w:r>
      <w:proofErr w:type="gramStart"/>
      <w:r w:rsidR="009B09BE">
        <w:t>That</w:t>
      </w:r>
      <w:proofErr w:type="gramEnd"/>
      <w:r w:rsidR="009B09BE">
        <w:t xml:space="preserve"> my hair was like steel wool that had gone rusty.  </w:t>
      </w:r>
      <w:proofErr w:type="gramStart"/>
      <w:r w:rsidR="009B09BE">
        <w:t xml:space="preserve">That my hair was like </w:t>
      </w:r>
      <w:r w:rsidR="001E70B9">
        <w:t xml:space="preserve">a </w:t>
      </w:r>
      <w:r>
        <w:t>doll’s hair.</w:t>
      </w:r>
      <w:proofErr w:type="gramEnd"/>
      <w:r>
        <w:t xml:space="preserve">  A recent one was that they could turn me upside down and use me as a broom! </w:t>
      </w:r>
      <w:r w:rsidR="009B09BE">
        <w:t xml:space="preserve">I lost faith in my pastor after he made that comment.  </w:t>
      </w:r>
      <w:r>
        <w:t>(At least I’ve still got hair!)</w:t>
      </w:r>
    </w:p>
    <w:p w:rsidR="00FC08A8" w:rsidRDefault="00AD3A78" w:rsidP="0031788D">
      <w:proofErr w:type="gramStart"/>
      <w:r w:rsidRPr="005A5C5A">
        <w:rPr>
          <w:b/>
        </w:rPr>
        <w:t>Basic food preparation</w:t>
      </w:r>
      <w:r w:rsidR="00FC08A8">
        <w:t xml:space="preserve"> - Meat &amp; 3 Veg.</w:t>
      </w:r>
      <w:proofErr w:type="gramEnd"/>
    </w:p>
    <w:p w:rsidR="00AD3A78" w:rsidRDefault="00AD3A78" w:rsidP="0031788D">
      <w:r>
        <w:t>Processing fresh vegetables such as carrots, beans, potatoes</w:t>
      </w:r>
      <w:r w:rsidR="00FC08A8">
        <w:t>, cooking</w:t>
      </w:r>
      <w:r w:rsidR="00447C24">
        <w:t xml:space="preserve">, basic skills that must be </w:t>
      </w:r>
      <w:proofErr w:type="gramStart"/>
      <w:r w:rsidR="00447C24">
        <w:t>learned</w:t>
      </w:r>
      <w:r>
        <w:t xml:space="preserve"> </w:t>
      </w:r>
      <w:r w:rsidR="00FC08A8">
        <w:t xml:space="preserve"> -</w:t>
      </w:r>
      <w:proofErr w:type="gramEnd"/>
      <w:r w:rsidR="00FC08A8">
        <w:t xml:space="preserve"> its not rocket science!</w:t>
      </w:r>
    </w:p>
    <w:p w:rsidR="00447C24" w:rsidRDefault="00447C24" w:rsidP="0031788D">
      <w:r>
        <w:t>(Getting you kids to eat broccoli – mix it with cheese sauce!)</w:t>
      </w:r>
    </w:p>
    <w:p w:rsidR="003F7E2D" w:rsidRDefault="003F7E2D" w:rsidP="0031788D">
      <w:r>
        <w:t>I stopped wearing pyjamas, and sleep in my underwear.  This saves washing and time to dress and undress.</w:t>
      </w:r>
    </w:p>
    <w:p w:rsidR="00AD3A78" w:rsidRDefault="003F7E2D" w:rsidP="0031788D">
      <w:r>
        <w:t xml:space="preserve">On my bed all I have is </w:t>
      </w:r>
      <w:r w:rsidR="007F5CE8">
        <w:t xml:space="preserve">a woollen </w:t>
      </w:r>
      <w:proofErr w:type="spellStart"/>
      <w:r w:rsidR="007F5CE8">
        <w:t>underblanket</w:t>
      </w:r>
      <w:proofErr w:type="spellEnd"/>
      <w:r w:rsidR="007F5CE8">
        <w:t xml:space="preserve">, </w:t>
      </w:r>
      <w:r>
        <w:t>a fitted sheet and a doona</w:t>
      </w:r>
      <w:r w:rsidR="00AD3A78">
        <w:t>, and a blanket in winter.  This also saves washing.</w:t>
      </w:r>
    </w:p>
    <w:p w:rsidR="007149EF" w:rsidRDefault="007149EF" w:rsidP="007149EF">
      <w:r>
        <w:t>Every morning you should get up and make your own bed.  Mum probably will do it for you, but she is doing you a disservice.  Mum – if he doesn’t make it, it doesn’t get made.  Learn to do your own washing, and even ironing.  Once again, don’t rely on poor old long suffering mum.</w:t>
      </w:r>
    </w:p>
    <w:p w:rsidR="00916125" w:rsidRDefault="00916125" w:rsidP="0006067A">
      <w:r>
        <w:t>Monday is traditionally wash day, however I like to wash my clothes on a Sunday, and preferably iron them the same day.</w:t>
      </w:r>
    </w:p>
    <w:p w:rsidR="00916125" w:rsidRDefault="00916125" w:rsidP="0006067A">
      <w:r>
        <w:t xml:space="preserve">(As my paternal grandfather said, </w:t>
      </w:r>
      <w:proofErr w:type="gramStart"/>
      <w:r w:rsidRPr="00916125">
        <w:rPr>
          <w:i/>
        </w:rPr>
        <w:t>The</w:t>
      </w:r>
      <w:proofErr w:type="gramEnd"/>
      <w:r w:rsidRPr="00916125">
        <w:rPr>
          <w:i/>
        </w:rPr>
        <w:t xml:space="preserve"> better the day</w:t>
      </w:r>
      <w:r>
        <w:rPr>
          <w:i/>
        </w:rPr>
        <w:t xml:space="preserve">, </w:t>
      </w:r>
      <w:r w:rsidRPr="00916125">
        <w:rPr>
          <w:i/>
        </w:rPr>
        <w:t>the better the deed</w:t>
      </w:r>
      <w:r>
        <w:t>.)</w:t>
      </w:r>
    </w:p>
    <w:p w:rsidR="00140F64" w:rsidRDefault="00140F64" w:rsidP="0006067A">
      <w:r>
        <w:t>A luxury I have is a reverse cycle air-conditioner for the coldest winter nights and the hottest summer days.</w:t>
      </w:r>
    </w:p>
    <w:p w:rsidR="00140F64" w:rsidRDefault="00140F64" w:rsidP="0006067A">
      <w:r>
        <w:t xml:space="preserve">In Brisbane, winters are so mild that </w:t>
      </w:r>
      <w:proofErr w:type="gramStart"/>
      <w:r>
        <w:t>its</w:t>
      </w:r>
      <w:proofErr w:type="gramEnd"/>
      <w:r>
        <w:t xml:space="preserve"> hardly worth having any flannelette sheets.</w:t>
      </w:r>
    </w:p>
    <w:p w:rsidR="0006067A" w:rsidRDefault="0006067A" w:rsidP="0006067A">
      <w:r>
        <w:t>A right</w:t>
      </w:r>
      <w:r w:rsidR="00951243">
        <w:t xml:space="preserve"> </w:t>
      </w:r>
      <w:r>
        <w:t>of passage is to take clothes or bed linen to be dry cleaned.</w:t>
      </w:r>
    </w:p>
    <w:p w:rsidR="00AD3A78" w:rsidRPr="005A5C5A" w:rsidRDefault="00AD3A78" w:rsidP="0031788D">
      <w:pPr>
        <w:rPr>
          <w:b/>
        </w:rPr>
      </w:pPr>
      <w:r w:rsidRPr="005A5C5A">
        <w:rPr>
          <w:b/>
        </w:rPr>
        <w:t>Grooming</w:t>
      </w:r>
    </w:p>
    <w:p w:rsidR="003F7E2D" w:rsidRDefault="00AD3A78" w:rsidP="0031788D">
      <w:proofErr w:type="gramStart"/>
      <w:r>
        <w:t>A haircut every 8 weeks.</w:t>
      </w:r>
      <w:proofErr w:type="gramEnd"/>
      <w:r>
        <w:t xml:space="preserve">  Fingernails should be cut every 4 weeks and toenails every 8weeks. </w:t>
      </w:r>
    </w:p>
    <w:p w:rsidR="00FC08A8" w:rsidRDefault="00FC08A8" w:rsidP="0031788D">
      <w:r>
        <w:lastRenderedPageBreak/>
        <w:t xml:space="preserve">At some point in life, you realise, my glory days are over, so </w:t>
      </w:r>
      <w:r w:rsidR="0006067A">
        <w:t>I have to take responsibility for my life.  W</w:t>
      </w:r>
      <w:r>
        <w:t>hat practical contribution will I make to society?</w:t>
      </w:r>
      <w:r w:rsidR="007149EF">
        <w:t xml:space="preserve">  The ultimate goal is to find something that you enjoy doing, and then getting paid for it is a bonus.  </w:t>
      </w:r>
      <w:proofErr w:type="gramStart"/>
      <w:r w:rsidR="007149EF">
        <w:t>The only thing worse than being stuck in a job that you hate is unemployment.</w:t>
      </w:r>
      <w:proofErr w:type="gramEnd"/>
    </w:p>
    <w:p w:rsidR="0006067A" w:rsidRDefault="0006067A" w:rsidP="0031788D">
      <w:r>
        <w:t>I do like to teach – but with my stress problems?  I know what high school kids are like – I used to be one.  University students are worse!</w:t>
      </w:r>
      <w:r w:rsidR="00142F55">
        <w:t xml:space="preserve">  In MA170 </w:t>
      </w:r>
      <w:r>
        <w:t xml:space="preserve">in first year, a few of the students would </w:t>
      </w:r>
      <w:r w:rsidR="00142F55">
        <w:t xml:space="preserve">sit at the back of the lecture theatre and </w:t>
      </w:r>
      <w:r w:rsidR="009B0B54">
        <w:t xml:space="preserve">surreptitiously </w:t>
      </w:r>
      <w:r w:rsidR="00142F55">
        <w:t>launch paper aeroplanes at the lecturer</w:t>
      </w:r>
      <w:r w:rsidR="00140F64">
        <w:t xml:space="preserve"> (Poor Dr Ken Smith!)</w:t>
      </w:r>
      <w:r w:rsidR="00142F55">
        <w:t xml:space="preserve">, with the aim of getting as close to him as possible!  </w:t>
      </w:r>
    </w:p>
    <w:p w:rsidR="00B1198E" w:rsidRDefault="00B1198E" w:rsidP="0031788D">
      <w:r>
        <w:t>I would like to teach (not just lecture) university physics and maths – and I can do this over the internet!</w:t>
      </w:r>
    </w:p>
    <w:p w:rsidR="00F958FC" w:rsidRDefault="00F958FC" w:rsidP="0031788D">
      <w:r>
        <w:t>Rather than teach the same subject year after year, which I would find incredibly painful, I would teach it by writing it all down once, so that anyone who can read can teach themselves.</w:t>
      </w:r>
    </w:p>
    <w:p w:rsidR="00B1198E" w:rsidRDefault="00B1198E" w:rsidP="0031788D">
      <w:r>
        <w:t xml:space="preserve">If I were to teach, then it would have to be those who really want to learn – so that </w:t>
      </w:r>
      <w:r w:rsidR="005139D0">
        <w:t>they listen and don’t play games.</w:t>
      </w:r>
    </w:p>
    <w:p w:rsidR="00C0042F" w:rsidRDefault="00C0042F" w:rsidP="0031788D">
      <w:r>
        <w:t>If I can teach you everything I can remember about my honours physics degree, (for free), then you would know as much about physics &amp; maths as I do.  I can’t give you a certificate for it, though.</w:t>
      </w:r>
    </w:p>
    <w:p w:rsidR="00461028" w:rsidRDefault="00461028" w:rsidP="0031788D">
      <w:r>
        <w:t xml:space="preserve">An example of what I </w:t>
      </w:r>
      <w:r w:rsidR="00347A6E">
        <w:t>c</w:t>
      </w:r>
      <w:r>
        <w:t>ould teach</w:t>
      </w:r>
      <w:r w:rsidR="006D5CB4">
        <w:t xml:space="preserve"> about physics</w:t>
      </w:r>
      <w:r>
        <w:t>:</w:t>
      </w:r>
    </w:p>
    <w:p w:rsidR="00E825E0" w:rsidRDefault="00E825E0" w:rsidP="0031788D">
      <w:r>
        <w:t>Hypothesis: the speed of light is infinite, and the ether slows light down.</w:t>
      </w:r>
    </w:p>
    <w:p w:rsidR="00461028" w:rsidRDefault="00E825E0" w:rsidP="0031788D">
      <w:pPr>
        <w:rPr>
          <w:rFonts w:cstheme="minorHAnsi"/>
        </w:rPr>
      </w:pPr>
      <w:r>
        <w:t xml:space="preserve">If the speed of light is infinite, then Einstein’s Special Relativity collapses.  This is seen in the Lorentz Transformations, the basis of Special Relativity.  If you put c = </w:t>
      </w:r>
      <w:r>
        <w:rPr>
          <w:rFonts w:cstheme="minorHAnsi"/>
        </w:rPr>
        <w:t>∞</w:t>
      </w:r>
      <w:r>
        <w:t xml:space="preserve"> in them, they turn back into the simple Galilean Transformations</w:t>
      </w:r>
      <w:r w:rsidR="00C212FC">
        <w:t xml:space="preserve"> (unless you are actually travelling </w:t>
      </w:r>
      <w:r w:rsidR="00536A10">
        <w:t>at infinite speed yourself!)</w:t>
      </w:r>
      <w:r>
        <w:t xml:space="preserve">.  And if c = </w:t>
      </w:r>
      <w:r>
        <w:rPr>
          <w:rFonts w:cstheme="minorHAnsi"/>
        </w:rPr>
        <w:t>∞ then it’s a no-brainer that nothi</w:t>
      </w:r>
      <w:r w:rsidR="006D5CB4">
        <w:rPr>
          <w:rFonts w:cstheme="minorHAnsi"/>
        </w:rPr>
        <w:t>ng can travel faster than light, or even approach 1% of the speed of light, because 1% of infinity is still infinity!</w:t>
      </w:r>
    </w:p>
    <w:p w:rsidR="007F5CE8" w:rsidRDefault="00C67A53" w:rsidP="007F5CE8">
      <w:pPr>
        <w:rPr>
          <w:rFonts w:cstheme="minorHAnsi"/>
        </w:rPr>
      </w:pPr>
      <w:r w:rsidRPr="00B004DF">
        <w:rPr>
          <w:rFonts w:cstheme="minorHAnsi"/>
          <w:b/>
        </w:rPr>
        <w:t>MRI machines</w:t>
      </w:r>
      <w:r>
        <w:rPr>
          <w:rFonts w:cstheme="minorHAnsi"/>
        </w:rPr>
        <w:t xml:space="preserve"> have a very strong field and anything metallic in the human body is very dangerous to the health of the patient.</w:t>
      </w:r>
      <w:r w:rsidR="007F5CE8">
        <w:rPr>
          <w:rFonts w:cstheme="minorHAnsi"/>
        </w:rPr>
        <w:t xml:space="preserve">  So if you’ve received the microchip implant, then you can’t have an MRI scan.</w:t>
      </w:r>
    </w:p>
    <w:p w:rsidR="007F5CE8" w:rsidRDefault="007F5CE8" w:rsidP="007F5CE8">
      <w:r>
        <w:rPr>
          <w:rFonts w:cstheme="minorHAnsi"/>
        </w:rPr>
        <w:t>What about mercury amalgam in teeth?</w:t>
      </w:r>
    </w:p>
    <w:p w:rsidR="007F5CE8" w:rsidRDefault="007F5CE8" w:rsidP="0031788D">
      <w:pPr>
        <w:rPr>
          <w:rFonts w:cstheme="minorHAnsi"/>
        </w:rPr>
      </w:pPr>
      <w:r>
        <w:rPr>
          <w:rFonts w:cstheme="minorHAnsi"/>
        </w:rPr>
        <w:t>The field is between 1 and 3 Tesla (A Tesla is 10,000 Gauss), and the Earth’s field is only about 0.5 gauss.</w:t>
      </w:r>
    </w:p>
    <w:p w:rsidR="00C67A53" w:rsidRDefault="007F5CE8" w:rsidP="0031788D">
      <w:pPr>
        <w:rPr>
          <w:rFonts w:cstheme="minorHAnsi"/>
        </w:rPr>
      </w:pPr>
      <w:r>
        <w:rPr>
          <w:rFonts w:cstheme="minorHAnsi"/>
        </w:rPr>
        <w:t xml:space="preserve">Apparently researchers are now during experiments with fields as strong as 60 Tesla.  What are they trying to do?  Create a black hole?  </w:t>
      </w:r>
    </w:p>
    <w:p w:rsidR="00DE66FD" w:rsidRDefault="00F41E05" w:rsidP="00F41E05">
      <w:r>
        <w:t xml:space="preserve">My belief is that by the </w:t>
      </w:r>
      <w:r w:rsidRPr="00361E5C">
        <w:rPr>
          <w:i/>
        </w:rPr>
        <w:t>end</w:t>
      </w:r>
      <w:r>
        <w:t xml:space="preserve"> of the Tribulation (the seventh and final trumpet), Christians will have immortality and the powers of the age to come (POTATC), and this is how Christians will overcome the world.  If an immortal Christian is killed, then like Jesus they will rise again, and if they are imprisoned or detained, they can, like Jesus, be instantly translated out of even a locked room.  There is no weapon that can be used against such a Christian.</w:t>
      </w:r>
      <w:r w:rsidR="00DE66FD">
        <w:t xml:space="preserve">  (Thank the Lord that He </w:t>
      </w:r>
      <w:r w:rsidR="0014176A">
        <w:t>allowed me to h</w:t>
      </w:r>
      <w:r w:rsidR="00DE66FD">
        <w:t>ave me a small bicycle accident, to remind me that I should still be careful and not get too cocky!)  My right foot is still swollen to this day.</w:t>
      </w:r>
    </w:p>
    <w:p w:rsidR="00F41E05" w:rsidRDefault="00F41E05" w:rsidP="00F41E05">
      <w:r>
        <w:t>So how do the powers of the age to come work?</w:t>
      </w:r>
    </w:p>
    <w:p w:rsidR="00F41E05" w:rsidRDefault="00F41E05" w:rsidP="00F41E05">
      <w:r>
        <w:t xml:space="preserve">Hypothesis: We have a physical, flesh and blood body, but when we grow to spiritual maturity we also have a </w:t>
      </w:r>
      <w:r w:rsidRPr="0013635E">
        <w:rPr>
          <w:i/>
        </w:rPr>
        <w:t>doppelgänger</w:t>
      </w:r>
      <w:r>
        <w:t xml:space="preserve"> – our spirit person, which the Bible calls our </w:t>
      </w:r>
      <w:r w:rsidRPr="0013635E">
        <w:rPr>
          <w:i/>
        </w:rPr>
        <w:t>angel</w:t>
      </w:r>
      <w:r>
        <w:t xml:space="preserve">.  There are references in the Bible that confirm this – when Rhoda answered the door to Peter (who everyone else thought was in prison) they did not believe her, but said it was his </w:t>
      </w:r>
      <w:r w:rsidRPr="0013635E">
        <w:rPr>
          <w:i/>
        </w:rPr>
        <w:t>angel</w:t>
      </w:r>
      <w:r>
        <w:t xml:space="preserve">! </w:t>
      </w:r>
      <w:proofErr w:type="gramStart"/>
      <w:r>
        <w:t>(</w:t>
      </w:r>
      <w:r w:rsidRPr="0013635E">
        <w:rPr>
          <w:b/>
        </w:rPr>
        <w:t>Acts 12:15</w:t>
      </w:r>
      <w:r>
        <w:t>).</w:t>
      </w:r>
      <w:proofErr w:type="gramEnd"/>
      <w:r>
        <w:t xml:space="preserve">  The Lord Jesus sent His </w:t>
      </w:r>
      <w:r w:rsidRPr="00E555D5">
        <w:rPr>
          <w:i/>
        </w:rPr>
        <w:t>Angel</w:t>
      </w:r>
      <w:r>
        <w:t xml:space="preserve"> to give the Apostle John the Revelation.  Also Jesus said of little children that their </w:t>
      </w:r>
      <w:r w:rsidRPr="00E555D5">
        <w:rPr>
          <w:i/>
        </w:rPr>
        <w:t>angels</w:t>
      </w:r>
      <w:r>
        <w:t xml:space="preserve"> are constantly beholding the face of our Father in heaven.</w:t>
      </w:r>
    </w:p>
    <w:p w:rsidR="00F41E05" w:rsidRDefault="00F41E05" w:rsidP="00F41E05">
      <w:r>
        <w:lastRenderedPageBreak/>
        <w:t>So there is our angel, and our physical body, and our soul that joins the two together.  Our angel can go anywhere – there is no physical distance in the spirit.  Our soul is connected to our angel, so where our angel goes, our soul can follow, simply by thinking about where our angel is.  Our physical body is connected to our soul, so our body follows our angel and our soul, and the process of translation from departure point to our destination is complete.</w:t>
      </w:r>
    </w:p>
    <w:p w:rsidR="008C2B25" w:rsidRDefault="00F41E05" w:rsidP="00F41E05">
      <w:r>
        <w:t xml:space="preserve">Just think about that – instantaneous travel from any point on earth to anywhere.  No need for airlines or airports or check-ins or long haul flights or passports or customs or immigration!  </w:t>
      </w:r>
      <w:r w:rsidRPr="00B313DD">
        <w:rPr>
          <w:i/>
        </w:rPr>
        <w:t>If the Son shall set you free, you shall be free indeed!</w:t>
      </w:r>
      <w:r w:rsidR="00477325">
        <w:rPr>
          <w:i/>
        </w:rPr>
        <w:t xml:space="preserve">  </w:t>
      </w:r>
      <w:r w:rsidR="00477325">
        <w:t xml:space="preserve">(You can still travel the old fashioned way if you want to!) </w:t>
      </w:r>
    </w:p>
    <w:p w:rsidR="006D1DB9" w:rsidRDefault="006D1DB9" w:rsidP="00F41E05">
      <w:r>
        <w:t xml:space="preserve">I foresee problems with driverless cars – no matter what form of guidance they use there will be interference issues – the radio or laser signals one vehicle uses to navigate will interfere with the signals coming from another vehicle.  If they’re on different frequencies they’ll need a lot of bandwidth for the millions of cars in any given city. </w:t>
      </w:r>
      <w:r w:rsidR="00301F76">
        <w:t xml:space="preserve">  I don’t think it is possible to build a variable frequency laser.</w:t>
      </w:r>
      <w:r>
        <w:t xml:space="preserve"> </w:t>
      </w:r>
    </w:p>
    <w:p w:rsidR="00411BDD" w:rsidRDefault="00E26D9D" w:rsidP="00F41E05">
      <w:r>
        <w:t xml:space="preserve">The age to come </w:t>
      </w:r>
      <w:r w:rsidR="008C2B25">
        <w:t>will put m</w:t>
      </w:r>
      <w:r>
        <w:t>ost</w:t>
      </w:r>
      <w:r w:rsidR="008C2B25">
        <w:t xml:space="preserve"> people out of work!  </w:t>
      </w:r>
      <w:r>
        <w:t>All health care professionals, d</w:t>
      </w:r>
      <w:r w:rsidR="008C2B25">
        <w:t xml:space="preserve">octors, </w:t>
      </w:r>
      <w:r>
        <w:t>d</w:t>
      </w:r>
      <w:r w:rsidR="008C2B25">
        <w:t xml:space="preserve">entists, </w:t>
      </w:r>
      <w:r>
        <w:t>c</w:t>
      </w:r>
      <w:r w:rsidR="008C2B25">
        <w:t xml:space="preserve">hemists, </w:t>
      </w:r>
      <w:r>
        <w:t xml:space="preserve">with no more death, then there will be no more </w:t>
      </w:r>
      <w:proofErr w:type="gramStart"/>
      <w:r>
        <w:t>funerals</w:t>
      </w:r>
      <w:r w:rsidR="008C2B25">
        <w:t>,</w:t>
      </w:r>
      <w:proofErr w:type="gramEnd"/>
      <w:r w:rsidR="008C2B25">
        <w:t xml:space="preserve"> </w:t>
      </w:r>
      <w:r>
        <w:t xml:space="preserve">the Almighty will be our judge, so no need for legal professionals, </w:t>
      </w:r>
      <w:r w:rsidR="008C2B25">
        <w:t>the list goes on!</w:t>
      </w:r>
    </w:p>
    <w:p w:rsidR="00F41E05" w:rsidRDefault="00411BDD" w:rsidP="00F41E05">
      <w:r>
        <w:t>Funeral services will be replaced by resurrection parties!</w:t>
      </w:r>
      <w:r w:rsidR="00D945E2">
        <w:t xml:space="preserve">  When your departed Christian loved ones knock on your door – then you will </w:t>
      </w:r>
      <w:r w:rsidR="009809CF">
        <w:t>know</w:t>
      </w:r>
      <w:r w:rsidR="00D945E2">
        <w:t xml:space="preserve"> the resurrection has happened!</w:t>
      </w:r>
      <w:r w:rsidR="00AF3A16">
        <w:rPr>
          <w:i/>
        </w:rPr>
        <w:t xml:space="preserve"> </w:t>
      </w:r>
    </w:p>
    <w:p w:rsidR="00F41E05" w:rsidRDefault="008C2B25" w:rsidP="00F41E05">
      <w:r w:rsidRPr="008C2B25">
        <w:rPr>
          <w:i/>
        </w:rPr>
        <w:t>Eventually</w:t>
      </w:r>
      <w:r>
        <w:t xml:space="preserve"> </w:t>
      </w:r>
      <w:r w:rsidR="00F41E05">
        <w:t xml:space="preserve">you won’t even have to eat! </w:t>
      </w:r>
      <w:proofErr w:type="gramStart"/>
      <w:r w:rsidR="00F41E05">
        <w:t>(Although you can still eat if you want to, as Jesus did after His resurrection.)</w:t>
      </w:r>
      <w:proofErr w:type="gramEnd"/>
      <w:r>
        <w:t xml:space="preserve">  (</w:t>
      </w:r>
      <w:r w:rsidRPr="008C2B25">
        <w:rPr>
          <w:i/>
        </w:rPr>
        <w:t>However until that time one must to continue to nourish and cherish your own physical body</w:t>
      </w:r>
      <w:r>
        <w:t>).</w:t>
      </w:r>
    </w:p>
    <w:p w:rsidR="00F41E05" w:rsidRDefault="00F41E05" w:rsidP="00F41E05">
      <w:r>
        <w:t>And then the satanic One World Government conspiracy (the New World Order)</w:t>
      </w:r>
      <w:r w:rsidR="00B03EF9">
        <w:t>, to enslave all of humanity under the demonic dictatorship of the Antichrist</w:t>
      </w:r>
      <w:r>
        <w:t xml:space="preserve"> </w:t>
      </w:r>
      <w:r w:rsidR="00B03EF9">
        <w:t>will fail and be</w:t>
      </w:r>
      <w:r>
        <w:t xml:space="preserve"> powerless against Christians!</w:t>
      </w:r>
      <w:r w:rsidR="00B03EF9">
        <w:t xml:space="preserve">  </w:t>
      </w:r>
      <w:proofErr w:type="gramStart"/>
      <w:r w:rsidR="00B03EF9">
        <w:t>(As the Bible already tells us!)</w:t>
      </w:r>
      <w:proofErr w:type="gramEnd"/>
      <w:r w:rsidR="00B03EF9">
        <w:t xml:space="preserve"> (</w:t>
      </w:r>
      <w:r w:rsidR="00B03EF9" w:rsidRPr="00063C3A">
        <w:rPr>
          <w:b/>
        </w:rPr>
        <w:t>Psalm 2</w:t>
      </w:r>
      <w:r w:rsidR="00B03EF9">
        <w:t>)</w:t>
      </w:r>
    </w:p>
    <w:p w:rsidR="00F41E05" w:rsidRDefault="00F41E05" w:rsidP="00F41E05">
      <w:r>
        <w:t xml:space="preserve">(Satan has come down in great wrath, for he </w:t>
      </w:r>
      <w:r w:rsidRPr="00B03EF9">
        <w:rPr>
          <w:b/>
        </w:rPr>
        <w:t>knows</w:t>
      </w:r>
      <w:r>
        <w:t xml:space="preserve"> that his time is short!)</w:t>
      </w:r>
    </w:p>
    <w:p w:rsidR="00EA22C0" w:rsidRPr="005C42D2" w:rsidRDefault="00EA22C0" w:rsidP="00F41E05">
      <w:pPr>
        <w:rPr>
          <w:b/>
        </w:rPr>
      </w:pPr>
      <w:r w:rsidRPr="005C42D2">
        <w:rPr>
          <w:b/>
        </w:rPr>
        <w:t>Thoughts on Prepping</w:t>
      </w:r>
    </w:p>
    <w:p w:rsidR="0004028F" w:rsidRDefault="0004028F" w:rsidP="0004028F">
      <w:r>
        <w:t>They say crazy people never unite.  Then why are all these crazy doomsday preppers doing the same thing?</w:t>
      </w:r>
    </w:p>
    <w:p w:rsidR="00D031BC" w:rsidRDefault="00D031BC" w:rsidP="00D031BC">
      <w:r w:rsidRPr="00AD2E32">
        <w:rPr>
          <w:i/>
        </w:rPr>
        <w:t>Doomsday preppers</w:t>
      </w:r>
      <w:r>
        <w:t xml:space="preserve"> are somewhat prudent, however even the best of them can only last for 2 years or less (the tribulation could last for up to seven years).  As far as defending yourself, as an unknown author wrote so eloquently, </w:t>
      </w:r>
      <w:r w:rsidRPr="00A832E1">
        <w:rPr>
          <w:i/>
        </w:rPr>
        <w:t>You can have an AK-47 with 1000 rounds of ammo</w:t>
      </w:r>
      <w:r>
        <w:t xml:space="preserve"> (though not in Australia), </w:t>
      </w:r>
      <w:r w:rsidRPr="00A832E1">
        <w:rPr>
          <w:i/>
        </w:rPr>
        <w:t>or a 10 foot angel with a flaming sword – which do you prefer?</w:t>
      </w:r>
    </w:p>
    <w:p w:rsidR="00010AA7" w:rsidRDefault="00010AA7" w:rsidP="00010AA7">
      <w:r>
        <w:t xml:space="preserve">As someone with mental health issues, I would never be allowed a gun licence, and as a pacifist, I don’t want one anyway.  My maxim is </w:t>
      </w:r>
      <w:r w:rsidRPr="00EA22C0">
        <w:rPr>
          <w:i/>
        </w:rPr>
        <w:t>the pen is mightier than the sword</w:t>
      </w:r>
      <w:r>
        <w:t>.</w:t>
      </w:r>
    </w:p>
    <w:p w:rsidR="00F670C3" w:rsidRDefault="00F670C3" w:rsidP="00F670C3">
      <w:r>
        <w:t xml:space="preserve">As an Australian I view Uncle Sam’s obsession with firearms with some amazement.  In Australia, we are not even allowed fireworks, let alone guns.  </w:t>
      </w:r>
      <w:proofErr w:type="gramStart"/>
      <w:r>
        <w:t>(Except for the Northern Territory once a year on Territory Day.</w:t>
      </w:r>
      <w:proofErr w:type="gramEnd"/>
      <w:r>
        <w:t xml:space="preserve">  There are people who actually travel </w:t>
      </w:r>
      <w:r>
        <w:t xml:space="preserve">hundreds of kilometres </w:t>
      </w:r>
      <w:r>
        <w:t xml:space="preserve">from the other states to the NT for the specific purpose of setting off </w:t>
      </w:r>
      <w:r w:rsidRPr="00EA22C0">
        <w:rPr>
          <w:i/>
        </w:rPr>
        <w:t>crackers</w:t>
      </w:r>
      <w:r>
        <w:t xml:space="preserve"> once a year.)  I am old enough to remember that setting off crackers was fun!  The worst thing that anyone thought to do with crackers was to put a threepenny bunger in someone’s letterbox.  (These days we would wear goggles to protect our eyes.)</w:t>
      </w:r>
    </w:p>
    <w:p w:rsidR="00F670C3" w:rsidRDefault="00F670C3" w:rsidP="00F670C3">
      <w:r>
        <w:t xml:space="preserve">The danger with prepping is in developing a </w:t>
      </w:r>
      <w:r w:rsidRPr="0083058E">
        <w:rPr>
          <w:i/>
        </w:rPr>
        <w:t>siege mentality</w:t>
      </w:r>
      <w:r>
        <w:t xml:space="preserve">.  Preppers who hoard food must be prepared to defend their supplies from the starving multitudes with whatever weapons they can find.  What happens if the Feds </w:t>
      </w:r>
      <w:proofErr w:type="gramStart"/>
      <w:r>
        <w:t>come</w:t>
      </w:r>
      <w:proofErr w:type="gramEnd"/>
      <w:r>
        <w:t xml:space="preserve"> calling to commandeer your stockpile?  We don’t want it to end like the siege at Waco did.</w:t>
      </w:r>
    </w:p>
    <w:p w:rsidR="00F670C3" w:rsidRDefault="00F670C3" w:rsidP="00F670C3">
      <w:r>
        <w:lastRenderedPageBreak/>
        <w:t xml:space="preserve">The solution is to develop a sense of community and a network of trusted friends and neighbours that you can barter with.  </w:t>
      </w:r>
      <w:proofErr w:type="gramStart"/>
      <w:r>
        <w:t>If they are Christians then that’s even better.</w:t>
      </w:r>
      <w:proofErr w:type="gramEnd"/>
      <w:r>
        <w:t xml:space="preserve">  </w:t>
      </w:r>
      <w:r w:rsidRPr="002B04F5">
        <w:rPr>
          <w:i/>
        </w:rPr>
        <w:t xml:space="preserve">Do </w:t>
      </w:r>
      <w:proofErr w:type="gramStart"/>
      <w:r w:rsidRPr="002B04F5">
        <w:rPr>
          <w:i/>
        </w:rPr>
        <w:t>good</w:t>
      </w:r>
      <w:proofErr w:type="gramEnd"/>
      <w:r w:rsidRPr="002B04F5">
        <w:rPr>
          <w:i/>
        </w:rPr>
        <w:t xml:space="preserve"> to all men, especially to the those of the household of faith</w:t>
      </w:r>
      <w:r>
        <w:t>. (</w:t>
      </w:r>
      <w:proofErr w:type="gramStart"/>
      <w:r>
        <w:t>quote</w:t>
      </w:r>
      <w:proofErr w:type="gramEnd"/>
      <w:r>
        <w:t>)</w:t>
      </w:r>
    </w:p>
    <w:p w:rsidR="001B37B0" w:rsidRDefault="001B37B0" w:rsidP="00F41E05">
      <w:r>
        <w:t xml:space="preserve">What are we preparing for?  Some are preparing for pandemics, earthquakes, financial meltdown, EMP (electromagnetic pulse), </w:t>
      </w:r>
      <w:r w:rsidR="00611EF7">
        <w:t xml:space="preserve">a nuclear exchange, </w:t>
      </w:r>
      <w:r w:rsidR="00885871">
        <w:t xml:space="preserve">climate change and sea-level rise, </w:t>
      </w:r>
      <w:r>
        <w:t xml:space="preserve">the breakdown of society and martial law.  As a Christian, reading the prophecies in the Bible, I would say </w:t>
      </w:r>
      <w:r w:rsidRPr="001B37B0">
        <w:rPr>
          <w:i/>
        </w:rPr>
        <w:t>all of the above</w:t>
      </w:r>
      <w:r>
        <w:t>!</w:t>
      </w:r>
      <w:r w:rsidR="00CA33BB">
        <w:t xml:space="preserve">  </w:t>
      </w:r>
      <w:proofErr w:type="gramStart"/>
      <w:r w:rsidR="00CA33BB">
        <w:t>(Though hopefully not all in the same place at the same time!)</w:t>
      </w:r>
      <w:proofErr w:type="gramEnd"/>
    </w:p>
    <w:p w:rsidR="00EA42F5" w:rsidRDefault="00EA42F5" w:rsidP="00EA42F5">
      <w:r>
        <w:t xml:space="preserve">EMP is a real worry.  Anything with a transistor in it is vulnerable to EMP.  (And anything in </w:t>
      </w:r>
      <w:r w:rsidRPr="00DC4D63">
        <w:rPr>
          <w:i/>
        </w:rPr>
        <w:t>the internet of things</w:t>
      </w:r>
      <w:r>
        <w:t xml:space="preserve"> has many transistors in it!)  One nuclear weapon exploded in the ionosphere above a city could generate a massive TID (travelling ionospheric disturbance) &amp; wipe out some of the electronics in that city.  We would be thrust back into the pre-transistor age (which means pre-1948).   This would prove the Amish people right after all!  EMPs can have natural causes too, like solar flares.</w:t>
      </w:r>
    </w:p>
    <w:p w:rsidR="00EA42F5" w:rsidRPr="00297FC8" w:rsidRDefault="00EA42F5" w:rsidP="00EA42F5">
      <w:r>
        <w:t>To protect against an EMP, you need a Faraday cage – a metal box – a metal tool box would probably do the job of protecting electronics like computers or radios.</w:t>
      </w:r>
    </w:p>
    <w:p w:rsidR="000033D7" w:rsidRDefault="000033D7" w:rsidP="00F41E05">
      <w:r>
        <w:t xml:space="preserve">The religious group I used to go to taught that </w:t>
      </w:r>
      <w:r w:rsidRPr="000033D7">
        <w:rPr>
          <w:i/>
        </w:rPr>
        <w:t>sign watching breeds fear</w:t>
      </w:r>
      <w:r>
        <w:t xml:space="preserve">.  To which I would reply, </w:t>
      </w:r>
      <w:proofErr w:type="gramStart"/>
      <w:r w:rsidRPr="000033D7">
        <w:rPr>
          <w:i/>
        </w:rPr>
        <w:t>Only</w:t>
      </w:r>
      <w:proofErr w:type="gramEnd"/>
      <w:r w:rsidRPr="000033D7">
        <w:rPr>
          <w:i/>
        </w:rPr>
        <w:t xml:space="preserve"> in those who have something to fear!</w:t>
      </w:r>
      <w:r>
        <w:t xml:space="preserve">  (</w:t>
      </w:r>
      <w:r w:rsidRPr="00212A80">
        <w:rPr>
          <w:i/>
        </w:rPr>
        <w:t>There is no fear in love, for perfect love casts out fear.  Fear has torment.</w:t>
      </w:r>
      <w:r w:rsidR="00D031BC">
        <w:rPr>
          <w:i/>
        </w:rPr>
        <w:t xml:space="preserve">  He who fears is not perfected in love.</w:t>
      </w:r>
      <w:r>
        <w:t>)</w:t>
      </w:r>
      <w:r w:rsidR="00D031BC">
        <w:t xml:space="preserve">  This group taught spiritual perfection, but were not familiar with </w:t>
      </w:r>
      <w:r w:rsidR="00D031BC" w:rsidRPr="00C272C4">
        <w:rPr>
          <w:b/>
        </w:rPr>
        <w:t>Colossians 3:14</w:t>
      </w:r>
      <w:r w:rsidR="00D031BC">
        <w:t>, which teaches</w:t>
      </w:r>
      <w:r w:rsidR="00C272C4">
        <w:t>:</w:t>
      </w:r>
      <w:r w:rsidR="00D031BC">
        <w:t xml:space="preserve"> </w:t>
      </w:r>
      <w:r w:rsidR="00D031BC" w:rsidRPr="00C272C4">
        <w:rPr>
          <w:i/>
        </w:rPr>
        <w:t>But above all these things put on love, which is the bond of perfection</w:t>
      </w:r>
      <w:r w:rsidR="00C272C4">
        <w:t>.</w:t>
      </w:r>
    </w:p>
    <w:p w:rsidR="00411BDD" w:rsidRDefault="00411BDD" w:rsidP="00F41E05">
      <w:r>
        <w:t>All Christians believe in the resurrection of the dead – it’s in the Apostles</w:t>
      </w:r>
      <w:r w:rsidR="006D5CB4">
        <w:t>’</w:t>
      </w:r>
      <w:r>
        <w:t xml:space="preserve">, Nicene and </w:t>
      </w:r>
      <w:proofErr w:type="spellStart"/>
      <w:r>
        <w:t>A</w:t>
      </w:r>
      <w:r w:rsidR="000B25C0">
        <w:t>than</w:t>
      </w:r>
      <w:r>
        <w:t>asian</w:t>
      </w:r>
      <w:proofErr w:type="spellEnd"/>
      <w:r>
        <w:t xml:space="preserve"> Creeds.</w:t>
      </w:r>
    </w:p>
    <w:p w:rsidR="00411BDD" w:rsidRDefault="00411BDD" w:rsidP="00F41E05">
      <w:r>
        <w:t xml:space="preserve">It’s just as well </w:t>
      </w:r>
      <w:r w:rsidR="00CA33BB">
        <w:t>Christians</w:t>
      </w:r>
      <w:r>
        <w:t xml:space="preserve"> believe in the resurrection of the dead, because in the end times we will need it!</w:t>
      </w:r>
    </w:p>
    <w:p w:rsidR="002072FB" w:rsidRDefault="002072FB" w:rsidP="00F41E05">
      <w:r>
        <w:t xml:space="preserve">History tells us that one of the traits of the Roman Empire that contributed to its collapse was the availability of </w:t>
      </w:r>
      <w:r w:rsidRPr="002072FB">
        <w:rPr>
          <w:i/>
        </w:rPr>
        <w:t>bread and circuses</w:t>
      </w:r>
      <w:r>
        <w:t xml:space="preserve"> – free </w:t>
      </w:r>
      <w:r w:rsidR="0091706D">
        <w:t>food and entertainment – no wonder large screen TVs are so cheap – but you can’t eat silicon chips!</w:t>
      </w:r>
    </w:p>
    <w:p w:rsidR="00885871" w:rsidRPr="00885871" w:rsidRDefault="00885871" w:rsidP="00F41E05">
      <w:r>
        <w:t xml:space="preserve">My critics can read this and say, </w:t>
      </w:r>
      <w:r w:rsidRPr="00885871">
        <w:rPr>
          <w:i/>
        </w:rPr>
        <w:t>Chicken Little says the sky is falling!</w:t>
      </w:r>
      <w:r>
        <w:t xml:space="preserve">  However when the eminent naturalist </w:t>
      </w:r>
      <w:r w:rsidR="00743CB4">
        <w:t xml:space="preserve">Sir </w:t>
      </w:r>
      <w:r>
        <w:t xml:space="preserve">David Attenborough says </w:t>
      </w:r>
      <w:r w:rsidRPr="00885871">
        <w:rPr>
          <w:i/>
        </w:rPr>
        <w:t xml:space="preserve">the end of civilisation is </w:t>
      </w:r>
      <w:r>
        <w:rPr>
          <w:i/>
        </w:rPr>
        <w:t>o</w:t>
      </w:r>
      <w:r w:rsidRPr="00885871">
        <w:rPr>
          <w:i/>
        </w:rPr>
        <w:t>n the horizon</w:t>
      </w:r>
      <w:r>
        <w:t>, I’m in good company.</w:t>
      </w:r>
      <w:r w:rsidR="002B6D18">
        <w:t xml:space="preserve">  Funnily enough, Sir David Attenborough (OM CH CVO CBE FRS FLS FZS FSA &amp; FRSGS) supports evolution!</w:t>
      </w:r>
      <w:r w:rsidR="00693024">
        <w:t xml:space="preserve">  I don’t need to be a prophet of doom – the scientific community is doing an admirable job!</w:t>
      </w:r>
    </w:p>
    <w:p w:rsidR="00176472" w:rsidRDefault="00176472" w:rsidP="00176472">
      <w:r>
        <w:t xml:space="preserve">Charles Darwin should have gone to Sunday </w:t>
      </w:r>
      <w:proofErr w:type="gramStart"/>
      <w:r>
        <w:t>School</w:t>
      </w:r>
      <w:proofErr w:type="gramEnd"/>
      <w:r>
        <w:t>!</w:t>
      </w:r>
    </w:p>
    <w:p w:rsidR="00176472" w:rsidRPr="00FD360E" w:rsidRDefault="00176472" w:rsidP="00176472">
      <w:pPr>
        <w:spacing w:after="0"/>
        <w:rPr>
          <w:i/>
        </w:rPr>
      </w:pPr>
      <w:r w:rsidRPr="00FD360E">
        <w:rPr>
          <w:i/>
        </w:rPr>
        <w:t>All things bright and beautiful,</w:t>
      </w:r>
    </w:p>
    <w:p w:rsidR="00176472" w:rsidRPr="00FD360E" w:rsidRDefault="00176472" w:rsidP="00176472">
      <w:pPr>
        <w:spacing w:after="0"/>
        <w:rPr>
          <w:i/>
        </w:rPr>
      </w:pPr>
      <w:r w:rsidRPr="00FD360E">
        <w:rPr>
          <w:i/>
        </w:rPr>
        <w:t xml:space="preserve">All creatures great and small, </w:t>
      </w:r>
    </w:p>
    <w:p w:rsidR="00176472" w:rsidRPr="00FD360E" w:rsidRDefault="00176472" w:rsidP="00176472">
      <w:pPr>
        <w:spacing w:after="0"/>
        <w:rPr>
          <w:i/>
        </w:rPr>
      </w:pPr>
      <w:r w:rsidRPr="00FD360E">
        <w:rPr>
          <w:i/>
        </w:rPr>
        <w:t>All things wise and wonderful,</w:t>
      </w:r>
    </w:p>
    <w:p w:rsidR="00176472" w:rsidRPr="00FD360E" w:rsidRDefault="00176472" w:rsidP="00176472">
      <w:pPr>
        <w:spacing w:after="0"/>
        <w:rPr>
          <w:b/>
          <w:i/>
        </w:rPr>
      </w:pPr>
      <w:r w:rsidRPr="00FD360E">
        <w:rPr>
          <w:b/>
          <w:i/>
        </w:rPr>
        <w:t>The Lord God made them all!</w:t>
      </w:r>
    </w:p>
    <w:p w:rsidR="00176472" w:rsidRDefault="00176472" w:rsidP="00176472"/>
    <w:p w:rsidR="00176472" w:rsidRDefault="00176472" w:rsidP="00176472">
      <w:r>
        <w:t xml:space="preserve">I can imagine evolutionists in hell, saying, </w:t>
      </w:r>
      <w:proofErr w:type="gramStart"/>
      <w:r w:rsidRPr="001E2CAA">
        <w:rPr>
          <w:i/>
        </w:rPr>
        <w:t>Do</w:t>
      </w:r>
      <w:proofErr w:type="gramEnd"/>
      <w:r w:rsidRPr="001E2CAA">
        <w:rPr>
          <w:i/>
        </w:rPr>
        <w:t xml:space="preserve"> you think if we wait a few million years, this place may evolve into something better?</w:t>
      </w:r>
      <w:r>
        <w:rPr>
          <w:i/>
        </w:rPr>
        <w:t xml:space="preserve"> Not a snowball’s chance!</w:t>
      </w:r>
    </w:p>
    <w:p w:rsidR="00466288" w:rsidRDefault="00A832E1" w:rsidP="00477325">
      <w:r>
        <w:t>There are some simple survival skills, like using a large plastic bag on your clothes line</w:t>
      </w:r>
      <w:r w:rsidR="002B04F5">
        <w:t xml:space="preserve"> (or invert an umbrella with a small hole in it)</w:t>
      </w:r>
      <w:r>
        <w:t xml:space="preserve"> to collect rainwater, should the city water supply fail for any reason. </w:t>
      </w:r>
      <w:r w:rsidR="00477325">
        <w:t>(Problems with rainwater tanks – see my thesis).</w:t>
      </w:r>
      <w:r w:rsidR="00466288">
        <w:t xml:space="preserve">  A swimming pool makes a great water tank – as long as no one wees in it!  You might have to boil the water to remove the chlorine.</w:t>
      </w:r>
    </w:p>
    <w:p w:rsidR="00477325" w:rsidRDefault="00A832E1" w:rsidP="00477325">
      <w:proofErr w:type="gramStart"/>
      <w:r>
        <w:lastRenderedPageBreak/>
        <w:t>Growing a few vegetables in the backyard that you can barter with your neighbours.</w:t>
      </w:r>
      <w:proofErr w:type="gramEnd"/>
      <w:r>
        <w:t xml:space="preserve">  </w:t>
      </w:r>
      <w:proofErr w:type="gramStart"/>
      <w:r w:rsidR="001F5E7F">
        <w:t>Keeping a couple of chickens and even a goat.</w:t>
      </w:r>
      <w:proofErr w:type="gramEnd"/>
      <w:r w:rsidR="001F5E7F">
        <w:t xml:space="preserve">  </w:t>
      </w:r>
      <w:r>
        <w:t xml:space="preserve">Solar power and batteries, </w:t>
      </w:r>
      <w:r w:rsidR="00477325">
        <w:t xml:space="preserve">(independent of the grid) </w:t>
      </w:r>
      <w:r>
        <w:t xml:space="preserve">should the electricity supply fail for any reason. </w:t>
      </w:r>
      <w:r w:rsidR="00477325">
        <w:t>Actually this will be just like camping in your own backyard!</w:t>
      </w:r>
      <w:r w:rsidR="00644E3A">
        <w:t xml:space="preserve">  (The </w:t>
      </w:r>
      <w:r w:rsidR="00FB54C4">
        <w:t>F</w:t>
      </w:r>
      <w:r w:rsidR="00644E3A">
        <w:t xml:space="preserve">east of </w:t>
      </w:r>
      <w:r w:rsidR="00FB54C4">
        <w:t>B</w:t>
      </w:r>
      <w:r w:rsidR="00644E3A">
        <w:t>ooths = Tabernacles)</w:t>
      </w:r>
    </w:p>
    <w:p w:rsidR="0067119E" w:rsidRDefault="0067119E" w:rsidP="00477325">
      <w:r>
        <w:t>As Christians should we just trust Jesus to supply all our needs?</w:t>
      </w:r>
      <w:r w:rsidR="00A85F7E">
        <w:t xml:space="preserve">  We do of course allow for the miraculous to happen – Jesus can multiply food now just as He did 2000 years ago, however I believe the Almighty performs miracles only when absolutely necessary – the laws of nature (physics) suffice for most purposes.</w:t>
      </w:r>
      <w:r w:rsidR="00274909">
        <w:t xml:space="preserve">  When Jesus multiplies food, what’s in my fridge, freezer or pantry can also be in yours!</w:t>
      </w:r>
      <w:r w:rsidR="001F5E7F">
        <w:t xml:space="preserve">  </w:t>
      </w:r>
      <w:proofErr w:type="gramStart"/>
      <w:r w:rsidR="001F5E7F">
        <w:t>(N.B.</w:t>
      </w:r>
      <w:proofErr w:type="gramEnd"/>
      <w:r w:rsidR="001F5E7F">
        <w:t xml:space="preserve"> The story of Elijah and the widow – </w:t>
      </w:r>
      <w:r w:rsidR="001F5E7F" w:rsidRPr="001F5E7F">
        <w:rPr>
          <w:b/>
        </w:rPr>
        <w:t>1 Kings 17:8-16</w:t>
      </w:r>
      <w:r w:rsidR="001F5E7F">
        <w:t>)</w:t>
      </w:r>
    </w:p>
    <w:p w:rsidR="0074098B" w:rsidRDefault="0074098B" w:rsidP="0074098B">
      <w:r>
        <w:t>Store your treasure in heaven – so you can draw on your heavenly bank account during the tribulation – if you feed the starving now, God promises to feed you when you are desperately hungry yourself!</w:t>
      </w:r>
    </w:p>
    <w:p w:rsidR="001F5E7F" w:rsidRDefault="004F17BB" w:rsidP="00477325">
      <w:r>
        <w:t>As Christians we’ll all have to resolve our theological differences and cooperate with each other, and I hope that some of these writings will help in that way.</w:t>
      </w:r>
      <w:r w:rsidR="0074098B">
        <w:t xml:space="preserve">  </w:t>
      </w:r>
      <w:r w:rsidR="001F5E7F">
        <w:t>It may be that God will use the Tribulation to bring the Christians together – some may have to get to the point of desperation before the denominational walls will come down.</w:t>
      </w:r>
    </w:p>
    <w:p w:rsidR="0047349D" w:rsidRDefault="0091706D" w:rsidP="00477325">
      <w:r>
        <w:t xml:space="preserve">All of us </w:t>
      </w:r>
      <w:r w:rsidR="0047349D">
        <w:t xml:space="preserve">(and all of our advanced weaponry) </w:t>
      </w:r>
      <w:r>
        <w:t>are at the mercy of the One who has the seven fundamental constants in His hands.</w:t>
      </w:r>
      <w:r w:rsidR="0047349D">
        <w:t xml:space="preserve">  As in my thesis, it may be the changes in the seven fundamental constants that characterise the seven trumpets.  As to which constant corresponds to which trumpet I do not know - there are 7! (</w:t>
      </w:r>
      <w:proofErr w:type="gramStart"/>
      <w:r w:rsidR="0047349D">
        <w:t>factorial</w:t>
      </w:r>
      <w:proofErr w:type="gramEnd"/>
      <w:r w:rsidR="0047349D">
        <w:t xml:space="preserve"> 7) possibilities.</w:t>
      </w:r>
    </w:p>
    <w:p w:rsidR="0091706D" w:rsidRDefault="0047349D" w:rsidP="00477325">
      <w:r>
        <w:t xml:space="preserve">(Factorial 7 = </w:t>
      </w:r>
      <w:proofErr w:type="gramStart"/>
      <w:r>
        <w:t>7x6x5x4x3x2x1  =</w:t>
      </w:r>
      <w:proofErr w:type="gramEnd"/>
      <w:r>
        <w:t xml:space="preserve"> 5040)</w:t>
      </w:r>
    </w:p>
    <w:p w:rsidR="00C056FB" w:rsidRDefault="00C056FB" w:rsidP="00477325">
      <w:r>
        <w:t xml:space="preserve">As well as EMP, all of our advanced electronic technology is vulnerable to damage by cosmic rays – high energy photons from the </w:t>
      </w:r>
      <w:r w:rsidR="000802AD">
        <w:t xml:space="preserve">outer reaches of the universe.  The average computer has millions of transistors – it only takes one to go faulty and the computer is broken and </w:t>
      </w:r>
      <w:r w:rsidR="001A66D7">
        <w:t xml:space="preserve">(more often than not) </w:t>
      </w:r>
      <w:r w:rsidR="00B91215">
        <w:t>unrepairable.</w:t>
      </w:r>
    </w:p>
    <w:p w:rsidR="00186B00" w:rsidRDefault="00186B00" w:rsidP="00477325">
      <w:r>
        <w:t xml:space="preserve">Solar cells &amp; lithium batteries </w:t>
      </w:r>
      <w:r w:rsidR="00693024">
        <w:t>should</w:t>
      </w:r>
      <w:r>
        <w:t xml:space="preserve"> become cheaper as all technology does over time. </w:t>
      </w:r>
      <w:r w:rsidR="00693024">
        <w:t xml:space="preserve"> However s</w:t>
      </w:r>
      <w:r>
        <w:t>olar cells are vulnerable to hailstone damage.</w:t>
      </w:r>
      <w:r w:rsidR="00693024">
        <w:t xml:space="preserve">  Thus it is better to distribute the cells over a wide area than have </w:t>
      </w:r>
      <w:proofErr w:type="gramStart"/>
      <w:r w:rsidR="00693024">
        <w:t>them</w:t>
      </w:r>
      <w:proofErr w:type="gramEnd"/>
      <w:r w:rsidR="00693024">
        <w:t xml:space="preserve"> all at one location in a solar farm.  Rather than spend $100 million on a solar farm to generate electricity for 50,000 homes, it would be wiser to give free solar cells &amp; lithium batteries valued at $2000 to each household.</w:t>
      </w:r>
      <w:r w:rsidR="00490982">
        <w:t xml:space="preserve">  With a flip of a switch, one </w:t>
      </w:r>
      <w:r w:rsidR="00A85F7E">
        <w:t>could become</w:t>
      </w:r>
      <w:r w:rsidR="00490982">
        <w:t xml:space="preserve"> independent of the grid.</w:t>
      </w:r>
      <w:r w:rsidR="00F6328C">
        <w:t xml:space="preserve"> (</w:t>
      </w:r>
      <w:proofErr w:type="gramStart"/>
      <w:r w:rsidR="00F6328C">
        <w:t>Which is exactly what the government doesn’t want!</w:t>
      </w:r>
      <w:proofErr w:type="gramEnd"/>
      <w:r w:rsidR="00F6328C">
        <w:t>)</w:t>
      </w:r>
    </w:p>
    <w:p w:rsidR="002B4886" w:rsidRDefault="002B4886" w:rsidP="00477325">
      <w:r>
        <w:t>I would also like to crack the free-energy chestnut – for the benefit of all</w:t>
      </w:r>
      <w:r w:rsidR="00063C3A">
        <w:t>!</w:t>
      </w:r>
      <w:r w:rsidR="0014176A">
        <w:t xml:space="preserve">  Actually it probably has been cracked, but like all these solutions to the world’s problems, they are being kept secret by the powers that be.</w:t>
      </w:r>
    </w:p>
    <w:p w:rsidR="001139E6" w:rsidRPr="00A832E1" w:rsidRDefault="001139E6" w:rsidP="00477325">
      <w:r>
        <w:t xml:space="preserve">Ideas for free energy – </w:t>
      </w:r>
      <w:r w:rsidR="00A875EA">
        <w:t xml:space="preserve">negative entropy &amp; the </w:t>
      </w:r>
      <w:r>
        <w:t xml:space="preserve">entropy of black holes – create a black hole/white </w:t>
      </w:r>
      <w:proofErr w:type="gramStart"/>
      <w:r>
        <w:t>hole</w:t>
      </w:r>
      <w:proofErr w:type="gramEnd"/>
      <w:r>
        <w:t xml:space="preserve"> pair, and the free energy will flow from the white hole t</w:t>
      </w:r>
      <w:r w:rsidR="00A875EA">
        <w:t>hrough space-time t</w:t>
      </w:r>
      <w:r>
        <w:t>o the black hole.</w:t>
      </w:r>
    </w:p>
    <w:p w:rsidR="0006067A" w:rsidRDefault="0006067A" w:rsidP="0031788D">
      <w:r w:rsidRPr="009B0B54">
        <w:rPr>
          <w:i/>
        </w:rPr>
        <w:t>Life doesn’t get easier or more forgiving; we get stronger and more resilient.</w:t>
      </w:r>
      <w:r>
        <w:t xml:space="preserve"> – Dr Steve </w:t>
      </w:r>
      <w:proofErr w:type="spellStart"/>
      <w:r>
        <w:t>Maraboli</w:t>
      </w:r>
      <w:proofErr w:type="spellEnd"/>
    </w:p>
    <w:p w:rsidR="00FC08A8" w:rsidRDefault="0006067A" w:rsidP="0031788D">
      <w:r>
        <w:t>(I would add that this happens not in our own strength, but in the strength of the Holy Spirit.</w:t>
      </w:r>
      <w:r w:rsidR="00D04D1C">
        <w:t xml:space="preserve">  When I had my stress-induced breakdown, my human spirit was irreversibly broken, so I can only do things by the power of the Holy Spirit</w:t>
      </w:r>
      <w:r w:rsidR="00933E3F">
        <w:t>.</w:t>
      </w:r>
      <w:r>
        <w:t>)</w:t>
      </w:r>
    </w:p>
    <w:p w:rsidR="00CA33BB" w:rsidRPr="00FB4A86" w:rsidRDefault="00CA33BB" w:rsidP="00CA33BB">
      <w:pPr>
        <w:rPr>
          <w:b/>
        </w:rPr>
      </w:pPr>
      <w:r w:rsidRPr="00FB4A86">
        <w:rPr>
          <w:b/>
        </w:rPr>
        <w:t>About My Illness</w:t>
      </w:r>
    </w:p>
    <w:p w:rsidR="00CA33BB" w:rsidRDefault="00CA33BB" w:rsidP="00CA33BB">
      <w:r>
        <w:t xml:space="preserve">As I understand it, my illness was a stress-induced breakdown, pure and simple.  I was subjected to more stress than I could handle by a number of factors all at the same time.  Sure, on a number of occasions I did a few silly things and behaved strangely while I was unwell – nothing malicious or malevolent – for which I would plead </w:t>
      </w:r>
      <w:r w:rsidRPr="00C718B8">
        <w:rPr>
          <w:i/>
        </w:rPr>
        <w:t>temporary insanity</w:t>
      </w:r>
      <w:r>
        <w:t>.</w:t>
      </w:r>
    </w:p>
    <w:p w:rsidR="000C045F" w:rsidRPr="001F5F5F" w:rsidRDefault="000C045F" w:rsidP="000C045F">
      <w:r>
        <w:t>I had my life all planned – I would get a good job (well</w:t>
      </w:r>
      <w:r w:rsidR="00E160E3">
        <w:t>-</w:t>
      </w:r>
      <w:r>
        <w:t xml:space="preserve">paid and secure), marry at 24, and have 4 children – two boys and two girls.  That way each child has both a brother and a sister!  My life didn’t work out that way!  </w:t>
      </w:r>
      <w:r w:rsidRPr="001F5F5F">
        <w:rPr>
          <w:i/>
        </w:rPr>
        <w:t xml:space="preserve">There’s a </w:t>
      </w:r>
      <w:r>
        <w:rPr>
          <w:i/>
        </w:rPr>
        <w:t>D</w:t>
      </w:r>
      <w:r w:rsidRPr="001F5F5F">
        <w:rPr>
          <w:i/>
        </w:rPr>
        <w:t>ivinity that shapes our ends, rough-hew them how</w:t>
      </w:r>
      <w:r>
        <w:rPr>
          <w:i/>
        </w:rPr>
        <w:t xml:space="preserve"> we will</w:t>
      </w:r>
      <w:r>
        <w:t xml:space="preserve"> (Shakespeare, </w:t>
      </w:r>
      <w:r w:rsidRPr="002D15FD">
        <w:rPr>
          <w:i/>
        </w:rPr>
        <w:t>Hamlet</w:t>
      </w:r>
      <w:r>
        <w:t xml:space="preserve">, Act V Scene 2).  I didn’t plan on </w:t>
      </w:r>
      <w:r>
        <w:lastRenderedPageBreak/>
        <w:t>having a breakdown and a thirty-two year battle with schizophrenia – or with the system that says I have schizophrenia – perhaps they are the same thing?</w:t>
      </w:r>
    </w:p>
    <w:p w:rsidR="00E47FF3" w:rsidRDefault="00E47FF3" w:rsidP="00E47FF3">
      <w:r>
        <w:t>You may have heard this story:  An experiment was conducted that involved sending a number of mentally healthy individuals with no history of mental illness to psychiatrists for analysis.  The result was that all were given the diagnosis “Schizophrenia in remission”!</w:t>
      </w:r>
    </w:p>
    <w:p w:rsidR="00796139" w:rsidRDefault="00796139" w:rsidP="00796139">
      <w:r>
        <w:t xml:space="preserve">Like Paul I like to boast of my weaknesses, for as Paul said </w:t>
      </w:r>
      <w:proofErr w:type="gramStart"/>
      <w:r w:rsidRPr="001A5618">
        <w:rPr>
          <w:i/>
        </w:rPr>
        <w:t>When</w:t>
      </w:r>
      <w:proofErr w:type="gramEnd"/>
      <w:r w:rsidRPr="00C7311B">
        <w:rPr>
          <w:i/>
        </w:rPr>
        <w:t xml:space="preserve"> my flesh is weak, then my spirit is strong!</w:t>
      </w:r>
    </w:p>
    <w:p w:rsidR="00376524" w:rsidRPr="00743E3E" w:rsidRDefault="00376524" w:rsidP="00376524">
      <w:pPr>
        <w:rPr>
          <w:b/>
        </w:rPr>
      </w:pPr>
      <w:r w:rsidRPr="00743E3E">
        <w:rPr>
          <w:b/>
        </w:rPr>
        <w:t>On recycling:</w:t>
      </w:r>
    </w:p>
    <w:p w:rsidR="00376524" w:rsidRPr="000271F7" w:rsidRDefault="00376524" w:rsidP="00376524">
      <w:r>
        <w:t>How much energy do we throw away each week that ends up in landfill?  If you’ve read my thesis, you would be familiar with the story about an anonymous man in America who heated his hot water by burning the junk mail that was delivered to his letterbox!  Of course, one may argue that this only contributes to CO</w:t>
      </w:r>
      <w:r>
        <w:rPr>
          <w:vertAlign w:val="subscript"/>
        </w:rPr>
        <w:t>2</w:t>
      </w:r>
      <w:r>
        <w:t xml:space="preserve"> emissions and global warming.  That is </w:t>
      </w:r>
      <w:proofErr w:type="gramStart"/>
      <w:r>
        <w:t>true,</w:t>
      </w:r>
      <w:proofErr w:type="gramEnd"/>
      <w:r>
        <w:t xml:space="preserve"> however organic matter that goes into landfill can decay into methane (CH</w:t>
      </w:r>
      <w:r>
        <w:rPr>
          <w:vertAlign w:val="subscript"/>
        </w:rPr>
        <w:t>4</w:t>
      </w:r>
      <w:r>
        <w:t xml:space="preserve">) which as a greenhouse gas is </w:t>
      </w:r>
      <w:r w:rsidR="00657B78">
        <w:t>many times</w:t>
      </w:r>
      <w:r>
        <w:t xml:space="preserve"> more potent than CO</w:t>
      </w:r>
      <w:r>
        <w:rPr>
          <w:vertAlign w:val="subscript"/>
        </w:rPr>
        <w:t>2</w:t>
      </w:r>
      <w:r>
        <w:t>!</w:t>
      </w:r>
      <w:r w:rsidR="00657B78">
        <w:t xml:space="preserve">  </w:t>
      </w:r>
      <w:r w:rsidR="007137B8">
        <w:t>(To be precise, it has a GWP20=86 , and a GWP100=34, where GWP</w:t>
      </w:r>
      <w:r w:rsidR="00657B78">
        <w:t>20</w:t>
      </w:r>
      <w:r w:rsidR="007137B8">
        <w:t xml:space="preserve"> means global warming potential</w:t>
      </w:r>
      <w:r w:rsidR="00657B78">
        <w:t xml:space="preserve"> over 20 years</w:t>
      </w:r>
      <w:r w:rsidR="00E160E3">
        <w:t xml:space="preserve"> is 86 times that of </w:t>
      </w:r>
      <w:r w:rsidR="00E160E3">
        <w:t>CO</w:t>
      </w:r>
      <w:r w:rsidR="00E160E3">
        <w:rPr>
          <w:vertAlign w:val="subscript"/>
        </w:rPr>
        <w:t>2</w:t>
      </w:r>
      <w:r w:rsidR="00657B78">
        <w:t>, and GWP100 means</w:t>
      </w:r>
      <w:r w:rsidR="00657B78" w:rsidRPr="00657B78">
        <w:t xml:space="preserve"> </w:t>
      </w:r>
      <w:r w:rsidR="00657B78">
        <w:t>global warming potential over 100 years</w:t>
      </w:r>
      <w:r w:rsidR="00E160E3">
        <w:t xml:space="preserve"> is 34 times that of </w:t>
      </w:r>
      <w:r w:rsidR="00E160E3">
        <w:t>CO</w:t>
      </w:r>
      <w:r w:rsidR="00E160E3">
        <w:rPr>
          <w:vertAlign w:val="subscript"/>
        </w:rPr>
        <w:t>2</w:t>
      </w:r>
      <w:r w:rsidR="00657B78">
        <w:t xml:space="preserve"> (see </w:t>
      </w:r>
      <w:r w:rsidR="00657B78" w:rsidRPr="00657B78">
        <w:rPr>
          <w:i/>
        </w:rPr>
        <w:t>Scientific American</w:t>
      </w:r>
      <w:r w:rsidR="00657B78">
        <w:t>’s website).</w:t>
      </w:r>
    </w:p>
    <w:p w:rsidR="00232C4B" w:rsidRDefault="00FD360E" w:rsidP="0031788D">
      <w:r>
        <w:t>A</w:t>
      </w:r>
      <w:r w:rsidR="00232C4B">
        <w:t xml:space="preserve">s a Christian, when you are asked what your opinion is on any subject that the Bible has something to say about, all you </w:t>
      </w:r>
      <w:r w:rsidR="009747BF">
        <w:t xml:space="preserve">need to </w:t>
      </w:r>
      <w:r w:rsidR="00232C4B">
        <w:t>do is say that you believe what the Bible says about it, and quote chapter and verse.</w:t>
      </w:r>
    </w:p>
    <w:p w:rsidR="00B54511" w:rsidRDefault="00B54511" w:rsidP="0031788D">
      <w:r>
        <w:t xml:space="preserve">For example, on euthanasia, </w:t>
      </w:r>
      <w:proofErr w:type="gramStart"/>
      <w:r w:rsidRPr="00B54511">
        <w:rPr>
          <w:i/>
        </w:rPr>
        <w:t>Do</w:t>
      </w:r>
      <w:proofErr w:type="gramEnd"/>
      <w:r w:rsidRPr="00B54511">
        <w:rPr>
          <w:i/>
        </w:rPr>
        <w:t xml:space="preserve"> not kill</w:t>
      </w:r>
      <w:r>
        <w:t>.</w:t>
      </w:r>
      <w:r w:rsidR="00CB02EC">
        <w:t xml:space="preserve">  (</w:t>
      </w:r>
      <w:r w:rsidR="00CB02EC" w:rsidRPr="00CC085F">
        <w:rPr>
          <w:b/>
        </w:rPr>
        <w:t>Exodus 20:13</w:t>
      </w:r>
      <w:r w:rsidR="00CB02EC">
        <w:t xml:space="preserve">; </w:t>
      </w:r>
      <w:r w:rsidR="00CB02EC" w:rsidRPr="00CC085F">
        <w:rPr>
          <w:b/>
        </w:rPr>
        <w:t>Deuteronomy</w:t>
      </w:r>
      <w:r w:rsidR="00A669DC" w:rsidRPr="00CC085F">
        <w:rPr>
          <w:b/>
        </w:rPr>
        <w:t xml:space="preserve"> 5:17</w:t>
      </w:r>
      <w:r w:rsidR="00A669DC">
        <w:t>)</w:t>
      </w:r>
      <w:r w:rsidR="00CB02EC">
        <w:t xml:space="preserve"> </w:t>
      </w:r>
    </w:p>
    <w:p w:rsidR="00B54511" w:rsidRDefault="00B54511" w:rsidP="0031788D">
      <w:r>
        <w:t>Three simple words, not hundreds of pages of legislation!</w:t>
      </w:r>
    </w:p>
    <w:p w:rsidR="00193B16" w:rsidRDefault="00193B16" w:rsidP="00193B16">
      <w:r>
        <w:t>Thesis + Antithesis = Synthesis</w:t>
      </w:r>
    </w:p>
    <w:p w:rsidR="00193B16" w:rsidRDefault="00193B16" w:rsidP="00193B16">
      <w:r>
        <w:t>Pro-life + Pro-choice = Choose Life!</w:t>
      </w:r>
    </w:p>
    <w:p w:rsidR="00A745E8" w:rsidRDefault="00193B16" w:rsidP="00A745E8">
      <w:r>
        <w:t>As a supporter of the pro-life movement, our enemy is not those who are pro-choice – our enemy is death itself (the grim reaper).</w:t>
      </w:r>
      <w:r w:rsidR="00A745E8">
        <w:t xml:space="preserve">  There are two </w:t>
      </w:r>
      <w:r w:rsidR="007F1BB2">
        <w:t xml:space="preserve">manifestations of the </w:t>
      </w:r>
      <w:r w:rsidR="00A745E8">
        <w:t xml:space="preserve">grim reaper – </w:t>
      </w:r>
      <w:r w:rsidR="007F1BB2">
        <w:t>a</w:t>
      </w:r>
      <w:r w:rsidR="00A745E8">
        <w:t xml:space="preserve"> little one at the beginning of life (abortion) and the big one at the end of life (euthanasia).  </w:t>
      </w:r>
      <w:r w:rsidR="00A745E8" w:rsidRPr="001D5994">
        <w:rPr>
          <w:i/>
        </w:rPr>
        <w:t>The last</w:t>
      </w:r>
      <w:r w:rsidR="00A745E8">
        <w:rPr>
          <w:i/>
        </w:rPr>
        <w:t xml:space="preserve"> enemy to be destroyed is death </w:t>
      </w:r>
      <w:r w:rsidR="00A745E8">
        <w:t>(Quote).</w:t>
      </w:r>
    </w:p>
    <w:p w:rsidR="00DA32D0" w:rsidRDefault="00DA32D0" w:rsidP="00193B16">
      <w:r>
        <w:t>So if</w:t>
      </w:r>
      <w:r w:rsidR="00A745E8">
        <w:t xml:space="preserve"> (or when)</w:t>
      </w:r>
      <w:r>
        <w:t xml:space="preserve"> the government legalises abortion, then it wins the battle, but </w:t>
      </w:r>
      <w:r w:rsidR="00A745E8">
        <w:t xml:space="preserve">when </w:t>
      </w:r>
      <w:r>
        <w:t xml:space="preserve">death is destroyed, it loses the war. </w:t>
      </w:r>
    </w:p>
    <w:p w:rsidR="00A745E8" w:rsidRDefault="00A745E8" w:rsidP="00A745E8">
      <w:r>
        <w:t xml:space="preserve">The Lord Jesus said that every hair of our head is numbered.  We can take this idea further – every atom of our </w:t>
      </w:r>
      <w:proofErr w:type="gramStart"/>
      <w:r>
        <w:t>body  is</w:t>
      </w:r>
      <w:proofErr w:type="gramEnd"/>
      <w:r>
        <w:t xml:space="preserve"> numbered!  So if 10 mL of my blood from a blood test was poured into Moreton Bay and evenly distributed throughout the world’s oceans, how many atoms of my body would one litre of sea water contain? </w:t>
      </w:r>
    </w:p>
    <w:p w:rsidR="00193B16" w:rsidRDefault="00193B16" w:rsidP="00193B16">
      <w:r>
        <w:t>What happens to the remains of aborted children? They are washed down the sewer and into the sea.  When death itself is destroyed, the sea will give up the dead that are in it, and the aborted children will be washed ashore onto the beaches and resurrected – millions upon millions of them.</w:t>
      </w:r>
    </w:p>
    <w:p w:rsidR="00193B16" w:rsidRPr="001D5994" w:rsidRDefault="00193B16" w:rsidP="00193B16">
      <w:r>
        <w:t xml:space="preserve">I am thankful that I didn’t choose to study medicine, even though I had the 990 TE score to study whatever I wanted.  I am sure I would have failed medicine – my heart would not have been in it.  What if I </w:t>
      </w:r>
      <w:r w:rsidR="00DA32D0">
        <w:t xml:space="preserve">was given the choice – perform </w:t>
      </w:r>
      <w:r>
        <w:t>an abortion to pass gynaecology</w:t>
      </w:r>
      <w:r w:rsidR="00DA32D0">
        <w:t>, or fail medicine</w:t>
      </w:r>
      <w:r>
        <w:t>?  Th</w:t>
      </w:r>
      <w:r w:rsidR="00117DFE">
        <w:t>ankfully my conscience is clear, although my bank balance is not as big as it would have been.</w:t>
      </w:r>
    </w:p>
    <w:p w:rsidR="00A669DC" w:rsidRDefault="00A669DC" w:rsidP="0031788D">
      <w:r>
        <w:t>It is a good idea to memorise the Ten Commandments.  If society kept only two of them (</w:t>
      </w:r>
      <w:r w:rsidRPr="00A669DC">
        <w:rPr>
          <w:i/>
        </w:rPr>
        <w:t>Do not kill</w:t>
      </w:r>
      <w:r>
        <w:t xml:space="preserve"> &amp; </w:t>
      </w:r>
      <w:proofErr w:type="gramStart"/>
      <w:r w:rsidRPr="00A669DC">
        <w:rPr>
          <w:i/>
        </w:rPr>
        <w:t>Do</w:t>
      </w:r>
      <w:proofErr w:type="gramEnd"/>
      <w:r w:rsidRPr="00A669DC">
        <w:rPr>
          <w:i/>
        </w:rPr>
        <w:t xml:space="preserve"> not steal</w:t>
      </w:r>
      <w:r>
        <w:t xml:space="preserve">), there would be a lot less work for the Police to do.  And if society kept </w:t>
      </w:r>
      <w:proofErr w:type="gramStart"/>
      <w:r w:rsidRPr="00A669DC">
        <w:rPr>
          <w:i/>
        </w:rPr>
        <w:t>Do</w:t>
      </w:r>
      <w:proofErr w:type="gramEnd"/>
      <w:r w:rsidRPr="00A669DC">
        <w:rPr>
          <w:i/>
        </w:rPr>
        <w:t xml:space="preserve"> not commit adultery</w:t>
      </w:r>
      <w:r>
        <w:t>, there would be a lot less marriage breakdown and divorce.</w:t>
      </w:r>
      <w:r w:rsidR="00F95CD5">
        <w:t xml:space="preserve">  </w:t>
      </w:r>
      <w:r w:rsidR="00F95CD5" w:rsidRPr="00F95CD5">
        <w:rPr>
          <w:i/>
        </w:rPr>
        <w:t>Do not bear false witness</w:t>
      </w:r>
      <w:r w:rsidR="00F95CD5">
        <w:t xml:space="preserve"> – Honesty is the best policy.  </w:t>
      </w:r>
      <w:r w:rsidR="00F95CD5" w:rsidRPr="00F95CD5">
        <w:rPr>
          <w:i/>
        </w:rPr>
        <w:t xml:space="preserve">Do not covet – a covetous man is an </w:t>
      </w:r>
      <w:proofErr w:type="spellStart"/>
      <w:r w:rsidR="00F95CD5" w:rsidRPr="00F95CD5">
        <w:rPr>
          <w:i/>
        </w:rPr>
        <w:t>idolator</w:t>
      </w:r>
      <w:proofErr w:type="spellEnd"/>
      <w:r w:rsidR="00F95CD5">
        <w:t xml:space="preserve"> – this links the 10</w:t>
      </w:r>
      <w:r w:rsidR="00F95CD5" w:rsidRPr="00F95CD5">
        <w:rPr>
          <w:vertAlign w:val="superscript"/>
        </w:rPr>
        <w:t>th</w:t>
      </w:r>
      <w:r w:rsidR="00F95CD5">
        <w:t xml:space="preserve"> Commandment with the 1</w:t>
      </w:r>
      <w:r w:rsidR="00F95CD5" w:rsidRPr="00F95CD5">
        <w:rPr>
          <w:vertAlign w:val="superscript"/>
        </w:rPr>
        <w:t>st</w:t>
      </w:r>
      <w:r w:rsidR="00F95CD5">
        <w:t xml:space="preserve"> Commandment – </w:t>
      </w:r>
      <w:r w:rsidR="00F95CD5" w:rsidRPr="00F95CD5">
        <w:rPr>
          <w:i/>
        </w:rPr>
        <w:t>Have no other Gods before YHWH</w:t>
      </w:r>
      <w:r w:rsidR="00F95CD5">
        <w:t>.</w:t>
      </w:r>
    </w:p>
    <w:p w:rsidR="00FF1C2B" w:rsidRDefault="00FF1C2B" w:rsidP="0031788D">
      <w:r>
        <w:lastRenderedPageBreak/>
        <w:t xml:space="preserve">Solomon warns of the so-called </w:t>
      </w:r>
      <w:r w:rsidRPr="00FF1C2B">
        <w:rPr>
          <w:i/>
        </w:rPr>
        <w:t>Honey Trap</w:t>
      </w:r>
      <w:r>
        <w:t xml:space="preserve">. </w:t>
      </w:r>
      <w:proofErr w:type="gramStart"/>
      <w:r>
        <w:t>(</w:t>
      </w:r>
      <w:r w:rsidRPr="00FF1C2B">
        <w:rPr>
          <w:b/>
        </w:rPr>
        <w:t>Proverbs 7</w:t>
      </w:r>
      <w:r>
        <w:t>).</w:t>
      </w:r>
      <w:proofErr w:type="gramEnd"/>
      <w:r>
        <w:t xml:space="preserve">  A woman who is too good to be true – a young man will only fall for it once, but once is enough!</w:t>
      </w:r>
    </w:p>
    <w:p w:rsidR="0098181D" w:rsidRDefault="00E508D0" w:rsidP="0031788D">
      <w:r>
        <w:t>The problem is that society, in its own strength, cannot keep the law</w:t>
      </w:r>
      <w:r w:rsidR="00193B16">
        <w:t>, so it changes the law</w:t>
      </w:r>
      <w:r>
        <w:t xml:space="preserve">.  Love does no harm to its </w:t>
      </w:r>
      <w:proofErr w:type="gramStart"/>
      <w:r>
        <w:t>neighbour,</w:t>
      </w:r>
      <w:proofErr w:type="gramEnd"/>
      <w:r>
        <w:t xml:space="preserve"> therefore Love is the fulfilment of the Law. (Quote)</w:t>
      </w:r>
    </w:p>
    <w:p w:rsidR="00B45DFE" w:rsidRDefault="00B45DFE" w:rsidP="0031788D">
      <w:r>
        <w:t>The devil’s trump card is the Ace of Spades (death).</w:t>
      </w:r>
      <w:r w:rsidR="00CB2C33">
        <w:t xml:space="preserve">  He’s played </w:t>
      </w:r>
      <w:r w:rsidR="009C7841">
        <w:t xml:space="preserve">it </w:t>
      </w:r>
      <w:r w:rsidR="00CB2C33">
        <w:t xml:space="preserve">(or tried to play it) against me or against the ones I </w:t>
      </w:r>
      <w:r w:rsidR="009C7841">
        <w:t xml:space="preserve">most </w:t>
      </w:r>
      <w:r w:rsidR="00CB2C33">
        <w:t>love many times</w:t>
      </w:r>
      <w:r w:rsidR="009C7841">
        <w:t>.</w:t>
      </w:r>
      <w:r>
        <w:t xml:space="preserve">  However Christians are called to </w:t>
      </w:r>
      <w:r w:rsidRPr="00B45DFE">
        <w:rPr>
          <w:i/>
        </w:rPr>
        <w:t>love not their lives, even unto death</w:t>
      </w:r>
      <w:r>
        <w:t xml:space="preserve"> (Revelation).  The more Death attacks Christians, the weaker and weaker the Grim Reaper gets, until eventually Death, the last enemy, is destroyed.</w:t>
      </w:r>
      <w:r w:rsidR="002A247D">
        <w:t xml:space="preserve">  Actually Death may realise that it can’t win against Christians, so it leaves them alone, and goes down the abyss to the other side of the Millennium.</w:t>
      </w:r>
    </w:p>
    <w:p w:rsidR="001E2CAA" w:rsidRDefault="001E2CAA" w:rsidP="0031788D">
      <w:r>
        <w:t>There are two things in this world that are really worth doing.  The first is raising a family of your own, and if that is not possible</w:t>
      </w:r>
      <w:r w:rsidR="0065247D">
        <w:t xml:space="preserve"> (for whatever reason)</w:t>
      </w:r>
      <w:r>
        <w:t xml:space="preserve">, then the second is Christian philanthropy </w:t>
      </w:r>
      <w:r w:rsidR="00555A34">
        <w:t>(</w:t>
      </w:r>
      <w:r w:rsidR="00761A64">
        <w:t>c</w:t>
      </w:r>
      <w:r w:rsidR="00555A34">
        <w:t xml:space="preserve">harity) </w:t>
      </w:r>
      <w:r>
        <w:t xml:space="preserve">– </w:t>
      </w:r>
      <w:r w:rsidR="00555A34">
        <w:t>philanthropy that spreads the Christian Gospel (</w:t>
      </w:r>
      <w:r w:rsidR="00761A64">
        <w:t>f</w:t>
      </w:r>
      <w:r w:rsidR="00555A34">
        <w:t>aith) or blesses those that are not as blessed as ourselves (</w:t>
      </w:r>
      <w:r w:rsidR="00761A64">
        <w:t>w</w:t>
      </w:r>
      <w:r w:rsidR="00555A34">
        <w:t xml:space="preserve">orks).  </w:t>
      </w:r>
      <w:proofErr w:type="gramStart"/>
      <w:r w:rsidR="00B3137F">
        <w:t>So if one doesn’t</w:t>
      </w:r>
      <w:r w:rsidR="00555A34">
        <w:t xml:space="preserve"> have a family of </w:t>
      </w:r>
      <w:r w:rsidR="00B3137F">
        <w:t>one’s</w:t>
      </w:r>
      <w:r w:rsidR="00555A34">
        <w:t xml:space="preserve"> own to feed, </w:t>
      </w:r>
      <w:r w:rsidR="00761A64">
        <w:t xml:space="preserve">one can support </w:t>
      </w:r>
      <w:r w:rsidR="00555A34">
        <w:t>members of the wider Christian family throughout the world.</w:t>
      </w:r>
      <w:proofErr w:type="gramEnd"/>
    </w:p>
    <w:p w:rsidR="001E2CAA" w:rsidRDefault="00555A34" w:rsidP="0031788D">
      <w:r>
        <w:t>If something does not have any eternal consequences, then it is not worth worrying about.</w:t>
      </w:r>
    </w:p>
    <w:p w:rsidR="002A247D" w:rsidRDefault="002A247D" w:rsidP="0031788D">
      <w:pPr>
        <w:rPr>
          <w:b/>
        </w:rPr>
      </w:pPr>
      <w:r>
        <w:t xml:space="preserve">E-waste:  </w:t>
      </w:r>
      <w:r w:rsidRPr="002A247D">
        <w:rPr>
          <w:b/>
        </w:rPr>
        <w:t>Isaiah 2:20</w:t>
      </w:r>
    </w:p>
    <w:p w:rsidR="00B3137F" w:rsidRPr="00B3137F" w:rsidRDefault="00B3137F" w:rsidP="0031788D">
      <w:r>
        <w:t xml:space="preserve">My former job was repairing electronics.  Once I actually paid good money </w:t>
      </w:r>
      <w:r w:rsidR="007C54A9">
        <w:t xml:space="preserve">at an auction </w:t>
      </w:r>
      <w:r>
        <w:t xml:space="preserve">for a couple of broken (cathode ray tube) computer monitors, thinking that I could fix them. </w:t>
      </w:r>
      <w:r w:rsidR="007C54A9">
        <w:t xml:space="preserve">(This was my first experience </w:t>
      </w:r>
      <w:r w:rsidR="00B91215">
        <w:t>of</w:t>
      </w:r>
      <w:r w:rsidR="007C54A9">
        <w:t xml:space="preserve"> an auction – I was as naïve as they come – paying way too much and even bidding against myself!)  </w:t>
      </w:r>
      <w:r>
        <w:t xml:space="preserve"> Without a circuit diagram and the required parts they were unrepairable – probably it was the fly-back transformer.  These days, they would have to pay me to take them away!</w:t>
      </w:r>
    </w:p>
    <w:p w:rsidR="0096133E" w:rsidRDefault="0096133E" w:rsidP="0096133E">
      <w:r>
        <w:t>(Some call me a fantasist, but they’re the ones playing fantasy role playing games on their computers!  If you sit in front of a computer screen playing computer games for long enough then you may well go blind!)</w:t>
      </w:r>
    </w:p>
    <w:p w:rsidR="00B45DFE" w:rsidRDefault="00B45DFE" w:rsidP="0031788D">
      <w:r>
        <w:t xml:space="preserve">Do Christians have to go through </w:t>
      </w:r>
      <w:r w:rsidR="00156295">
        <w:t>t</w:t>
      </w:r>
      <w:r>
        <w:t>ribulation?</w:t>
      </w:r>
      <w:r w:rsidR="00156295">
        <w:t xml:space="preserve">  What does the Bible say?  </w:t>
      </w:r>
      <w:r w:rsidR="00457041" w:rsidRPr="00457041">
        <w:rPr>
          <w:i/>
        </w:rPr>
        <w:t>We must through many tribulations enter the Kingdom of God</w:t>
      </w:r>
      <w:r w:rsidR="00156295">
        <w:t>.  (</w:t>
      </w:r>
      <w:r w:rsidR="008007DA" w:rsidRPr="00457041">
        <w:rPr>
          <w:b/>
        </w:rPr>
        <w:t>Acts 14:22</w:t>
      </w:r>
      <w:r w:rsidR="00156295">
        <w:t xml:space="preserve">)  </w:t>
      </w:r>
      <w:r w:rsidR="009C7841">
        <w:t xml:space="preserve">(My personal experience is I’ve been through Hell many times).  </w:t>
      </w:r>
      <w:r w:rsidR="00156295">
        <w:t>The answer given to oppose this idea is: God has not destined us for wrath (quote), and I believe both Scriptures, even though they seem to contradict each other.  The solution, however, is simple: Tribulation and Wrath are different – Christians go through tribulation</w:t>
      </w:r>
      <w:r w:rsidR="00CB2C33">
        <w:t xml:space="preserve"> (in some form or another)</w:t>
      </w:r>
      <w:r w:rsidR="00156295">
        <w:t>, but the wrath of God is the Bowl judgements on the wicked (The Grapes of Wrath).</w:t>
      </w:r>
    </w:p>
    <w:p w:rsidR="0095042C" w:rsidRPr="0095042C" w:rsidRDefault="0095042C" w:rsidP="0031788D">
      <w:pPr>
        <w:rPr>
          <w:b/>
        </w:rPr>
      </w:pPr>
      <w:r w:rsidRPr="0095042C">
        <w:rPr>
          <w:b/>
        </w:rPr>
        <w:t>The Rapture</w:t>
      </w:r>
    </w:p>
    <w:p w:rsidR="00156295" w:rsidRDefault="00156295" w:rsidP="0031788D">
      <w:r>
        <w:t>I do believe in the Rapture – in Spirit, Soul, and Body</w:t>
      </w:r>
      <w:r w:rsidR="000F1C9C">
        <w:t xml:space="preserve"> (see </w:t>
      </w:r>
      <w:r w:rsidR="000F1C9C" w:rsidRPr="000F1C9C">
        <w:rPr>
          <w:i/>
        </w:rPr>
        <w:t>Keith’s Thesis</w:t>
      </w:r>
      <w:r w:rsidR="000F1C9C">
        <w:t xml:space="preserve"> for chapter and verse.)</w:t>
      </w:r>
    </w:p>
    <w:p w:rsidR="00FD1835" w:rsidRDefault="00FD1835" w:rsidP="00FD1835">
      <w:r>
        <w:t xml:space="preserve">As far as the Rapture is concerned, we would all </w:t>
      </w:r>
      <w:r w:rsidRPr="00241E20">
        <w:rPr>
          <w:i/>
        </w:rPr>
        <w:t>like</w:t>
      </w:r>
      <w:r>
        <w:t xml:space="preserve"> to go first class, but as one might expect, it costs more.  Not in terms of filthy lucre, but in terms of the spiritual battle one must go through.</w:t>
      </w:r>
    </w:p>
    <w:p w:rsidR="00FD1835" w:rsidRDefault="00FD1835" w:rsidP="00FD1835">
      <w:r>
        <w:t>Although the Bible does give us some clues, there really is no precedent for a global Rapture.  Three clues are:</w:t>
      </w:r>
    </w:p>
    <w:p w:rsidR="00FD1835" w:rsidRDefault="00FD1835" w:rsidP="00FD1835">
      <w:pPr>
        <w:pStyle w:val="ListParagraph"/>
        <w:numPr>
          <w:ilvl w:val="0"/>
          <w:numId w:val="1"/>
        </w:numPr>
      </w:pPr>
      <w:r>
        <w:t>Noah entered the ark and the flood came and destroyed them all.</w:t>
      </w:r>
    </w:p>
    <w:p w:rsidR="00FD1835" w:rsidRDefault="00FD1835" w:rsidP="00FD1835">
      <w:pPr>
        <w:pStyle w:val="ListParagraph"/>
        <w:numPr>
          <w:ilvl w:val="0"/>
          <w:numId w:val="1"/>
        </w:numPr>
      </w:pPr>
      <w:r>
        <w:t>Lot went out from Sodom and it rained fire and brimstone and destroyed them all.</w:t>
      </w:r>
    </w:p>
    <w:p w:rsidR="00FD1835" w:rsidRDefault="00FD1835" w:rsidP="00FD1835">
      <w:pPr>
        <w:pStyle w:val="ListParagraph"/>
        <w:numPr>
          <w:ilvl w:val="0"/>
          <w:numId w:val="1"/>
        </w:numPr>
      </w:pPr>
      <w:r>
        <w:t xml:space="preserve">The LORD after saving His people out of the land of </w:t>
      </w:r>
      <w:proofErr w:type="gramStart"/>
      <w:r>
        <w:t>Egypt,</w:t>
      </w:r>
      <w:proofErr w:type="gramEnd"/>
      <w:r>
        <w:t xml:space="preserve"> destroyed those who did not believe.</w:t>
      </w:r>
      <w:r w:rsidR="000F1C9C">
        <w:t xml:space="preserve"> (</w:t>
      </w:r>
      <w:r w:rsidR="000F1C9C" w:rsidRPr="000F1C9C">
        <w:rPr>
          <w:b/>
        </w:rPr>
        <w:t>Jude 5</w:t>
      </w:r>
      <w:r w:rsidR="000F1C9C">
        <w:t>)</w:t>
      </w:r>
    </w:p>
    <w:p w:rsidR="00FD1835" w:rsidRDefault="00FD1835" w:rsidP="00FD1835">
      <w:r>
        <w:t xml:space="preserve">Who is taken and who is left?  </w:t>
      </w:r>
      <w:r w:rsidRPr="004E1037">
        <w:rPr>
          <w:i/>
        </w:rPr>
        <w:t>Where the body (corpse) is, there the eagles (vultures) will be gathered.</w:t>
      </w:r>
      <w:r>
        <w:t xml:space="preserve">  This scripture has two possible meanings – are the righteous taken (raptured) and the wicked left behind, or are the wicked taken (to Armageddon) and the righteous left behind?  Either way, there is a separation of the righteous and the wicked.</w:t>
      </w:r>
    </w:p>
    <w:p w:rsidR="00156295" w:rsidRDefault="00156295" w:rsidP="0031788D">
      <w:r>
        <w:lastRenderedPageBreak/>
        <w:t xml:space="preserve">One idea that I’m not </w:t>
      </w:r>
      <w:r w:rsidR="000F1C9C">
        <w:t>completely sure</w:t>
      </w:r>
      <w:r>
        <w:t xml:space="preserve"> of, is that the Spiritual Rapture is at the beginning of the last seven years, the Soul Rapture is at the mid-point of the last seven years, and the Physical Rapture is at the end of the last seven years.</w:t>
      </w:r>
      <w:r w:rsidR="000F1C9C">
        <w:t xml:space="preserve">  This should be acceptable to most Christians who believe in the rapture.</w:t>
      </w:r>
      <w:r w:rsidR="009A4135">
        <w:t xml:space="preserve">  So at some point durin</w:t>
      </w:r>
      <w:r w:rsidR="00630A45">
        <w:t>g</w:t>
      </w:r>
      <w:r w:rsidR="009A4135">
        <w:t xml:space="preserve"> this seven year period, the Christians would begin to disappear</w:t>
      </w:r>
      <w:r w:rsidR="00401AF9">
        <w:t xml:space="preserve"> from the wicked universe, and the wicked would</w:t>
      </w:r>
      <w:r w:rsidR="00401AF9" w:rsidRPr="00401AF9">
        <w:t xml:space="preserve"> </w:t>
      </w:r>
      <w:r w:rsidR="00401AF9">
        <w:t>begin to disappear from the righteous universe</w:t>
      </w:r>
      <w:r w:rsidR="00630A45">
        <w:t xml:space="preserve">.  </w:t>
      </w:r>
      <w:r w:rsidR="00956404">
        <w:t>Eventually the universe itself will</w:t>
      </w:r>
      <w:r w:rsidR="00630A45">
        <w:t xml:space="preserve"> </w:t>
      </w:r>
      <w:r w:rsidR="00630A45" w:rsidRPr="00630A45">
        <w:rPr>
          <w:i/>
        </w:rPr>
        <w:t>bifurcate</w:t>
      </w:r>
      <w:r w:rsidR="00630A45">
        <w:t xml:space="preserve"> (split into two parallel universes)</w:t>
      </w:r>
      <w:r w:rsidR="00956404">
        <w:t xml:space="preserve"> - the righteous universe turns into the New Jerusalem, and the wicked universe turns into the lake of fire</w:t>
      </w:r>
      <w:r w:rsidR="00630A45">
        <w:t>.</w:t>
      </w:r>
    </w:p>
    <w:p w:rsidR="00662013" w:rsidRDefault="006C0B96" w:rsidP="0095042C">
      <w:r>
        <w:t xml:space="preserve">Christians are called to preach the Gospel and save souls – if someone hears the Gospel the first time and does not believe, then it will be harder for them to be saved when they hear the Gospel the second time.  The promise to the righteous is </w:t>
      </w:r>
      <w:r w:rsidRPr="006C0B96">
        <w:rPr>
          <w:i/>
        </w:rPr>
        <w:t>the Lord is my Shepherd – He restores my soul</w:t>
      </w:r>
      <w:r>
        <w:t xml:space="preserve">.  </w:t>
      </w:r>
      <w:r w:rsidR="00662013">
        <w:t xml:space="preserve">The wicked </w:t>
      </w:r>
      <w:r w:rsidR="00061D43">
        <w:t>eventually lose their</w:t>
      </w:r>
      <w:r w:rsidR="00662013">
        <w:t xml:space="preserve"> souls</w:t>
      </w:r>
      <w:r>
        <w:t>,</w:t>
      </w:r>
      <w:r w:rsidR="00662013">
        <w:t xml:space="preserve"> </w:t>
      </w:r>
      <w:r w:rsidR="00606943">
        <w:t xml:space="preserve">and become </w:t>
      </w:r>
      <w:r>
        <w:t xml:space="preserve">what the philosopher </w:t>
      </w:r>
      <w:r w:rsidR="002535D5">
        <w:t>Rene Descartes</w:t>
      </w:r>
      <w:r>
        <w:t xml:space="preserve"> called, </w:t>
      </w:r>
      <w:r w:rsidR="00662013" w:rsidRPr="006C0B96">
        <w:rPr>
          <w:i/>
        </w:rPr>
        <w:t>a ghost in a machine</w:t>
      </w:r>
      <w:r>
        <w:t xml:space="preserve"> – an evil spirit in a physical body.</w:t>
      </w:r>
    </w:p>
    <w:p w:rsidR="0095042C" w:rsidRDefault="0095042C" w:rsidP="0095042C">
      <w:r>
        <w:t>The most important question: Is your name written in the Book of Life?</w:t>
      </w:r>
      <w:r w:rsidR="00606943">
        <w:t xml:space="preserve">  (And you’ve done nothing so bad that your name would be blotted out of the Book of Life – </w:t>
      </w:r>
      <w:r w:rsidR="00606943" w:rsidRPr="00606943">
        <w:rPr>
          <w:b/>
        </w:rPr>
        <w:t>Revelation 3:5</w:t>
      </w:r>
      <w:r w:rsidR="00606943">
        <w:t>)</w:t>
      </w:r>
    </w:p>
    <w:p w:rsidR="0095042C" w:rsidRDefault="0095042C" w:rsidP="0095042C">
      <w:r>
        <w:t>As I write this, today is April 23</w:t>
      </w:r>
      <w:r w:rsidRPr="00AF6C03">
        <w:rPr>
          <w:vertAlign w:val="superscript"/>
        </w:rPr>
        <w:t>rd</w:t>
      </w:r>
      <w:r>
        <w:t xml:space="preserve"> 2018, a date someone set for the Rapture.  The Revelation 12 Great Sign in the Heavens could mean an astronomical sign. After all, the </w:t>
      </w:r>
      <w:proofErr w:type="gramStart"/>
      <w:r>
        <w:t>Three(</w:t>
      </w:r>
      <w:proofErr w:type="gramEnd"/>
      <w:r>
        <w:t>?) Wise Men were able to correctly interpret the astronomical sign that pointed to the birth of Christ.  How did they know when to expect the birth of Jesus?  I believe they had studied and understood Daniel’s 70 week prophecy.</w:t>
      </w:r>
    </w:p>
    <w:p w:rsidR="0095042C" w:rsidRDefault="0095042C" w:rsidP="0095042C">
      <w:r>
        <w:t xml:space="preserve">The Woman clothed with the sun was supposed to mean that the sun was in Virgo.  I did investigate this interpretation of the prophecy – It didn’t make sense to me – unless my knowledge of astronomy is greatly mistaken, at this time of year the sun isn’t even in the constellation of Virgo.  </w:t>
      </w:r>
      <w:r w:rsidR="00DF0594">
        <w:t xml:space="preserve">The sun was in Virgo 6 months before.  </w:t>
      </w:r>
      <w:r>
        <w:t>So perhaps the prophecy failed.  Perhaps it was a spiritual Rapture.  Or perhaps the first four seals were opened – see below.</w:t>
      </w:r>
    </w:p>
    <w:p w:rsidR="00626215" w:rsidRDefault="0095042C" w:rsidP="0095042C">
      <w:r>
        <w:t xml:space="preserve">There was a sign back in 201? </w:t>
      </w:r>
      <w:proofErr w:type="gramStart"/>
      <w:r>
        <w:t>about</w:t>
      </w:r>
      <w:proofErr w:type="gramEnd"/>
      <w:r>
        <w:t xml:space="preserve"> the eclipse of the moon in Taurus, which I took to mean that there would be a downfall of the two horned beast.  Strangely enough both horns of the religious beast (meaning the Pope and the Archbishop of Canterbury) were replaced shortly after.</w:t>
      </w:r>
    </w:p>
    <w:p w:rsidR="0095042C" w:rsidRDefault="00626215" w:rsidP="0095042C">
      <w:r>
        <w:t xml:space="preserve">There was another eclipse of the moon recently in Capricorn.  This </w:t>
      </w:r>
      <w:r w:rsidR="008007DA">
        <w:t>means</w:t>
      </w:r>
      <w:r>
        <w:t xml:space="preserve"> the downfall of the goat – </w:t>
      </w:r>
      <w:r w:rsidR="00D97226">
        <w:t xml:space="preserve">possibly </w:t>
      </w:r>
      <w:r>
        <w:t xml:space="preserve">a reference to the </w:t>
      </w:r>
      <w:r w:rsidR="00D97226">
        <w:t>F</w:t>
      </w:r>
      <w:r>
        <w:t>reemasons.  See Daniel 8</w:t>
      </w:r>
      <w:r w:rsidR="00D97226">
        <w:t xml:space="preserve"> – still largely a mystery to me.</w:t>
      </w:r>
      <w:r w:rsidR="0095042C">
        <w:t xml:space="preserve"> </w:t>
      </w:r>
    </w:p>
    <w:p w:rsidR="00EC7184" w:rsidRDefault="00EC7184" w:rsidP="0031788D">
      <w:r w:rsidRPr="00EC7184">
        <w:rPr>
          <w:b/>
        </w:rPr>
        <w:t>All</w:t>
      </w:r>
      <w:r>
        <w:t xml:space="preserve"> those who desire to live Godly lives will be persecuted. (Quote) (The Hebrew word for all means all!)</w:t>
      </w:r>
    </w:p>
    <w:p w:rsidR="00630A45" w:rsidRDefault="00630A45" w:rsidP="0031788D">
      <w:r>
        <w:t>I don’t know for certain who is responsible for all my pain and suffering, but I suspect that if it is the MOSITTT (Man of Sin in the True Temple = Antichrist), then he is guilty of the unforgiveable sin.</w:t>
      </w:r>
    </w:p>
    <w:p w:rsidR="00984190" w:rsidRDefault="00984190" w:rsidP="00984190">
      <w:r>
        <w:t xml:space="preserve">I do include a few silly ideas so that my enemies will write me off </w:t>
      </w:r>
      <w:r w:rsidRPr="00984190">
        <w:rPr>
          <w:i/>
        </w:rPr>
        <w:t>as having a kangaroo loose in the top paddock</w:t>
      </w:r>
      <w:r>
        <w:t>.  The foolishness of God is wiser than men!</w:t>
      </w:r>
    </w:p>
    <w:p w:rsidR="00D95E5D" w:rsidRDefault="00D95E5D" w:rsidP="00984190">
      <w:r>
        <w:t>To those who say</w:t>
      </w:r>
      <w:r w:rsidR="008E6784">
        <w:t xml:space="preserve"> I should have my head read, I have been seeing psychiatrists for over 30 years!  I often think that if psychiatrists really can read minds, then they would be unbeatable at poker!</w:t>
      </w:r>
    </w:p>
    <w:p w:rsidR="008E6784" w:rsidRDefault="008E6784" w:rsidP="00984190">
      <w:r>
        <w:t>To those who tell me to keep taking my medication, I do take it – I’m on the strongest medication there is (clozapine</w:t>
      </w:r>
      <w:r w:rsidR="009D549F">
        <w:t xml:space="preserve"> – the drug used only after all other drugs have failed</w:t>
      </w:r>
      <w:r>
        <w:t>), and as of October 2018 I’ll have been taking it for 20 years!</w:t>
      </w:r>
    </w:p>
    <w:p w:rsidR="003C176D" w:rsidRDefault="003C176D" w:rsidP="00984190">
      <w:r>
        <w:t>To those who say I should be locked up, I have been under virtual h</w:t>
      </w:r>
      <w:r w:rsidR="00177321">
        <w:t>ouse arrest for 20 years – my last holiday was to Kangaroo Island in 1998.</w:t>
      </w:r>
    </w:p>
    <w:p w:rsidR="004407B4" w:rsidRDefault="004407B4" w:rsidP="004407B4">
      <w:pPr>
        <w:pStyle w:val="NoSpacing"/>
      </w:pPr>
      <w:r>
        <w:t xml:space="preserve">Hey St Peter, </w:t>
      </w:r>
    </w:p>
    <w:p w:rsidR="004407B4" w:rsidRDefault="004407B4" w:rsidP="004407B4">
      <w:pPr>
        <w:pStyle w:val="NoSpacing"/>
      </w:pPr>
      <w:r>
        <w:t xml:space="preserve">Before you ring your bell, </w:t>
      </w:r>
    </w:p>
    <w:p w:rsidR="004407B4" w:rsidRDefault="004407B4" w:rsidP="004407B4">
      <w:pPr>
        <w:pStyle w:val="NoSpacing"/>
      </w:pPr>
      <w:r>
        <w:t>Just been down to New York Town,</w:t>
      </w:r>
    </w:p>
    <w:p w:rsidR="004407B4" w:rsidRDefault="004407B4" w:rsidP="004407B4">
      <w:pPr>
        <w:pStyle w:val="NoSpacing"/>
      </w:pPr>
      <w:r>
        <w:t>Done my time in Hell!</w:t>
      </w:r>
    </w:p>
    <w:p w:rsidR="004407B4" w:rsidRDefault="004407B4" w:rsidP="004407B4">
      <w:r>
        <w:tab/>
      </w:r>
      <w:r>
        <w:tab/>
      </w:r>
      <w:r>
        <w:tab/>
        <w:t>Flash and the Pan</w:t>
      </w:r>
    </w:p>
    <w:p w:rsidR="004407B4" w:rsidRDefault="004407B4" w:rsidP="004407B4">
      <w:r>
        <w:lastRenderedPageBreak/>
        <w:t>(But if he wears a mitre, is it really St Peter?)</w:t>
      </w:r>
    </w:p>
    <w:p w:rsidR="00E02BDF" w:rsidRPr="00AC6CA7" w:rsidRDefault="00E02BDF" w:rsidP="0031788D">
      <w:pPr>
        <w:rPr>
          <w:b/>
        </w:rPr>
      </w:pPr>
      <w:r w:rsidRPr="00AC6CA7">
        <w:rPr>
          <w:b/>
        </w:rPr>
        <w:t xml:space="preserve">Computers &amp; </w:t>
      </w:r>
      <w:proofErr w:type="gramStart"/>
      <w:r w:rsidRPr="00AC6CA7">
        <w:rPr>
          <w:b/>
        </w:rPr>
        <w:t>The</w:t>
      </w:r>
      <w:proofErr w:type="gramEnd"/>
      <w:r w:rsidRPr="00AC6CA7">
        <w:rPr>
          <w:b/>
        </w:rPr>
        <w:t xml:space="preserve"> Beast</w:t>
      </w:r>
    </w:p>
    <w:p w:rsidR="00ED394D" w:rsidRDefault="00972CAC" w:rsidP="0031788D">
      <w:r>
        <w:t xml:space="preserve">In about the mid-1990s, I wrote a simple BASIC program to calculate the numerical values of certain words and phrases in different codes.  This will freak some people out, </w:t>
      </w:r>
      <w:r w:rsidR="001F025D">
        <w:t>as</w:t>
      </w:r>
      <w:r>
        <w:t xml:space="preserve"> in </w:t>
      </w:r>
      <w:r w:rsidR="00DA04C2">
        <w:t xml:space="preserve">the A=6, B=12, C=18 etc. </w:t>
      </w:r>
      <w:r>
        <w:t xml:space="preserve">code </w:t>
      </w:r>
      <w:r w:rsidR="00587585">
        <w:t xml:space="preserve">I discovered that </w:t>
      </w:r>
      <w:r>
        <w:t>the</w:t>
      </w:r>
      <w:r w:rsidR="007B3190">
        <w:t xml:space="preserve"> words COMPUTER and MARKOFBEAST </w:t>
      </w:r>
      <w:r>
        <w:t>add</w:t>
      </w:r>
      <w:r w:rsidR="002E7CC9">
        <w:t>ed</w:t>
      </w:r>
      <w:r>
        <w:t xml:space="preserve"> to 666!</w:t>
      </w:r>
      <w:r w:rsidR="00DA04C2">
        <w:t xml:space="preserve"> </w:t>
      </w:r>
    </w:p>
    <w:p w:rsidR="00ED394D" w:rsidRDefault="00ED394D" w:rsidP="0031788D">
      <w:r>
        <w:t>A=6</w:t>
      </w:r>
      <w:r>
        <w:tab/>
        <w:t>B=12</w:t>
      </w:r>
      <w:r>
        <w:tab/>
        <w:t>C=18</w:t>
      </w:r>
      <w:r>
        <w:tab/>
        <w:t>D=24</w:t>
      </w:r>
      <w:r>
        <w:tab/>
        <w:t>E=30</w:t>
      </w:r>
      <w:r>
        <w:tab/>
        <w:t>F=36</w:t>
      </w:r>
      <w:r>
        <w:tab/>
        <w:t>G=42</w:t>
      </w:r>
      <w:r>
        <w:tab/>
        <w:t>H=48</w:t>
      </w:r>
      <w:r>
        <w:tab/>
        <w:t>I=54</w:t>
      </w:r>
      <w:r>
        <w:tab/>
        <w:t>J=60</w:t>
      </w:r>
      <w:r>
        <w:tab/>
        <w:t>K=66</w:t>
      </w:r>
      <w:r>
        <w:tab/>
        <w:t>L=72</w:t>
      </w:r>
      <w:r>
        <w:tab/>
        <w:t>M=78</w:t>
      </w:r>
    </w:p>
    <w:p w:rsidR="00ED394D" w:rsidRDefault="00ED394D" w:rsidP="0031788D">
      <w:r>
        <w:t>N=84</w:t>
      </w:r>
      <w:r>
        <w:tab/>
        <w:t>O=90</w:t>
      </w:r>
      <w:r>
        <w:tab/>
        <w:t>P=96</w:t>
      </w:r>
      <w:r>
        <w:tab/>
        <w:t>Q=102</w:t>
      </w:r>
      <w:r>
        <w:tab/>
        <w:t>R=108</w:t>
      </w:r>
      <w:r>
        <w:tab/>
        <w:t>S=114</w:t>
      </w:r>
      <w:r>
        <w:tab/>
        <w:t>T=120</w:t>
      </w:r>
      <w:r>
        <w:tab/>
        <w:t>U=126</w:t>
      </w:r>
      <w:r>
        <w:tab/>
        <w:t>V=132</w:t>
      </w:r>
      <w:r>
        <w:tab/>
        <w:t>W=138</w:t>
      </w:r>
      <w:r>
        <w:tab/>
        <w:t>X=144</w:t>
      </w:r>
      <w:r>
        <w:tab/>
        <w:t>Y=150</w:t>
      </w:r>
      <w:r>
        <w:tab/>
        <w:t>Z=156</w:t>
      </w:r>
    </w:p>
    <w:p w:rsidR="00ED394D" w:rsidRDefault="00ED394D" w:rsidP="00ED394D">
      <w:pPr>
        <w:spacing w:after="0"/>
      </w:pPr>
      <w:r>
        <w:t>C</w:t>
      </w:r>
      <w:r>
        <w:tab/>
        <w:t xml:space="preserve">  18</w:t>
      </w:r>
      <w:r w:rsidR="003F02FA">
        <w:tab/>
      </w:r>
      <w:r w:rsidR="003F02FA">
        <w:tab/>
        <w:t>M</w:t>
      </w:r>
      <w:r w:rsidR="003F02FA">
        <w:tab/>
        <w:t xml:space="preserve">  78</w:t>
      </w:r>
    </w:p>
    <w:p w:rsidR="00ED394D" w:rsidRDefault="00ED394D" w:rsidP="00ED394D">
      <w:pPr>
        <w:spacing w:after="0"/>
      </w:pPr>
      <w:r>
        <w:t>O</w:t>
      </w:r>
      <w:r>
        <w:tab/>
        <w:t xml:space="preserve">  90</w:t>
      </w:r>
      <w:r w:rsidR="003F02FA">
        <w:tab/>
      </w:r>
      <w:r w:rsidR="003F02FA">
        <w:tab/>
        <w:t>A</w:t>
      </w:r>
      <w:r w:rsidR="003F02FA">
        <w:tab/>
        <w:t xml:space="preserve">    6</w:t>
      </w:r>
    </w:p>
    <w:p w:rsidR="00ED394D" w:rsidRDefault="00ED394D" w:rsidP="00ED394D">
      <w:pPr>
        <w:spacing w:after="0"/>
      </w:pPr>
      <w:r>
        <w:t>M</w:t>
      </w:r>
      <w:r>
        <w:tab/>
        <w:t xml:space="preserve">  78</w:t>
      </w:r>
      <w:r w:rsidR="003F02FA">
        <w:tab/>
      </w:r>
      <w:r w:rsidR="003F02FA">
        <w:tab/>
        <w:t>R</w:t>
      </w:r>
      <w:r w:rsidR="003F02FA">
        <w:tab/>
        <w:t>108</w:t>
      </w:r>
    </w:p>
    <w:p w:rsidR="00ED394D" w:rsidRDefault="00ED394D" w:rsidP="00ED394D">
      <w:pPr>
        <w:spacing w:after="0"/>
      </w:pPr>
      <w:r>
        <w:t>P</w:t>
      </w:r>
      <w:r>
        <w:tab/>
        <w:t xml:space="preserve">  96</w:t>
      </w:r>
      <w:r w:rsidR="003F02FA">
        <w:tab/>
      </w:r>
      <w:r w:rsidR="003F02FA">
        <w:tab/>
        <w:t>K</w:t>
      </w:r>
      <w:r w:rsidR="003F02FA">
        <w:tab/>
        <w:t xml:space="preserve">  66</w:t>
      </w:r>
    </w:p>
    <w:p w:rsidR="00ED394D" w:rsidRDefault="00ED394D" w:rsidP="00ED394D">
      <w:pPr>
        <w:spacing w:after="0"/>
      </w:pPr>
      <w:r>
        <w:t>U</w:t>
      </w:r>
      <w:r>
        <w:tab/>
        <w:t>126</w:t>
      </w:r>
      <w:r w:rsidR="003F02FA">
        <w:tab/>
      </w:r>
      <w:r w:rsidR="003F02FA">
        <w:tab/>
        <w:t>O</w:t>
      </w:r>
      <w:r w:rsidR="003F02FA">
        <w:tab/>
        <w:t xml:space="preserve">  90</w:t>
      </w:r>
    </w:p>
    <w:p w:rsidR="00ED394D" w:rsidRDefault="00ED394D" w:rsidP="00ED394D">
      <w:pPr>
        <w:spacing w:after="0"/>
      </w:pPr>
      <w:r>
        <w:t>T</w:t>
      </w:r>
      <w:r>
        <w:tab/>
        <w:t>120</w:t>
      </w:r>
      <w:r w:rsidR="003F02FA">
        <w:tab/>
      </w:r>
      <w:r w:rsidR="003F02FA">
        <w:tab/>
        <w:t>F</w:t>
      </w:r>
      <w:r w:rsidR="003F02FA">
        <w:tab/>
        <w:t xml:space="preserve">  36</w:t>
      </w:r>
    </w:p>
    <w:p w:rsidR="00ED394D" w:rsidRDefault="00ED394D" w:rsidP="00ED394D">
      <w:pPr>
        <w:spacing w:after="0"/>
      </w:pPr>
      <w:r>
        <w:t>E</w:t>
      </w:r>
      <w:r>
        <w:tab/>
        <w:t xml:space="preserve">  30</w:t>
      </w:r>
      <w:r w:rsidR="003F02FA">
        <w:tab/>
      </w:r>
      <w:r w:rsidR="003F02FA">
        <w:tab/>
        <w:t>B</w:t>
      </w:r>
      <w:r w:rsidR="003F02FA">
        <w:tab/>
        <w:t xml:space="preserve">  12</w:t>
      </w:r>
    </w:p>
    <w:p w:rsidR="00ED394D" w:rsidRDefault="00ED394D" w:rsidP="00ED394D">
      <w:pPr>
        <w:spacing w:after="0"/>
      </w:pPr>
      <w:r>
        <w:t>R</w:t>
      </w:r>
      <w:r>
        <w:tab/>
        <w:t>108</w:t>
      </w:r>
      <w:r w:rsidR="003F02FA">
        <w:tab/>
      </w:r>
      <w:r w:rsidR="003F02FA">
        <w:tab/>
        <w:t>E</w:t>
      </w:r>
      <w:r w:rsidR="003F02FA">
        <w:tab/>
        <w:t xml:space="preserve">  30</w:t>
      </w:r>
    </w:p>
    <w:p w:rsidR="00ED394D" w:rsidRDefault="00ED394D" w:rsidP="00ED394D">
      <w:pPr>
        <w:spacing w:after="0"/>
      </w:pPr>
      <w:r>
        <w:tab/>
      </w:r>
      <w:r w:rsidR="00EB6296">
        <w:t>-----</w:t>
      </w:r>
      <w:r w:rsidR="00EB6296">
        <w:tab/>
      </w:r>
      <w:r w:rsidR="003F02FA">
        <w:tab/>
        <w:t>A</w:t>
      </w:r>
      <w:r w:rsidR="003F02FA">
        <w:tab/>
        <w:t xml:space="preserve">    6</w:t>
      </w:r>
    </w:p>
    <w:p w:rsidR="003F02FA" w:rsidRDefault="003F02FA" w:rsidP="00ED394D">
      <w:pPr>
        <w:spacing w:after="0"/>
      </w:pPr>
      <w:r>
        <w:tab/>
      </w:r>
      <w:r w:rsidR="00EB6296">
        <w:t>666</w:t>
      </w:r>
      <w:r>
        <w:tab/>
      </w:r>
      <w:r>
        <w:tab/>
        <w:t>S</w:t>
      </w:r>
      <w:r>
        <w:tab/>
        <w:t>114</w:t>
      </w:r>
    </w:p>
    <w:p w:rsidR="003F02FA" w:rsidRDefault="003F02FA" w:rsidP="00ED394D">
      <w:pPr>
        <w:spacing w:after="0"/>
      </w:pPr>
      <w:r>
        <w:tab/>
      </w:r>
      <w:r>
        <w:tab/>
      </w:r>
      <w:r>
        <w:tab/>
        <w:t>T</w:t>
      </w:r>
      <w:r>
        <w:tab/>
        <w:t>120</w:t>
      </w:r>
    </w:p>
    <w:p w:rsidR="00EB6296" w:rsidRDefault="003F02FA" w:rsidP="00ED394D">
      <w:pPr>
        <w:spacing w:after="0"/>
      </w:pPr>
      <w:r>
        <w:tab/>
      </w:r>
      <w:r>
        <w:tab/>
      </w:r>
      <w:r>
        <w:tab/>
      </w:r>
      <w:r>
        <w:tab/>
      </w:r>
      <w:r w:rsidR="00EB6296">
        <w:t>-----</w:t>
      </w:r>
    </w:p>
    <w:p w:rsidR="003F02FA" w:rsidRDefault="003F02FA" w:rsidP="00EB6296">
      <w:pPr>
        <w:spacing w:after="0"/>
        <w:ind w:left="2160" w:firstLine="720"/>
      </w:pPr>
      <w:r>
        <w:t>666</w:t>
      </w:r>
    </w:p>
    <w:p w:rsidR="003F02FA" w:rsidRDefault="003F02FA" w:rsidP="00ED394D">
      <w:pPr>
        <w:spacing w:after="0"/>
      </w:pPr>
    </w:p>
    <w:p w:rsidR="00972CAC" w:rsidRDefault="00DA04C2" w:rsidP="0031788D">
      <w:r>
        <w:t>The question everybody wants answered is why make A=6? (If you made A=7</w:t>
      </w:r>
      <w:r w:rsidR="00F52B1F">
        <w:t xml:space="preserve">, B=14 </w:t>
      </w:r>
      <w:proofErr w:type="spellStart"/>
      <w:r w:rsidR="00F52B1F">
        <w:t>etc</w:t>
      </w:r>
      <w:proofErr w:type="spellEnd"/>
      <w:r>
        <w:t xml:space="preserve">, then </w:t>
      </w:r>
      <w:r w:rsidR="00F52B1F">
        <w:t xml:space="preserve">both </w:t>
      </w:r>
      <w:r>
        <w:t xml:space="preserve">would add to 777!)  My answer: A is for Adam; Adam was the first man, and </w:t>
      </w:r>
      <w:r w:rsidR="00107140">
        <w:t xml:space="preserve">6 is </w:t>
      </w:r>
      <w:r>
        <w:t>the number of man</w:t>
      </w:r>
      <w:r w:rsidR="00107140">
        <w:t>.</w:t>
      </w:r>
    </w:p>
    <w:p w:rsidR="00EB6296" w:rsidRDefault="00EB6296" w:rsidP="0031788D">
      <w:r>
        <w:t xml:space="preserve">What do you do if your name adds to 666?  </w:t>
      </w:r>
      <w:proofErr w:type="gramStart"/>
      <w:r>
        <w:t>Don’t worry</w:t>
      </w:r>
      <w:proofErr w:type="gramEnd"/>
      <w:r>
        <w:t>, Jesus promises you a new name! (</w:t>
      </w:r>
      <w:r w:rsidRPr="00167439">
        <w:rPr>
          <w:b/>
        </w:rPr>
        <w:t>Revelation 2:17</w:t>
      </w:r>
      <w:r>
        <w:t>)</w:t>
      </w:r>
    </w:p>
    <w:p w:rsidR="00232B12" w:rsidRDefault="00232B12" w:rsidP="0031788D">
      <w:r>
        <w:t xml:space="preserve">And if you’re worried about using a computer, call it a </w:t>
      </w:r>
      <w:proofErr w:type="spellStart"/>
      <w:r>
        <w:t>computor</w:t>
      </w:r>
      <w:proofErr w:type="spellEnd"/>
      <w:r>
        <w:t>!</w:t>
      </w:r>
    </w:p>
    <w:p w:rsidR="00554C24" w:rsidRDefault="00554C24" w:rsidP="0031788D">
      <w:r>
        <w:t xml:space="preserve">There was a rumour some years ago about a computer in Brussels nicknamed </w:t>
      </w:r>
      <w:r w:rsidRPr="00554C24">
        <w:rPr>
          <w:i/>
        </w:rPr>
        <w:t>the Beast</w:t>
      </w:r>
      <w:r>
        <w:t xml:space="preserve"> that had information about every individual on the planet stored in its memory.  </w:t>
      </w:r>
      <w:r w:rsidR="006E22A1">
        <w:t>A terabyte</w:t>
      </w:r>
      <w:r w:rsidR="00193B16">
        <w:t xml:space="preserve"> (1TB)</w:t>
      </w:r>
      <w:r w:rsidR="006E22A1">
        <w:t xml:space="preserve"> is </w:t>
      </w:r>
      <w:r w:rsidR="00874851">
        <w:t>2</w:t>
      </w:r>
      <w:r w:rsidR="00874851">
        <w:rPr>
          <w:vertAlign w:val="superscript"/>
        </w:rPr>
        <w:t>40</w:t>
      </w:r>
      <w:r w:rsidR="00874851">
        <w:t xml:space="preserve"> bytes, or about 1</w:t>
      </w:r>
      <w:r w:rsidR="00632942">
        <w:t>1</w:t>
      </w:r>
      <w:r w:rsidR="00874851">
        <w:t>00 billion bytes.  This means a HDD of one terabyte capacity could store about 1</w:t>
      </w:r>
      <w:r w:rsidR="00632942">
        <w:t>57</w:t>
      </w:r>
      <w:r w:rsidR="00874851">
        <w:t xml:space="preserve"> bytes of information about every one of the 7 billion people alive today.  1</w:t>
      </w:r>
      <w:r w:rsidR="00632942">
        <w:t>57</w:t>
      </w:r>
      <w:r w:rsidR="00874851">
        <w:t xml:space="preserve"> bytes doesn’t sound like much, but it is enough for </w:t>
      </w:r>
      <w:r w:rsidR="00103751">
        <w:t>everybody’s</w:t>
      </w:r>
      <w:r w:rsidR="00874851">
        <w:t xml:space="preserve"> vital details to be recorded.  </w:t>
      </w:r>
      <w:r>
        <w:t xml:space="preserve">With today’s hard disc drives of more than one terabyte in capacity, </w:t>
      </w:r>
      <w:r w:rsidR="00874851">
        <w:t xml:space="preserve">it is </w:t>
      </w:r>
      <w:r>
        <w:t>quite possible</w:t>
      </w:r>
      <w:r w:rsidR="00874851">
        <w:t xml:space="preserve"> that anyone with a 1TB hard disk drive could hold all this information literally in the palm of their hand.</w:t>
      </w:r>
    </w:p>
    <w:p w:rsidR="00C80024" w:rsidRDefault="00C80024" w:rsidP="0031788D">
      <w:r>
        <w:t>If we restrict this argument to Australia, with a population of 2</w:t>
      </w:r>
      <w:r w:rsidR="009F4C84">
        <w:t>5</w:t>
      </w:r>
      <w:r>
        <w:t xml:space="preserve"> million, a 1TB HDD could hold about 47KB of information </w:t>
      </w:r>
      <w:r w:rsidR="00AB3584">
        <w:t xml:space="preserve">about </w:t>
      </w:r>
      <w:r>
        <w:t>every one of those 23 million people!</w:t>
      </w:r>
      <w:r w:rsidR="00AB3584">
        <w:t xml:space="preserve">  And with all the hackers out there, do you really think that the government will be able to keep it all secret?  (Including all our personal health records that we don’t want the world to know?)</w:t>
      </w:r>
      <w:r w:rsidR="005C6792">
        <w:t xml:space="preserve">  Personally I don’t mind the whole world knowing as I have nothing to hide!</w:t>
      </w:r>
    </w:p>
    <w:p w:rsidR="00972CAC" w:rsidRDefault="00972CAC" w:rsidP="0031788D">
      <w:r>
        <w:t xml:space="preserve">It is interesting that computers are now speaking to us – the image of </w:t>
      </w:r>
      <w:r w:rsidRPr="00874851">
        <w:rPr>
          <w:i/>
        </w:rPr>
        <w:t xml:space="preserve">the </w:t>
      </w:r>
      <w:r w:rsidR="00874851">
        <w:rPr>
          <w:i/>
        </w:rPr>
        <w:t>B</w:t>
      </w:r>
      <w:r w:rsidRPr="00874851">
        <w:rPr>
          <w:i/>
        </w:rPr>
        <w:t>east</w:t>
      </w:r>
      <w:r>
        <w:t xml:space="preserve"> is able to speak!</w:t>
      </w:r>
    </w:p>
    <w:p w:rsidR="004B6BFD" w:rsidRPr="004B6BFD" w:rsidRDefault="004B6BFD" w:rsidP="004B6BFD">
      <w:pPr>
        <w:spacing w:line="240" w:lineRule="auto"/>
      </w:pPr>
      <w:r>
        <w:t xml:space="preserve">So why </w:t>
      </w:r>
      <w:r w:rsidRPr="004B6BFD">
        <w:rPr>
          <w:i/>
        </w:rPr>
        <w:t>mark of beast</w:t>
      </w:r>
      <w:r>
        <w:t xml:space="preserve"> and not </w:t>
      </w:r>
      <w:r w:rsidRPr="004B6BFD">
        <w:rPr>
          <w:i/>
        </w:rPr>
        <w:t>mark of the beast</w:t>
      </w:r>
      <w:r>
        <w:t xml:space="preserve">?  There are </w:t>
      </w:r>
      <w:r w:rsidR="00014FB5">
        <w:t>a number of</w:t>
      </w:r>
      <w:r>
        <w:t xml:space="preserve"> beasts mentioned in Revelation, a computer may be one of them – the beast that was (logic state 1) and is not (logic state 0)!</w:t>
      </w:r>
    </w:p>
    <w:p w:rsidR="00306912" w:rsidRDefault="00306912" w:rsidP="0031788D">
      <w:r>
        <w:t xml:space="preserve">So are computers the tools of the devil?  My opinion is that technology is neutral – it can be used for good or for evil.  Without computers and the internet, you would not be reading this, and I would not be able to pursue my hobby of genealogy.  Sadly many people use computers to look at porn or play mind-altering, time-wasting computer games, or even worse, using 3-printers to make guns, or find bomb-making recipes. </w:t>
      </w:r>
    </w:p>
    <w:p w:rsidR="00C576DB" w:rsidRPr="00C576DB" w:rsidRDefault="00C576DB" w:rsidP="0031788D">
      <w:pPr>
        <w:rPr>
          <w:b/>
        </w:rPr>
      </w:pPr>
      <w:r w:rsidRPr="00C576DB">
        <w:rPr>
          <w:b/>
        </w:rPr>
        <w:lastRenderedPageBreak/>
        <w:t>Calculating Large Prime Numbers</w:t>
      </w:r>
    </w:p>
    <w:p w:rsidR="00C576DB" w:rsidRDefault="00C576DB" w:rsidP="0031788D">
      <w:r>
        <w:t xml:space="preserve">Large prime numbers have uses such as </w:t>
      </w:r>
      <w:r w:rsidR="00010FB1">
        <w:t>difficult to crack</w:t>
      </w:r>
      <w:r w:rsidR="00EB6A43" w:rsidRPr="00EB6A43">
        <w:t xml:space="preserve"> </w:t>
      </w:r>
      <w:r w:rsidR="00EB6A43">
        <w:t>encryption methods and cryptocurrency</w:t>
      </w:r>
      <w:r>
        <w:t>.</w:t>
      </w:r>
    </w:p>
    <w:p w:rsidR="00306912" w:rsidRDefault="00306912" w:rsidP="00306912">
      <w:r>
        <w:t xml:space="preserve">The most efficient and effective way to calculate large prime numbers is the so-called </w:t>
      </w:r>
      <w:r w:rsidRPr="00C576DB">
        <w:rPr>
          <w:i/>
        </w:rPr>
        <w:t>Sieve of Eratosthenes</w:t>
      </w:r>
      <w:r>
        <w:t xml:space="preserve">.   One could describe this as a </w:t>
      </w:r>
      <w:r w:rsidRPr="001D2D05">
        <w:rPr>
          <w:i/>
        </w:rPr>
        <w:t>recursive algorithm</w:t>
      </w:r>
      <w:r>
        <w:t>.</w:t>
      </w:r>
    </w:p>
    <w:p w:rsidR="00F52B1F" w:rsidRDefault="00CC77D8" w:rsidP="00CC77D8">
      <w:r>
        <w:t>The number one is unity – neither prime nor composite.</w:t>
      </w:r>
    </w:p>
    <w:p w:rsidR="00CC77D8" w:rsidRDefault="00F52B1F" w:rsidP="00CC77D8">
      <w:r>
        <w:t>A prime number is a number only divisible by itself and one</w:t>
      </w:r>
      <w:r w:rsidR="00CC77D8">
        <w:t xml:space="preserve"> (So what then is a prime minister?  A minister only divisible by itself and one!</w:t>
      </w:r>
      <w:r>
        <w:t xml:space="preserve"> Not original</w:t>
      </w:r>
      <w:r w:rsidR="00CC77D8">
        <w:t xml:space="preserve">) </w:t>
      </w:r>
    </w:p>
    <w:p w:rsidR="00C576DB" w:rsidRDefault="00C576DB" w:rsidP="0031788D">
      <w:r>
        <w:t>One starts with 2, the first prime number.  This number is placed in a file of prime numbers</w:t>
      </w:r>
      <w:r w:rsidR="00F82F44">
        <w:t>.  Then we consider the next</w:t>
      </w:r>
      <w:r w:rsidR="001112D6">
        <w:t xml:space="preserve"> number 3.  It is not divisible by </w:t>
      </w:r>
      <w:r w:rsidR="001D2D05">
        <w:t xml:space="preserve">any number in the file of prime numbers, therefore the number three itself is placed in the file of prime numbers. </w:t>
      </w:r>
      <w:r w:rsidR="00E52155">
        <w:t xml:space="preserve"> The next number is 4, which is divisible by </w:t>
      </w:r>
      <w:r w:rsidR="001D2D05">
        <w:t xml:space="preserve">a number in the file of prime numbers (in this case </w:t>
      </w:r>
      <w:r w:rsidR="00E52155">
        <w:t>2</w:t>
      </w:r>
      <w:r w:rsidR="001D2D05">
        <w:t>)</w:t>
      </w:r>
      <w:r w:rsidR="00E52155">
        <w:t>, so it is composite</w:t>
      </w:r>
      <w:r w:rsidR="001D2D05">
        <w:t>, and therefore excluded from the list of prime numbers</w:t>
      </w:r>
      <w:r w:rsidR="00306912">
        <w:t>.  5 is not divisible by 2 or 3, so it must be prime</w:t>
      </w:r>
      <w:r w:rsidR="001D2D05">
        <w:t xml:space="preserve"> etc. etc</w:t>
      </w:r>
      <w:r w:rsidR="00E52155">
        <w:t>.</w:t>
      </w:r>
      <w:r w:rsidR="009C289D">
        <w:t xml:space="preserve"> (I could go on, but I think you get the gist of it</w:t>
      </w:r>
      <w:r w:rsidR="001D2D05">
        <w:t>!</w:t>
      </w:r>
      <w:r w:rsidR="009C289D">
        <w:t>)</w:t>
      </w:r>
    </w:p>
    <w:p w:rsidR="00C74DCD" w:rsidRDefault="00306912" w:rsidP="0031788D">
      <w:r>
        <w:t>To make this algorithm more efficient, all prime numbers greater than 10 end in 1,3,7, or 9, because all even numbers (apart from 2) are composite, and if a number ends in a 5 then it is divisible by 5.</w:t>
      </w:r>
      <w:r w:rsidR="00C74DCD">
        <w:t xml:space="preserve">  Also to test a number for </w:t>
      </w:r>
      <w:proofErr w:type="spellStart"/>
      <w:r w:rsidR="00C74DCD">
        <w:t>primeness</w:t>
      </w:r>
      <w:proofErr w:type="spellEnd"/>
      <w:r w:rsidR="00C74DCD">
        <w:t>, one only needs to check for factors less than or equal to the square root of the number (for if a composite number has a factor greater than its square root, then it will have another factor smaller than its square root).</w:t>
      </w:r>
    </w:p>
    <w:p w:rsidR="009C172C" w:rsidRDefault="009C172C" w:rsidP="0031788D">
      <w:r>
        <w:t>Pairs of very large primes are used in both</w:t>
      </w:r>
      <w:r w:rsidRPr="009C172C">
        <w:t xml:space="preserve"> </w:t>
      </w:r>
      <w:r>
        <w:t>encryption methods and cryptocurrency.  Once a very large prime number pair is disclosed, a new pair must be used as the code is cracked.</w:t>
      </w:r>
    </w:p>
    <w:p w:rsidR="00A5187D" w:rsidRDefault="00A5187D" w:rsidP="00A5187D">
      <w:r>
        <w:rPr>
          <w:b/>
        </w:rPr>
        <w:t>The Janitor and the Matchbox</w:t>
      </w:r>
    </w:p>
    <w:p w:rsidR="00A5187D" w:rsidRDefault="00A5187D" w:rsidP="00A5187D">
      <w:r>
        <w:t>The CEO of a large technology company called in the head of Research and Development.  The CEO said “I want you to invent for me a new type of robot.  It must be able to walk, fly, extract energy from its surroundings and make replicas of itself, and it has to fit into a matchbox.”</w:t>
      </w:r>
    </w:p>
    <w:p w:rsidR="00A5187D" w:rsidRDefault="00A5187D" w:rsidP="00A5187D">
      <w:r>
        <w:t>The head of R &amp; D replied, rather sheepishly, “I’m sorry sir, with our current knowledge and expertise that technology is probably 50 years away, if ever.”</w:t>
      </w:r>
    </w:p>
    <w:p w:rsidR="00A5187D" w:rsidRDefault="00A5187D" w:rsidP="00A5187D">
      <w:r>
        <w:t>The janitor, who was outside the office cleaning the floors, overheard the conversation.</w:t>
      </w:r>
    </w:p>
    <w:p w:rsidR="00A5187D" w:rsidRDefault="00A5187D" w:rsidP="00A5187D">
      <w:r>
        <w:t>Next morning the CEO arrived at his desk.   There in front of him on his desk, was a matchbox.</w:t>
      </w:r>
    </w:p>
    <w:p w:rsidR="00A5187D" w:rsidRDefault="00A5187D" w:rsidP="00A5187D">
      <w:r>
        <w:t xml:space="preserve">The CEO opened the matchbox, and out flew a </w:t>
      </w:r>
    </w:p>
    <w:p w:rsidR="00A5187D" w:rsidRDefault="00A5187D" w:rsidP="00A5187D">
      <w:r>
        <w:t>COCKROACH!</w:t>
      </w:r>
    </w:p>
    <w:p w:rsidR="00F60637" w:rsidRDefault="00F60637" w:rsidP="0031788D">
      <w:pPr>
        <w:rPr>
          <w:b/>
        </w:rPr>
      </w:pPr>
      <w:r>
        <w:rPr>
          <w:b/>
        </w:rPr>
        <w:t xml:space="preserve">God’s </w:t>
      </w:r>
      <w:proofErr w:type="spellStart"/>
      <w:r>
        <w:rPr>
          <w:b/>
        </w:rPr>
        <w:t>Comput</w:t>
      </w:r>
      <w:r w:rsidR="008B6AC3">
        <w:rPr>
          <w:b/>
        </w:rPr>
        <w:t>o</w:t>
      </w:r>
      <w:r>
        <w:rPr>
          <w:b/>
        </w:rPr>
        <w:t>r</w:t>
      </w:r>
      <w:proofErr w:type="spellEnd"/>
    </w:p>
    <w:p w:rsidR="008B6AC3" w:rsidRDefault="008B6AC3" w:rsidP="0031788D">
      <w:r>
        <w:t xml:space="preserve">God’s </w:t>
      </w:r>
      <w:proofErr w:type="spellStart"/>
      <w:r>
        <w:t>Computor</w:t>
      </w:r>
      <w:proofErr w:type="spellEnd"/>
      <w:r>
        <w:t xml:space="preserve"> would put all of man’s computers to shame!</w:t>
      </w:r>
    </w:p>
    <w:p w:rsidR="00F60637" w:rsidRDefault="00F60637" w:rsidP="0031788D">
      <w:r>
        <w:t>The Lord God’s computer uses colour logic!</w:t>
      </w:r>
    </w:p>
    <w:p w:rsidR="00F60637" w:rsidRDefault="00F60637" w:rsidP="0031788D">
      <w:r>
        <w:t>Red Cyan Magenta (C M Y)</w:t>
      </w:r>
    </w:p>
    <w:p w:rsidR="00F60637" w:rsidRDefault="00F60637" w:rsidP="0031788D">
      <w:r>
        <w:t xml:space="preserve">Blue Yellow </w:t>
      </w:r>
      <w:r w:rsidR="00343DF0">
        <w:t xml:space="preserve">Green </w:t>
      </w:r>
      <w:r>
        <w:t>(B Y G)</w:t>
      </w:r>
    </w:p>
    <w:p w:rsidR="00F60637" w:rsidRDefault="00F60637" w:rsidP="0031788D">
      <w:r>
        <w:t>Additive Logic</w:t>
      </w:r>
      <w:r w:rsidR="002A4DF8">
        <w:t xml:space="preserve"> (as in a projector onto a screen)</w:t>
      </w:r>
      <w:r>
        <w:t xml:space="preserve"> C + M + Y = White</w:t>
      </w:r>
    </w:p>
    <w:p w:rsidR="002A4DF8" w:rsidRDefault="00F60637" w:rsidP="0031788D">
      <w:r>
        <w:t>Subtract</w:t>
      </w:r>
      <w:r w:rsidR="002A4DF8">
        <w:t>ive</w:t>
      </w:r>
      <w:r w:rsidR="008B6AC3">
        <w:t xml:space="preserve"> Logic</w:t>
      </w:r>
      <w:r>
        <w:t xml:space="preserve"> </w:t>
      </w:r>
      <w:r w:rsidR="002A4DF8">
        <w:t xml:space="preserve">(as in an artist’s </w:t>
      </w:r>
      <w:proofErr w:type="gramStart"/>
      <w:r w:rsidR="002A4DF8">
        <w:t>palette )</w:t>
      </w:r>
      <w:proofErr w:type="gramEnd"/>
      <w:r w:rsidR="002A4DF8">
        <w:t xml:space="preserve"> </w:t>
      </w:r>
      <w:r>
        <w:t>C + M + Y = Black</w:t>
      </w:r>
      <w:r w:rsidR="008B6AC3">
        <w:t xml:space="preserve"> </w:t>
      </w:r>
    </w:p>
    <w:p w:rsidR="006E1814" w:rsidRPr="00E02BDF" w:rsidRDefault="006E1814" w:rsidP="0031788D">
      <w:pPr>
        <w:rPr>
          <w:b/>
        </w:rPr>
      </w:pPr>
      <w:r w:rsidRPr="00E02BDF">
        <w:rPr>
          <w:b/>
        </w:rPr>
        <w:lastRenderedPageBreak/>
        <w:t>Rising Sea Levels</w:t>
      </w:r>
    </w:p>
    <w:p w:rsidR="000D21EE" w:rsidRDefault="007F1F94" w:rsidP="0031788D">
      <w:r>
        <w:t xml:space="preserve">In </w:t>
      </w:r>
      <w:r w:rsidR="001831B5">
        <w:t>the year 200</w:t>
      </w:r>
      <w:r>
        <w:t>1</w:t>
      </w:r>
      <w:r w:rsidR="001831B5">
        <w:t xml:space="preserve">, I started to buy the Tide Guide every year, not to go fishing, but to study the highest tides of the year, the King Tides, to find proof if the sea level was rising.  </w:t>
      </w:r>
      <w:r w:rsidR="00723342">
        <w:t>Every year I would highlight the highest King Tides, and compare them (except for the year 201</w:t>
      </w:r>
      <w:r>
        <w:t>5</w:t>
      </w:r>
      <w:r w:rsidR="00723342">
        <w:t xml:space="preserve">, when for some reason the Tide Guide was not published).  Now we do know that the sea level is rising, as some low lying coastal communities have witnessed, but this is not reflected in the heights of the tides predicted.  This year’s Tide Guide gives the reason – the publishers of the guide are using what one might call </w:t>
      </w:r>
      <w:r w:rsidR="00723342" w:rsidRPr="00723342">
        <w:rPr>
          <w:i/>
        </w:rPr>
        <w:t>creative accounting</w:t>
      </w:r>
      <w:r w:rsidR="00723342">
        <w:t xml:space="preserve">.  </w:t>
      </w:r>
      <w:r w:rsidR="001831B5">
        <w:t xml:space="preserve"> </w:t>
      </w:r>
      <w:r w:rsidR="00723342">
        <w:t>At the bottom of the page</w:t>
      </w:r>
      <w:r w:rsidR="001F025D">
        <w:t>s of tide predictions</w:t>
      </w:r>
      <w:r w:rsidR="00723342">
        <w:t xml:space="preserve"> are the words, </w:t>
      </w:r>
      <w:r w:rsidR="00723342" w:rsidRPr="00364F75">
        <w:rPr>
          <w:i/>
        </w:rPr>
        <w:t>Datum is Lowest Astronomical Tide</w:t>
      </w:r>
      <w:r w:rsidR="00723342">
        <w:t xml:space="preserve">. This means that the tides are measured not by their absolute height, but by their relative height to the </w:t>
      </w:r>
      <w:r w:rsidR="00364F75">
        <w:t xml:space="preserve">Datum – </w:t>
      </w:r>
      <w:r w:rsidR="00AC4A78">
        <w:t xml:space="preserve">(meaning </w:t>
      </w:r>
      <w:r w:rsidR="00364F75">
        <w:t>the reference point</w:t>
      </w:r>
      <w:r w:rsidR="00AC4A78">
        <w:t xml:space="preserve">) the </w:t>
      </w:r>
      <w:r w:rsidR="00723342">
        <w:t>Lowest Astronomical Tide</w:t>
      </w:r>
      <w:r w:rsidR="00AC4A78">
        <w:t xml:space="preserve"> of the year.</w:t>
      </w:r>
      <w:r w:rsidR="008D26E2">
        <w:t xml:space="preserve">  So the highest high tides of the year are still </w:t>
      </w:r>
      <w:r w:rsidR="00DF1C56">
        <w:t xml:space="preserve">(for Brisbane) </w:t>
      </w:r>
      <w:r w:rsidR="008D26E2">
        <w:t xml:space="preserve">about 2.70 metres above the lowest low tide of the year, but the Tide Guide does not disclose whether the lowest </w:t>
      </w:r>
      <w:r w:rsidR="004D5C8F">
        <w:t>low tide is higher in an absolute sense.</w:t>
      </w:r>
      <w:r w:rsidR="008D26E2">
        <w:t xml:space="preserve"> </w:t>
      </w:r>
      <w:r w:rsidR="001F025D">
        <w:t xml:space="preserve"> Scientists tell us that there is enough ice in Greenland to raise the sea level by seven metres, and in Antarctica, by 37 metres.  If there was a catastrophic collapse of even 15% of Greenland’s ice sheet, or 3% of Antarctica’s </w:t>
      </w:r>
      <w:r w:rsidR="000D21EE">
        <w:t>ice sheet, it would raise the sea level by one metre literally overnight!</w:t>
      </w:r>
    </w:p>
    <w:p w:rsidR="00343DF0" w:rsidRDefault="00343DF0" w:rsidP="0031788D">
      <w:r>
        <w:t xml:space="preserve">And if </w:t>
      </w:r>
      <w:proofErr w:type="gramStart"/>
      <w:r>
        <w:t>all of Antarctica’s</w:t>
      </w:r>
      <w:proofErr w:type="gramEnd"/>
      <w:r>
        <w:t xml:space="preserve"> ice sheet </w:t>
      </w:r>
      <w:r w:rsidR="00376524">
        <w:t>was</w:t>
      </w:r>
      <w:r>
        <w:t xml:space="preserve"> to melt, I’</w:t>
      </w:r>
      <w:r w:rsidR="00376524">
        <w:t>d</w:t>
      </w:r>
      <w:r>
        <w:t xml:space="preserve"> be fishing from off my front porch!</w:t>
      </w:r>
      <w:r w:rsidR="00376524">
        <w:t xml:space="preserve">  Which is a real worry considering our house is about 40m above sea </w:t>
      </w:r>
      <w:proofErr w:type="gramStart"/>
      <w:r w:rsidR="00376524">
        <w:t>level.</w:t>
      </w:r>
      <w:proofErr w:type="gramEnd"/>
    </w:p>
    <w:p w:rsidR="00376524" w:rsidRDefault="00376524" w:rsidP="00376524">
      <w:r>
        <w:t>You can use the GPS (Global Positioning System) to find your height above sea level, and hence determine how vulnerable your home is to sea level rise.</w:t>
      </w:r>
    </w:p>
    <w:p w:rsidR="005E5170" w:rsidRDefault="000D21EE" w:rsidP="0031788D">
      <w:r>
        <w:t>While I’m on the subject of Antarctica, I made the bold statement that there was more biological diversity in my backyard then in the whole continent of Antarctica.  This was countered by the statement that the wate</w:t>
      </w:r>
      <w:r w:rsidR="005E00A1">
        <w:t>rs around Antarctica contained 2</w:t>
      </w:r>
      <w:r>
        <w:t xml:space="preserve">00,000 + species of marine life.  Of course I meant the land, not the </w:t>
      </w:r>
      <w:r w:rsidR="00EA20D8">
        <w:t>surrounding oceans</w:t>
      </w:r>
      <w:r>
        <w:t xml:space="preserve">, but even so, a statement that is false now will become true as sea life begins to die, as Revelation </w:t>
      </w:r>
      <w:r w:rsidR="005E00A1">
        <w:t>prophesies</w:t>
      </w:r>
      <w:r>
        <w:t>.  It’s not a happy time to be a marine biologist.</w:t>
      </w:r>
      <w:r w:rsidR="001F025D">
        <w:t xml:space="preserve"> </w:t>
      </w:r>
      <w:r>
        <w:t xml:space="preserve"> </w:t>
      </w:r>
      <w:r w:rsidR="00EA20D8">
        <w:t xml:space="preserve">The oceans are full of plastic waste and synthetic microfibers from washing our clothes.  </w:t>
      </w:r>
      <w:r>
        <w:t>Add to that the destruction of the Great Barrier Reef due to increased temperatures and coral bleaching.  And what is happening to the Great Barrier Reef is happening to many other coral reefs around the world.</w:t>
      </w:r>
    </w:p>
    <w:p w:rsidR="004A7C01" w:rsidRDefault="005D1CE0" w:rsidP="0031788D">
      <w:r>
        <w:t>Back to my bold statement:</w:t>
      </w:r>
    </w:p>
    <w:p w:rsidR="005A6364" w:rsidRDefault="004A7C01" w:rsidP="005A6364">
      <w:r>
        <w:t xml:space="preserve">It depends how one measures biological diversity – at the </w:t>
      </w:r>
      <w:r w:rsidR="005A6364">
        <w:t xml:space="preserve">phylum, class, order, family, </w:t>
      </w:r>
      <w:proofErr w:type="gramStart"/>
      <w:r>
        <w:t>genus</w:t>
      </w:r>
      <w:proofErr w:type="gramEnd"/>
      <w:r>
        <w:t xml:space="preserve"> </w:t>
      </w:r>
      <w:r w:rsidR="005A6364">
        <w:t>or</w:t>
      </w:r>
      <w:r>
        <w:t xml:space="preserve"> species level.  It is actually a useful exercise to study the life in one’s backyard and document the mammals, marsupials, birds, reptiles, insects, arachnids &amp; amphibians</w:t>
      </w:r>
      <w:r w:rsidR="0071032D">
        <w:t xml:space="preserve"> (e.g. cane toads)</w:t>
      </w:r>
      <w:r>
        <w:t xml:space="preserve"> that one </w:t>
      </w:r>
      <w:r w:rsidR="00B0342F">
        <w:t>has seen (though not all at the same time)</w:t>
      </w:r>
      <w:r>
        <w:t>, not to mention all the plants</w:t>
      </w:r>
      <w:r w:rsidR="00EA20D8">
        <w:t>: the more you look the more you find.</w:t>
      </w:r>
      <w:r w:rsidR="00F40617">
        <w:t xml:space="preserve">  You only have to look at a honeybee visiting a flower to collect nectar to realise, </w:t>
      </w:r>
      <w:r w:rsidR="00F40617" w:rsidRPr="00F40617">
        <w:rPr>
          <w:i/>
        </w:rPr>
        <w:t>God created that – it didn’t evolve</w:t>
      </w:r>
      <w:r w:rsidR="00F40617">
        <w:t>.</w:t>
      </w:r>
    </w:p>
    <w:p w:rsidR="004A7C01" w:rsidRDefault="005A6364" w:rsidP="0031788D">
      <w:r>
        <w:t>Anyway, the point I was trying to make is that</w:t>
      </w:r>
      <w:r w:rsidR="004A7C01">
        <w:t xml:space="preserve"> the vast majority of the land mass of Antarctica is an ice covered barren wasteland that </w:t>
      </w:r>
      <w:r w:rsidR="00D26B7D">
        <w:t xml:space="preserve">(apart from bacteria) </w:t>
      </w:r>
      <w:r w:rsidR="004A7C01">
        <w:t>supports no life whatsoever.</w:t>
      </w:r>
      <w:r>
        <w:t xml:space="preserve">  </w:t>
      </w:r>
      <w:r w:rsidR="00EA20D8">
        <w:t>However i</w:t>
      </w:r>
      <w:r>
        <w:t xml:space="preserve">f the ice sheet does melt, what lies beneath?  </w:t>
      </w:r>
      <w:proofErr w:type="gramStart"/>
      <w:r>
        <w:t>Perhaps the remnants of a lost civilization?</w:t>
      </w:r>
      <w:proofErr w:type="gramEnd"/>
    </w:p>
    <w:p w:rsidR="00245ADF" w:rsidRDefault="00245ADF" w:rsidP="0031788D">
      <w:proofErr w:type="gramStart"/>
      <w:r w:rsidRPr="005D3540">
        <w:rPr>
          <w:b/>
        </w:rPr>
        <w:t>1 Timothy</w:t>
      </w:r>
      <w:proofErr w:type="gramEnd"/>
      <w:r w:rsidRPr="005D3540">
        <w:rPr>
          <w:b/>
        </w:rPr>
        <w:t xml:space="preserve"> 4:3</w:t>
      </w:r>
      <w:r>
        <w:t xml:space="preserve"> refers to the </w:t>
      </w:r>
      <w:r w:rsidRPr="00BF6DAA">
        <w:rPr>
          <w:i/>
        </w:rPr>
        <w:t>forbidding of marriage</w:t>
      </w:r>
      <w:r>
        <w:t xml:space="preserve"> – this could be </w:t>
      </w:r>
      <w:r w:rsidR="006E22A1">
        <w:t>interpreted</w:t>
      </w:r>
      <w:r w:rsidR="002F5D24">
        <w:t xml:space="preserve"> or translated </w:t>
      </w:r>
      <w:r w:rsidR="006E22A1">
        <w:t>as a</w:t>
      </w:r>
      <w:r>
        <w:t xml:space="preserve"> reference to </w:t>
      </w:r>
      <w:r w:rsidRPr="006E22A1">
        <w:rPr>
          <w:i/>
        </w:rPr>
        <w:t>forbidden marriage</w:t>
      </w:r>
      <w:r>
        <w:t>, meaning same-sex marriage?</w:t>
      </w:r>
      <w:r w:rsidR="00670141">
        <w:t xml:space="preserve">  The theological debate about same-sex marriage in the Christian Church is actually about the necessity of water baptism by full immersion.  Those who haven’t been fully immersed cause problems because their flesh has not been completely crucified.  I believe that when one is fully immersed, not only is one’s name written in the Lamb’s Book of Life, but every atom of one’s body is numbered. (See my thesis for more on this topic). </w:t>
      </w:r>
    </w:p>
    <w:p w:rsidR="00232B12" w:rsidRDefault="00232B12" w:rsidP="0031788D">
      <w:r>
        <w:t>A certain learned magistrate (now deceased) used to say that the two greatest evils in the world were Catholicism and Freemasonry.</w:t>
      </w:r>
    </w:p>
    <w:p w:rsidR="00933E3F" w:rsidRDefault="00232B12" w:rsidP="00933E3F">
      <w:r>
        <w:lastRenderedPageBreak/>
        <w:t>There is a lot in the news about child abuse in the Catholic Church.  Does Freemasonry have anything to hide?  The rumours are that Freemasonry used goats in some of their secret rituals.</w:t>
      </w:r>
      <w:r w:rsidR="00AB4146">
        <w:t xml:space="preserve"> Don’t call your children kids – kids </w:t>
      </w:r>
      <w:r w:rsidR="00AB4146" w:rsidRPr="00AF3A16">
        <w:rPr>
          <w:i/>
        </w:rPr>
        <w:t>are</w:t>
      </w:r>
      <w:r w:rsidR="00AB4146">
        <w:t xml:space="preserve"> baby goats!  We hope that our little ones are lambs, not kids.</w:t>
      </w:r>
      <w:r w:rsidR="00933E3F">
        <w:t xml:space="preserve"> </w:t>
      </w:r>
      <w:r w:rsidR="00933E3F" w:rsidRPr="00933E3F">
        <w:t xml:space="preserve"> </w:t>
      </w:r>
      <w:r w:rsidR="00933E3F">
        <w:t>My grade one teacher was Mrs Shepherd, and we were her little sheep.</w:t>
      </w:r>
    </w:p>
    <w:p w:rsidR="00D85450" w:rsidRDefault="00D85450" w:rsidP="0031788D">
      <w:r>
        <w:t>Donald Trump is a Freemason –</w:t>
      </w:r>
      <w:r w:rsidR="00AF3A16">
        <w:t xml:space="preserve"> </w:t>
      </w:r>
      <w:r>
        <w:t>businessmen usually are.</w:t>
      </w:r>
      <w:r w:rsidR="00AF3A16">
        <w:t xml:space="preserve"> (Except the FGBM)</w:t>
      </w:r>
      <w:r>
        <w:t xml:space="preserve">  I’ve seen </w:t>
      </w:r>
      <w:r w:rsidR="00AF3A16">
        <w:t xml:space="preserve">Trump </w:t>
      </w:r>
      <w:r>
        <w:t>give the secret sign.</w:t>
      </w:r>
      <w:r w:rsidR="004B6BFD">
        <w:t xml:space="preserve">  I believe it was Barry Smith who exposed the strong connection between the POTUS</w:t>
      </w:r>
      <w:r w:rsidR="00933E3F">
        <w:t>,</w:t>
      </w:r>
      <w:r w:rsidR="004B6BFD">
        <w:t xml:space="preserve"> Washington D.C. and Freemasonry in one of his books.</w:t>
      </w:r>
      <w:r w:rsidR="00933E3F">
        <w:t xml:space="preserve">  The plan of Washington D.C. is laid out as the Freemason’s square and compass symbol.</w:t>
      </w:r>
      <w:r>
        <w:t xml:space="preserve"> </w:t>
      </w:r>
    </w:p>
    <w:p w:rsidR="00AB00D7" w:rsidRDefault="00AB00D7" w:rsidP="00933E3F">
      <w:r>
        <w:t xml:space="preserve">Is it no coincidence that in the days of Trump, Christians are waiting for the last Trump? </w:t>
      </w:r>
    </w:p>
    <w:p w:rsidR="00933E3F" w:rsidRDefault="00933E3F" w:rsidP="00933E3F">
      <w:r>
        <w:t>Some end times teachers are saying Trump is the Anti</w:t>
      </w:r>
      <w:r w:rsidR="00AB00D7">
        <w:t>c</w:t>
      </w:r>
      <w:r>
        <w:t>hrist</w:t>
      </w:r>
      <w:proofErr w:type="gramStart"/>
      <w:r>
        <w:t>?:</w:t>
      </w:r>
      <w:proofErr w:type="gramEnd"/>
      <w:r>
        <w:t xml:space="preserve"> Google it!</w:t>
      </w:r>
    </w:p>
    <w:p w:rsidR="00933E3F" w:rsidRDefault="00933E3F" w:rsidP="00933E3F">
      <w:r>
        <w:t>(And Donald Duck is the false prophet?)</w:t>
      </w:r>
    </w:p>
    <w:p w:rsidR="001A6FAC" w:rsidRDefault="001A6FAC" w:rsidP="0031788D">
      <w:r>
        <w:t xml:space="preserve">There is a lot on the internet mocking Donald Trump – likening him to Donald Duck!  Someone has </w:t>
      </w:r>
      <w:r w:rsidR="00933E3F">
        <w:t xml:space="preserve">discovered </w:t>
      </w:r>
      <w:r>
        <w:t xml:space="preserve">that if you invert a picture of Donald Duck – you get </w:t>
      </w:r>
      <w:r w:rsidR="00C37601">
        <w:t xml:space="preserve">something that looks a bit like </w:t>
      </w:r>
      <w:r>
        <w:t>Donald Trump!</w:t>
      </w:r>
    </w:p>
    <w:p w:rsidR="00933E3F" w:rsidRDefault="00933E3F" w:rsidP="0031788D">
      <w:r>
        <w:t>God does have a sense of humour</w:t>
      </w:r>
      <w:r w:rsidR="00C37601">
        <w:t xml:space="preserve"> though</w:t>
      </w:r>
      <w:r>
        <w:t xml:space="preserve"> – only a real </w:t>
      </w:r>
      <w:r w:rsidRPr="00933E3F">
        <w:rPr>
          <w:i/>
        </w:rPr>
        <w:t>looney t</w:t>
      </w:r>
      <w:r w:rsidR="00191E69">
        <w:rPr>
          <w:i/>
        </w:rPr>
        <w:t>oon</w:t>
      </w:r>
      <w:r>
        <w:t xml:space="preserve"> would worship an image of Donald Duck!</w:t>
      </w:r>
    </w:p>
    <w:p w:rsidR="00BF6DAA" w:rsidRPr="005D3540" w:rsidRDefault="00BF6DAA" w:rsidP="0031788D">
      <w:pPr>
        <w:rPr>
          <w:b/>
        </w:rPr>
      </w:pPr>
      <w:r w:rsidRPr="005D3540">
        <w:rPr>
          <w:b/>
        </w:rPr>
        <w:t>Genealogy</w:t>
      </w:r>
    </w:p>
    <w:p w:rsidR="00BF6DAA" w:rsidRDefault="004B7AAE" w:rsidP="0031788D">
      <w:r>
        <w:t xml:space="preserve">Some amateur genealogists only research those that they are (closely) genetically related to.  </w:t>
      </w:r>
      <w:r w:rsidR="00BF6DAA">
        <w:t>Why research your distant cousin</w:t>
      </w:r>
      <w:r>
        <w:t>s and in-laws?  For two reasons:</w:t>
      </w:r>
      <w:r w:rsidR="00BF6DAA">
        <w:t xml:space="preserve">  Firstly the more genealogical research you do, the more proficient you become at it.  Secondly you may unintentionally break down somebody else’s </w:t>
      </w:r>
      <w:r w:rsidR="00BF6DAA" w:rsidRPr="00BF6DAA">
        <w:rPr>
          <w:i/>
        </w:rPr>
        <w:t>brick wall</w:t>
      </w:r>
      <w:r>
        <w:rPr>
          <w:i/>
        </w:rPr>
        <w:t>.</w:t>
      </w:r>
    </w:p>
    <w:p w:rsidR="004B7AAE" w:rsidRDefault="004B7AAE" w:rsidP="0031788D">
      <w:r>
        <w:t xml:space="preserve">My approach is to research </w:t>
      </w:r>
      <w:r w:rsidRPr="004B7AAE">
        <w:rPr>
          <w:i/>
        </w:rPr>
        <w:t>up</w:t>
      </w:r>
      <w:r>
        <w:t xml:space="preserve"> the tree to parents, grandparents, great-grandparents etc., then </w:t>
      </w:r>
      <w:r w:rsidRPr="004B7AAE">
        <w:rPr>
          <w:i/>
        </w:rPr>
        <w:t>across</w:t>
      </w:r>
      <w:r>
        <w:t xml:space="preserve"> the tree to uncles and aunties, great uncles and aunties </w:t>
      </w:r>
      <w:proofErr w:type="spellStart"/>
      <w:r>
        <w:t>etc</w:t>
      </w:r>
      <w:proofErr w:type="spellEnd"/>
      <w:r>
        <w:t xml:space="preserve">, then </w:t>
      </w:r>
      <w:r w:rsidRPr="004B7AAE">
        <w:rPr>
          <w:i/>
        </w:rPr>
        <w:t>down</w:t>
      </w:r>
      <w:r>
        <w:t xml:space="preserve"> the tree to first cousins, second cousins etc.</w:t>
      </w:r>
    </w:p>
    <w:p w:rsidR="00483A75" w:rsidRDefault="00483A75" w:rsidP="0031788D">
      <w:r>
        <w:t xml:space="preserve">My surname Gillespie is the Gaelic </w:t>
      </w:r>
      <w:proofErr w:type="spellStart"/>
      <w:r w:rsidRPr="00483A75">
        <w:rPr>
          <w:i/>
        </w:rPr>
        <w:t>Gill’easpuig</w:t>
      </w:r>
      <w:proofErr w:type="spellEnd"/>
      <w:r>
        <w:t xml:space="preserve">, meaning, </w:t>
      </w:r>
      <w:r w:rsidRPr="00483A75">
        <w:rPr>
          <w:i/>
        </w:rPr>
        <w:t>the servant of the bishop</w:t>
      </w:r>
      <w:r w:rsidR="00860F59">
        <w:t xml:space="preserve">.  It is possible </w:t>
      </w:r>
      <w:r>
        <w:t xml:space="preserve">that the bishop in question </w:t>
      </w:r>
      <w:r w:rsidR="00C718B8">
        <w:t xml:space="preserve">was </w:t>
      </w:r>
      <w:r>
        <w:t>St Patrick himself (</w:t>
      </w:r>
      <w:r w:rsidR="00860F59">
        <w:t>c.</w:t>
      </w:r>
      <w:r>
        <w:t>385-461</w:t>
      </w:r>
      <w:r w:rsidR="00860F59">
        <w:t xml:space="preserve">) and the </w:t>
      </w:r>
      <w:r w:rsidR="00C718B8">
        <w:t xml:space="preserve">original Gillespie </w:t>
      </w:r>
      <w:r w:rsidR="00860F59">
        <w:t>his servant</w:t>
      </w:r>
      <w:r>
        <w:t>.</w:t>
      </w:r>
    </w:p>
    <w:p w:rsidR="00B329D5" w:rsidRDefault="00B329D5" w:rsidP="0031788D">
      <w:r>
        <w:t>Had I d</w:t>
      </w:r>
      <w:r w:rsidR="008C6A90">
        <w:t>iscovered genealogy earlier, I may have even preferred it to physics!</w:t>
      </w:r>
    </w:p>
    <w:p w:rsidR="003029FF" w:rsidRPr="006E22A1" w:rsidRDefault="003029FF" w:rsidP="0031788D">
      <w:pPr>
        <w:rPr>
          <w:b/>
        </w:rPr>
      </w:pPr>
      <w:r w:rsidRPr="006E22A1">
        <w:rPr>
          <w:b/>
        </w:rPr>
        <w:t>Can the records be trusted?</w:t>
      </w:r>
    </w:p>
    <w:p w:rsidR="003029FF" w:rsidRDefault="003029FF" w:rsidP="0031788D">
      <w:r>
        <w:t xml:space="preserve">A rumour I have heard about someone who worked in </w:t>
      </w:r>
      <w:r w:rsidRPr="003029FF">
        <w:rPr>
          <w:i/>
        </w:rPr>
        <w:t>Hatch, Match &amp; Dispatch</w:t>
      </w:r>
      <w:r>
        <w:t xml:space="preserve"> (as it was </w:t>
      </w:r>
      <w:r w:rsidR="001D5994">
        <w:t xml:space="preserve">colloquially </w:t>
      </w:r>
      <w:r>
        <w:t xml:space="preserve">called), was that a record could be altered for sixpence!  That was a long time ago (decimal currency was introduced in 1966).  Hopefully DNA evidence </w:t>
      </w:r>
      <w:r w:rsidRPr="006E22A1">
        <w:rPr>
          <w:i/>
        </w:rPr>
        <w:t>can</w:t>
      </w:r>
      <w:r>
        <w:t xml:space="preserve"> be trusted!</w:t>
      </w:r>
      <w:r w:rsidR="00932794">
        <w:t xml:space="preserve">  Rarely an unscrupulous doctor could accept a bribe in order to swap a baby who was less than perfect with another born at the same time.  A DNA test could reveal this deception.</w:t>
      </w:r>
    </w:p>
    <w:p w:rsidR="00CE2068" w:rsidRPr="00CE2068" w:rsidRDefault="00CE2068" w:rsidP="0031788D">
      <w:pPr>
        <w:rPr>
          <w:b/>
        </w:rPr>
      </w:pPr>
      <w:r w:rsidRPr="00CE2068">
        <w:rPr>
          <w:b/>
        </w:rPr>
        <w:t>Health &amp; Medicine</w:t>
      </w:r>
    </w:p>
    <w:p w:rsidR="00BB1C70" w:rsidRDefault="00BB1C70" w:rsidP="0031788D">
      <w:r>
        <w:t xml:space="preserve">In my thesis, I mentioned my Dad’s blood pressure attacks – so high that the doctor thought the machine must be faulty.  Sadly, and somewhat predictably, he had a stroke, </w:t>
      </w:r>
      <w:r w:rsidR="00743E3E">
        <w:t xml:space="preserve">was three weeks in the stroke ward and six weeks in </w:t>
      </w:r>
      <w:r w:rsidR="003D48A7">
        <w:t>rehabilitation</w:t>
      </w:r>
      <w:r>
        <w:t xml:space="preserve">.   Yes, he was on </w:t>
      </w:r>
      <w:r w:rsidR="00743E3E">
        <w:t>medication for high blood pressure</w:t>
      </w:r>
      <w:r>
        <w:t xml:space="preserve">, </w:t>
      </w:r>
      <w:r w:rsidR="00743E3E">
        <w:t xml:space="preserve">and the point I am making is that this medication </w:t>
      </w:r>
      <w:r>
        <w:t>wasn’t enough to prevent the stroke from happening.</w:t>
      </w:r>
    </w:p>
    <w:p w:rsidR="00BB1C70" w:rsidRDefault="00BB1C70" w:rsidP="0031788D">
      <w:r>
        <w:t xml:space="preserve">Likewise, my </w:t>
      </w:r>
      <w:r w:rsidR="009213C2">
        <w:t>Mum</w:t>
      </w:r>
      <w:r>
        <w:t xml:space="preserve">, </w:t>
      </w:r>
      <w:r w:rsidR="00743E3E">
        <w:t xml:space="preserve">some </w:t>
      </w:r>
      <w:r>
        <w:t>flu season</w:t>
      </w:r>
      <w:r w:rsidR="00743E3E">
        <w:t>s ago</w:t>
      </w:r>
      <w:r w:rsidR="006E22A1">
        <w:t xml:space="preserve"> (towards the end of the season)</w:t>
      </w:r>
      <w:r>
        <w:t>, contracted the flu</w:t>
      </w:r>
      <w:r w:rsidR="003D48A7">
        <w:t xml:space="preserve"> and ended up in hospital</w:t>
      </w:r>
      <w:r>
        <w:t>, even though she had had the vaccine.</w:t>
      </w:r>
      <w:r w:rsidR="003D48A7">
        <w:t xml:space="preserve">  It turns out she had the AH3 strain, which wasn’t covered by the vaccine.  It makes logical sense that by the end of the flu season, it is the strains </w:t>
      </w:r>
      <w:r w:rsidR="003D48A7" w:rsidRPr="003D48A7">
        <w:rPr>
          <w:i/>
        </w:rPr>
        <w:t>not</w:t>
      </w:r>
      <w:r w:rsidR="003D48A7">
        <w:t xml:space="preserve"> covered by the vaccine that are the </w:t>
      </w:r>
      <w:r w:rsidR="00743E3E">
        <w:t xml:space="preserve">strains </w:t>
      </w:r>
      <w:r w:rsidR="003D48A7">
        <w:t>most prevalent.</w:t>
      </w:r>
    </w:p>
    <w:p w:rsidR="003D48A7" w:rsidRDefault="003D48A7" w:rsidP="0031788D">
      <w:r>
        <w:lastRenderedPageBreak/>
        <w:t xml:space="preserve">There are some neuroleptic medications that </w:t>
      </w:r>
      <w:r w:rsidR="00001BEE">
        <w:t xml:space="preserve">block dopamine, and </w:t>
      </w:r>
      <w:r>
        <w:t xml:space="preserve">produce </w:t>
      </w:r>
      <w:r w:rsidR="00001BEE">
        <w:t>side effects similar to Parkinson’s disease - a stooped posture and hand tremors.</w:t>
      </w:r>
    </w:p>
    <w:p w:rsidR="00AF3A16" w:rsidRDefault="00AF3A16" w:rsidP="0031788D">
      <w:r>
        <w:t xml:space="preserve">There is also a drug called </w:t>
      </w:r>
      <w:proofErr w:type="spellStart"/>
      <w:r>
        <w:t>respiridone</w:t>
      </w:r>
      <w:proofErr w:type="spellEnd"/>
      <w:r>
        <w:t>, which has been linked to causing urinary incontinence.</w:t>
      </w:r>
    </w:p>
    <w:p w:rsidR="00C576DB" w:rsidRDefault="00C576DB" w:rsidP="0031788D">
      <w:r>
        <w:t>Lithium levels must be closely monitored so that lithium toxicity (poisoning) does not occur.</w:t>
      </w:r>
    </w:p>
    <w:p w:rsidR="00343688" w:rsidRDefault="00343688" w:rsidP="0031788D">
      <w:r>
        <w:t>Warfarin is actually rat poison!  Rats eat it and bleed to death!</w:t>
      </w:r>
    </w:p>
    <w:p w:rsidR="00D570F4" w:rsidRDefault="00D570F4" w:rsidP="0031788D">
      <w:r>
        <w:t>There are two types of strokes – a blockage stroke and a bleed stroke.  Blood thinners like warfarin and aspirin are given to patients to prevent clots forming in the blood which could move to the brain and cause a blockage stroke.</w:t>
      </w:r>
      <w:r w:rsidRPr="00D570F4">
        <w:t xml:space="preserve"> </w:t>
      </w:r>
      <w:r>
        <w:t>My mum has atrial fibrillation</w:t>
      </w:r>
      <w:r w:rsidR="00CD35DA">
        <w:t xml:space="preserve">.  The medication she takes for this does not cure the atrial fibrillation, but is merely a </w:t>
      </w:r>
      <w:r>
        <w:t>blood thinner to prevent a blockage stroke.  However after my Dad had a bleed stroke, he was told not to take</w:t>
      </w:r>
      <w:r w:rsidR="00CD35DA">
        <w:t xml:space="preserve"> any blood thinners like </w:t>
      </w:r>
      <w:r>
        <w:t>aspirin anymore as it could cause another bleed stroke.</w:t>
      </w:r>
    </w:p>
    <w:p w:rsidR="000D6F18" w:rsidRDefault="00A541A4" w:rsidP="0031788D">
      <w:r>
        <w:t xml:space="preserve">In my thesis I make the distinction between drugs, which I label bad, and medicines, which I label good.  This distinction may be seen as somewhat arbitrary.  The acid test is whether they block or inhibit the Anointing, and it is for that reason that I am against </w:t>
      </w:r>
      <w:r w:rsidR="00F268C7">
        <w:t xml:space="preserve">such </w:t>
      </w:r>
      <w:r>
        <w:t>substances</w:t>
      </w:r>
      <w:r w:rsidR="00F268C7">
        <w:t xml:space="preserve">, as indeed the word </w:t>
      </w:r>
      <w:r w:rsidR="00F268C7" w:rsidRPr="00743E3E">
        <w:rPr>
          <w:i/>
        </w:rPr>
        <w:t>Anti-Christ</w:t>
      </w:r>
      <w:r w:rsidR="00F268C7">
        <w:t xml:space="preserve"> means </w:t>
      </w:r>
      <w:r w:rsidR="00F268C7" w:rsidRPr="00743E3E">
        <w:rPr>
          <w:i/>
        </w:rPr>
        <w:t>Anti-Anointing</w:t>
      </w:r>
      <w:r w:rsidR="00F268C7">
        <w:t xml:space="preserve">.  I do not </w:t>
      </w:r>
      <w:r w:rsidR="00F268C7" w:rsidRPr="0054286E">
        <w:rPr>
          <w:i/>
        </w:rPr>
        <w:t>know</w:t>
      </w:r>
      <w:r w:rsidR="00F268C7">
        <w:t xml:space="preserve"> whether all pharmaceuticals block the Anointing to some extent, or only some of them, such as the anti-psychotic (neuroleptic) medications I have experienced.</w:t>
      </w:r>
    </w:p>
    <w:p w:rsidR="00201DFD" w:rsidRDefault="00201DFD" w:rsidP="0031788D">
      <w:r>
        <w:t xml:space="preserve">If I were to </w:t>
      </w:r>
      <w:r w:rsidR="00E14A37">
        <w:t xml:space="preserve">teach </w:t>
      </w:r>
      <w:r w:rsidR="00AF3A16">
        <w:t xml:space="preserve">Christians </w:t>
      </w:r>
      <w:r>
        <w:t xml:space="preserve">to </w:t>
      </w:r>
      <w:r w:rsidR="00AF3A16">
        <w:t xml:space="preserve">start to come off their </w:t>
      </w:r>
      <w:r w:rsidR="008B1C25">
        <w:t>drugs (</w:t>
      </w:r>
      <w:r w:rsidR="00AF3A16">
        <w:t>medications</w:t>
      </w:r>
      <w:r w:rsidR="008B1C25">
        <w:t>)</w:t>
      </w:r>
      <w:r w:rsidR="00AF3A16">
        <w:t xml:space="preserve"> </w:t>
      </w:r>
      <w:r w:rsidR="00AD493C">
        <w:t>(with some exceptions</w:t>
      </w:r>
      <w:r w:rsidR="00BD2D5F">
        <w:t>*</w:t>
      </w:r>
      <w:r w:rsidR="00AD493C">
        <w:t xml:space="preserve">) </w:t>
      </w:r>
      <w:r>
        <w:t>I might get into trouble, so instead I’ll just say that Christians should keep their pharmaceutical use to a bare minimum</w:t>
      </w:r>
      <w:r w:rsidR="00A57331">
        <w:t>.</w:t>
      </w:r>
    </w:p>
    <w:p w:rsidR="005F4BDD" w:rsidRDefault="005F4BDD" w:rsidP="005F4BDD">
      <w:r>
        <w:t>Remember that a Christian’s body is the temple of the Holy Spirit, and one should not defile th</w:t>
      </w:r>
      <w:r w:rsidR="00246A0E">
        <w:t>at temple with substance abuse, and Scripture sternly warns those who would mistreat a Christian in this way (</w:t>
      </w:r>
      <w:r w:rsidR="00246A0E" w:rsidRPr="00246A0E">
        <w:rPr>
          <w:b/>
        </w:rPr>
        <w:t>1 Corinthians 3:</w:t>
      </w:r>
      <w:r w:rsidR="00246A0E">
        <w:rPr>
          <w:b/>
        </w:rPr>
        <w:t>16-</w:t>
      </w:r>
      <w:r w:rsidR="00246A0E" w:rsidRPr="00246A0E">
        <w:rPr>
          <w:b/>
        </w:rPr>
        <w:t>17</w:t>
      </w:r>
      <w:r w:rsidR="00246A0E">
        <w:t>).</w:t>
      </w:r>
    </w:p>
    <w:p w:rsidR="005F4BDD" w:rsidRDefault="005F4BDD" w:rsidP="005F4BDD">
      <w:r>
        <w:t>{</w:t>
      </w:r>
      <w:r w:rsidR="00BD2D5F">
        <w:t xml:space="preserve">(*) </w:t>
      </w:r>
      <w:r w:rsidR="00532D37">
        <w:t>The exceptions are any illnesses or conditions that</w:t>
      </w:r>
      <w:r w:rsidR="008B49E8">
        <w:t xml:space="preserve"> without medication </w:t>
      </w:r>
      <w:r w:rsidR="00532D37">
        <w:t>could be life endangering or life threatening in any way.</w:t>
      </w:r>
      <w:r>
        <w:t xml:space="preserve">  This includes organ transplant patients whose immune systems are suppressed to avoid the body rejecting the transplant.</w:t>
      </w:r>
      <w:r w:rsidRPr="005F4BDD">
        <w:t xml:space="preserve"> </w:t>
      </w:r>
      <w:r>
        <w:t xml:space="preserve"> Even a common cold can be fatal to someone whose immune system is suppressed.  We were not meant to be like cars – go to the wreckers and pick up a spare part.</w:t>
      </w:r>
      <w:r w:rsidR="00243FA3">
        <w:t xml:space="preserve">  Researchers are discovering that our immune system also has a role to pl</w:t>
      </w:r>
      <w:r w:rsidR="00973936">
        <w:t>a</w:t>
      </w:r>
      <w:r w:rsidR="00243FA3">
        <w:t xml:space="preserve">y in the suppression of </w:t>
      </w:r>
      <w:r w:rsidR="00973936">
        <w:t>mutated cells that may turn cancerous.</w:t>
      </w:r>
      <w:r>
        <w:t xml:space="preserve">}  </w:t>
      </w:r>
    </w:p>
    <w:p w:rsidR="00204582" w:rsidRDefault="00204582" w:rsidP="0031788D">
      <w:r>
        <w:t xml:space="preserve">My own </w:t>
      </w:r>
      <w:r w:rsidR="005F4BDD">
        <w:t xml:space="preserve">situation </w:t>
      </w:r>
      <w:r>
        <w:t>is</w:t>
      </w:r>
      <w:r w:rsidR="007B6148">
        <w:t xml:space="preserve"> this</w:t>
      </w:r>
      <w:r>
        <w:t xml:space="preserve">: I must take </w:t>
      </w:r>
      <w:r w:rsidR="00476825">
        <w:t>clozapine</w:t>
      </w:r>
      <w:r>
        <w:t xml:space="preserve"> for schizophrenia (the law requires me to</w:t>
      </w:r>
      <w:r w:rsidR="00D62A3C">
        <w:t xml:space="preserve"> – if I refuse then the </w:t>
      </w:r>
      <w:r w:rsidR="00460008">
        <w:t xml:space="preserve">powers </w:t>
      </w:r>
      <w:r w:rsidR="00D62A3C">
        <w:t xml:space="preserve">have the </w:t>
      </w:r>
      <w:r w:rsidR="00460008">
        <w:t>author</w:t>
      </w:r>
      <w:r w:rsidR="00D62A3C">
        <w:t>ity to medicate me by injection</w:t>
      </w:r>
      <w:r>
        <w:t xml:space="preserve">), however I don’t </w:t>
      </w:r>
      <w:r w:rsidR="002561FB" w:rsidRPr="00881D33">
        <w:rPr>
          <w:i/>
        </w:rPr>
        <w:t>have</w:t>
      </w:r>
      <w:r w:rsidR="002561FB">
        <w:t xml:space="preserve"> to </w:t>
      </w:r>
      <w:r>
        <w:t xml:space="preserve">take medication for </w:t>
      </w:r>
      <w:r w:rsidR="00301F76">
        <w:t xml:space="preserve">elevated triglycerides, high cholesterol or </w:t>
      </w:r>
      <w:r>
        <w:t xml:space="preserve">high blood pressure, even though I have these conditions.  I was </w:t>
      </w:r>
      <w:r w:rsidR="00B450AA">
        <w:t>taking t</w:t>
      </w:r>
      <w:r>
        <w:t>hese</w:t>
      </w:r>
      <w:r w:rsidR="00D62A3C">
        <w:t xml:space="preserve"> additional </w:t>
      </w:r>
      <w:r>
        <w:t xml:space="preserve">medications </w:t>
      </w:r>
      <w:r w:rsidR="002561FB">
        <w:t>(</w:t>
      </w:r>
      <w:r w:rsidR="005F4BDD">
        <w:t xml:space="preserve">gemfibrozil, </w:t>
      </w:r>
      <w:proofErr w:type="spellStart"/>
      <w:r w:rsidR="005F4BDD">
        <w:t>ro</w:t>
      </w:r>
      <w:r w:rsidR="005023E5">
        <w:t>su</w:t>
      </w:r>
      <w:r w:rsidR="005F4BDD">
        <w:t>v</w:t>
      </w:r>
      <w:r w:rsidR="005023E5">
        <w:t>a</w:t>
      </w:r>
      <w:r w:rsidR="005F4BDD">
        <w:t>statin</w:t>
      </w:r>
      <w:proofErr w:type="spellEnd"/>
      <w:r w:rsidR="005F4BDD">
        <w:t xml:space="preserve"> &amp;</w:t>
      </w:r>
      <w:r w:rsidR="00881D33">
        <w:t xml:space="preserve"> </w:t>
      </w:r>
      <w:proofErr w:type="spellStart"/>
      <w:r w:rsidR="005023E5">
        <w:t>olmesartan</w:t>
      </w:r>
      <w:proofErr w:type="spellEnd"/>
      <w:r w:rsidR="005023E5">
        <w:t>) b</w:t>
      </w:r>
      <w:r>
        <w:t xml:space="preserve">ut they made me feel sick, and I felt so much better when I stopped taking them.  (Surely I have the right over my own body to take or not </w:t>
      </w:r>
      <w:r w:rsidR="008B49E8">
        <w:t xml:space="preserve">to </w:t>
      </w:r>
      <w:r>
        <w:t>take whatever substances I choose</w:t>
      </w:r>
      <w:r w:rsidR="005F4BDD">
        <w:t xml:space="preserve"> – and of course bear the consequences</w:t>
      </w:r>
      <w:r>
        <w:t>?)</w:t>
      </w:r>
    </w:p>
    <w:p w:rsidR="005F4BDD" w:rsidRDefault="005F4BDD" w:rsidP="0031788D">
      <w:r>
        <w:t xml:space="preserve">As a Christian the Bible says the Lord has </w:t>
      </w:r>
      <w:r w:rsidR="00881D33">
        <w:t xml:space="preserve">already </w:t>
      </w:r>
      <w:r>
        <w:t xml:space="preserve">numbered my days.  So whatever I die of doesn’t really matter – be it stroke, heart attack or cancer.  And death can be fatal!  </w:t>
      </w:r>
      <w:r w:rsidR="005D1CE0">
        <w:t xml:space="preserve">Sometimes death isn’t fatal!  </w:t>
      </w:r>
      <w:r w:rsidR="00204603">
        <w:t xml:space="preserve">The Apostle Paul experienced </w:t>
      </w:r>
      <w:r w:rsidR="00204603" w:rsidRPr="007C54A9">
        <w:rPr>
          <w:i/>
        </w:rPr>
        <w:t>deaths often</w:t>
      </w:r>
      <w:r w:rsidR="00204603">
        <w:t xml:space="preserve"> (</w:t>
      </w:r>
      <w:r w:rsidR="00204603" w:rsidRPr="00204603">
        <w:rPr>
          <w:b/>
        </w:rPr>
        <w:t>2 Corinthians 11:23</w:t>
      </w:r>
      <w:r w:rsidR="00204603">
        <w:t xml:space="preserve">).  </w:t>
      </w:r>
      <w:r w:rsidR="00881D33">
        <w:t xml:space="preserve">I am called to </w:t>
      </w:r>
      <w:r w:rsidR="00881D33" w:rsidRPr="00881D33">
        <w:rPr>
          <w:i/>
        </w:rPr>
        <w:t xml:space="preserve">love not my life even </w:t>
      </w:r>
      <w:r w:rsidR="00881D33" w:rsidRPr="00881D33">
        <w:rPr>
          <w:b/>
          <w:i/>
        </w:rPr>
        <w:t>unto</w:t>
      </w:r>
      <w:r w:rsidR="00881D33" w:rsidRPr="00881D33">
        <w:rPr>
          <w:i/>
        </w:rPr>
        <w:t xml:space="preserve"> death</w:t>
      </w:r>
      <w:r w:rsidR="00881D33">
        <w:t>, b</w:t>
      </w:r>
      <w:r>
        <w:t>ut I also believe in the resurrection of the dead!</w:t>
      </w:r>
      <w:r w:rsidR="00881D33">
        <w:t xml:space="preserve">  My time is not yet – I must look after my aging parents until I have repaid them for looking after me (</w:t>
      </w:r>
      <w:r w:rsidR="00301F76" w:rsidRPr="00301F76">
        <w:rPr>
          <w:b/>
        </w:rPr>
        <w:t>1 Timothy 5:4</w:t>
      </w:r>
      <w:r w:rsidR="005D1CE0">
        <w:t>), and I have not yet completed my life’s work.</w:t>
      </w:r>
    </w:p>
    <w:p w:rsidR="00A57331" w:rsidRDefault="00A57331" w:rsidP="0031788D">
      <w:r>
        <w:t xml:space="preserve">There are some illnesses like epilepsy and schizophrenia that doctors can control but they can’t heal.  Jesus Himself said, </w:t>
      </w:r>
      <w:proofErr w:type="gramStart"/>
      <w:r>
        <w:rPr>
          <w:i/>
        </w:rPr>
        <w:t>T</w:t>
      </w:r>
      <w:r w:rsidRPr="00A57331">
        <w:rPr>
          <w:i/>
        </w:rPr>
        <w:t>his</w:t>
      </w:r>
      <w:proofErr w:type="gramEnd"/>
      <w:r w:rsidRPr="00A57331">
        <w:rPr>
          <w:i/>
        </w:rPr>
        <w:t xml:space="preserve"> kind goes not out except by prayer and fasting</w:t>
      </w:r>
      <w:r>
        <w:t xml:space="preserve">.   The </w:t>
      </w:r>
      <w:r w:rsidR="00E14A37">
        <w:t>p</w:t>
      </w:r>
      <w:r>
        <w:t xml:space="preserve">rince of Persia (a demonic prince) withstood Daniel 21 days (Daniel </w:t>
      </w:r>
      <w:r w:rsidR="00E14A37">
        <w:t>10)</w:t>
      </w:r>
      <w:r w:rsidR="009F34C4">
        <w:t>.  It’s really quite simple – you take the</w:t>
      </w:r>
      <w:r w:rsidR="004103BB">
        <w:t xml:space="preserve"> medication and </w:t>
      </w:r>
      <w:r w:rsidR="009F34C4">
        <w:t>the demon leaves you alone.  If you stop the medication the demon comes back.</w:t>
      </w:r>
    </w:p>
    <w:p w:rsidR="00E14A37" w:rsidRDefault="00E14A37" w:rsidP="0031788D">
      <w:r>
        <w:t xml:space="preserve">As the Anointing </w:t>
      </w:r>
      <w:r w:rsidR="00F052A8">
        <w:t>start</w:t>
      </w:r>
      <w:r>
        <w:t>s</w:t>
      </w:r>
      <w:r w:rsidR="00F052A8">
        <w:t xml:space="preserve"> to increase, </w:t>
      </w:r>
      <w:r>
        <w:t>then so will the miracles we all need.</w:t>
      </w:r>
    </w:p>
    <w:p w:rsidR="00BE18E2" w:rsidRDefault="00F52B1F" w:rsidP="00BD012D">
      <w:r>
        <w:lastRenderedPageBreak/>
        <w:t xml:space="preserve">Apparently what happens if one goes cold turkey on clozapine is that one experiences a </w:t>
      </w:r>
      <w:r w:rsidRPr="00F52B1F">
        <w:rPr>
          <w:i/>
        </w:rPr>
        <w:t xml:space="preserve">rebound </w:t>
      </w:r>
      <w:proofErr w:type="gramStart"/>
      <w:r w:rsidRPr="00F52B1F">
        <w:rPr>
          <w:i/>
        </w:rPr>
        <w:t>psychosis</w:t>
      </w:r>
      <w:r>
        <w:t>.</w:t>
      </w:r>
      <w:proofErr w:type="gramEnd"/>
      <w:r>
        <w:t xml:space="preserve">  </w:t>
      </w:r>
      <w:r w:rsidR="00006CF8">
        <w:t xml:space="preserve">The brain is flooded with dopamine that the clozapine was blocking.  </w:t>
      </w:r>
      <w:r w:rsidR="00BE18E2">
        <w:t xml:space="preserve">Essentially a rebound psychosis is a </w:t>
      </w:r>
      <w:r w:rsidR="005B20F8">
        <w:t>psychedelic</w:t>
      </w:r>
      <w:r w:rsidR="00BE18E2">
        <w:t xml:space="preserve"> trip, which may be a good trip or a bad one.</w:t>
      </w:r>
    </w:p>
    <w:p w:rsidR="00BE18E2" w:rsidRDefault="00BE18E2" w:rsidP="00BD012D">
      <w:r>
        <w:t>It</w:t>
      </w:r>
      <w:r w:rsidR="005B20F8">
        <w:t xml:space="preserve"> i</w:t>
      </w:r>
      <w:r>
        <w:t xml:space="preserve">s somewhat ironic that some people take drugs to have a trip, and I have to take drugs so that I </w:t>
      </w:r>
      <w:r w:rsidRPr="00264B61">
        <w:rPr>
          <w:i/>
        </w:rPr>
        <w:t>don’t</w:t>
      </w:r>
      <w:r>
        <w:t xml:space="preserve"> have a trip.</w:t>
      </w:r>
    </w:p>
    <w:p w:rsidR="005B20F8" w:rsidRDefault="005B20F8" w:rsidP="00BD012D">
      <w:r>
        <w:t xml:space="preserve">Yet the Apostle Paul wrote, </w:t>
      </w:r>
      <w:r w:rsidRPr="00264B61">
        <w:rPr>
          <w:i/>
        </w:rPr>
        <w:t xml:space="preserve">I </w:t>
      </w:r>
      <w:r w:rsidR="00264B61" w:rsidRPr="00264B61">
        <w:rPr>
          <w:i/>
        </w:rPr>
        <w:t>will</w:t>
      </w:r>
      <w:r w:rsidRPr="00264B61">
        <w:rPr>
          <w:i/>
        </w:rPr>
        <w:t xml:space="preserve"> </w:t>
      </w:r>
      <w:r w:rsidR="00264B61" w:rsidRPr="00264B61">
        <w:rPr>
          <w:i/>
        </w:rPr>
        <w:t>come</w:t>
      </w:r>
      <w:r w:rsidRPr="00264B61">
        <w:rPr>
          <w:i/>
        </w:rPr>
        <w:t xml:space="preserve"> to visions and revelations</w:t>
      </w:r>
      <w:r w:rsidR="00264B61" w:rsidRPr="00264B61">
        <w:rPr>
          <w:i/>
        </w:rPr>
        <w:t xml:space="preserve"> of the Lord</w:t>
      </w:r>
      <w:r w:rsidR="00264B61">
        <w:t xml:space="preserve"> (</w:t>
      </w:r>
      <w:r w:rsidR="00264B61" w:rsidRPr="00264B61">
        <w:rPr>
          <w:b/>
        </w:rPr>
        <w:t>2 Corinthians 12:1</w:t>
      </w:r>
      <w:r w:rsidR="00264B61">
        <w:t>).</w:t>
      </w:r>
    </w:p>
    <w:p w:rsidR="00264B61" w:rsidRDefault="00D470BA" w:rsidP="00BD012D">
      <w:r>
        <w:t xml:space="preserve">And of course </w:t>
      </w:r>
      <w:r w:rsidR="00264B61" w:rsidRPr="00D470BA">
        <w:rPr>
          <w:b/>
        </w:rPr>
        <w:t xml:space="preserve">Joel </w:t>
      </w:r>
      <w:r w:rsidRPr="00D470BA">
        <w:rPr>
          <w:b/>
        </w:rPr>
        <w:t>2:28-29</w:t>
      </w:r>
      <w:r>
        <w:t xml:space="preserve"> </w:t>
      </w:r>
      <w:r w:rsidR="00264B61">
        <w:t xml:space="preserve">says, </w:t>
      </w:r>
      <w:proofErr w:type="gramStart"/>
      <w:r>
        <w:t>I</w:t>
      </w:r>
      <w:r w:rsidR="00264B61">
        <w:t>n</w:t>
      </w:r>
      <w:proofErr w:type="gramEnd"/>
      <w:r w:rsidR="00264B61">
        <w:t xml:space="preserve"> the last days </w:t>
      </w:r>
      <w:r>
        <w:t xml:space="preserve">I will pour out my Spirit on all flesh, and your young men will see visions, and your old men dream </w:t>
      </w:r>
      <w:proofErr w:type="spellStart"/>
      <w:r>
        <w:t>dreams</w:t>
      </w:r>
      <w:r w:rsidR="00264B61">
        <w:t>etc</w:t>
      </w:r>
      <w:proofErr w:type="spellEnd"/>
      <w:r w:rsidR="00264B61">
        <w:t xml:space="preserve"> </w:t>
      </w:r>
      <w:proofErr w:type="spellStart"/>
      <w:r w:rsidR="00264B61">
        <w:t>etc</w:t>
      </w:r>
      <w:proofErr w:type="spellEnd"/>
    </w:p>
    <w:p w:rsidR="008610BD" w:rsidRDefault="00F52B1F" w:rsidP="00BD012D">
      <w:r>
        <w:t xml:space="preserve">So I continue to take my medication as prescribed.  However my dopamine levels </w:t>
      </w:r>
      <w:r w:rsidR="009F63E4">
        <w:t xml:space="preserve">sometimes </w:t>
      </w:r>
      <w:r>
        <w:t>increase so that I break through the clozapine barrier and possibly experience something similar to a rebound psychosis</w:t>
      </w:r>
      <w:r w:rsidR="00FA4395">
        <w:t>.  I</w:t>
      </w:r>
      <w:r w:rsidR="005B20F8">
        <w:t xml:space="preserve"> would describe it as an interesting trip</w:t>
      </w:r>
      <w:r w:rsidR="00FA4395">
        <w:t xml:space="preserve">!  One sees (though not very clearly) these weird looking creatures that look like they belong to the bar on </w:t>
      </w:r>
      <w:proofErr w:type="spellStart"/>
      <w:r w:rsidR="00FA4395">
        <w:t>Tatooine</w:t>
      </w:r>
      <w:proofErr w:type="spellEnd"/>
      <w:r w:rsidR="00FA4395">
        <w:t xml:space="preserve"> in the first Star Wars movie! (Or out of King James’ </w:t>
      </w:r>
      <w:proofErr w:type="spellStart"/>
      <w:r w:rsidR="00FA4395" w:rsidRPr="00FA4395">
        <w:rPr>
          <w:i/>
        </w:rPr>
        <w:t>Daemonologie</w:t>
      </w:r>
      <w:proofErr w:type="spellEnd"/>
      <w:r w:rsidR="008007DA">
        <w:rPr>
          <w:i/>
        </w:rPr>
        <w:t>.</w:t>
      </w:r>
      <w:r w:rsidR="00FA4395">
        <w:t>)</w:t>
      </w:r>
    </w:p>
    <w:p w:rsidR="00831A76" w:rsidRDefault="00831A76" w:rsidP="00831A76">
      <w:r>
        <w:t xml:space="preserve">What do you see after all the strange creatures? – </w:t>
      </w:r>
      <w:proofErr w:type="gramStart"/>
      <w:r>
        <w:t>the</w:t>
      </w:r>
      <w:proofErr w:type="gramEnd"/>
      <w:r>
        <w:t xml:space="preserve"> Lamb!</w:t>
      </w:r>
    </w:p>
    <w:p w:rsidR="008610BD" w:rsidRDefault="008610BD" w:rsidP="00BD012D">
      <w:r>
        <w:t xml:space="preserve">As I’ve had </w:t>
      </w:r>
      <w:r w:rsidR="008007DA">
        <w:t xml:space="preserve">something similar to </w:t>
      </w:r>
      <w:r>
        <w:t xml:space="preserve">a rebound psychosis then I </w:t>
      </w:r>
      <w:r w:rsidR="008007DA">
        <w:t>must have</w:t>
      </w:r>
      <w:r>
        <w:t xml:space="preserve"> beaten clozapine!</w:t>
      </w:r>
    </w:p>
    <w:p w:rsidR="008610BD" w:rsidRDefault="008007DA" w:rsidP="00BD012D">
      <w:r>
        <w:t>My dose is</w:t>
      </w:r>
      <w:r w:rsidR="008610BD">
        <w:t xml:space="preserve"> </w:t>
      </w:r>
      <w:r w:rsidR="0054286E">
        <w:t>100/</w:t>
      </w:r>
      <w:r w:rsidR="008610BD">
        <w:t>125mg</w:t>
      </w:r>
      <w:r w:rsidR="0054286E">
        <w:t xml:space="preserve"> – I </w:t>
      </w:r>
      <w:r>
        <w:t>believe</w:t>
      </w:r>
      <w:r w:rsidR="0054286E">
        <w:t xml:space="preserve"> </w:t>
      </w:r>
      <w:r>
        <w:t xml:space="preserve">clozapine </w:t>
      </w:r>
      <w:r w:rsidR="0054286E">
        <w:t>has a maximum effectiveness at about 100/125mg</w:t>
      </w:r>
      <w:r>
        <w:t>.</w:t>
      </w:r>
      <w:r w:rsidR="00495A00">
        <w:t xml:space="preserve">  Above this dosage all you get is more sedated.</w:t>
      </w:r>
    </w:p>
    <w:p w:rsidR="00731539" w:rsidRPr="004916BB" w:rsidRDefault="00731539" w:rsidP="00BD012D">
      <w:pPr>
        <w:rPr>
          <w:b/>
        </w:rPr>
      </w:pPr>
      <w:r w:rsidRPr="004916BB">
        <w:rPr>
          <w:b/>
        </w:rPr>
        <w:t>Surgery of the Soul</w:t>
      </w:r>
    </w:p>
    <w:p w:rsidR="00731539" w:rsidRDefault="00731539" w:rsidP="00BD012D">
      <w:r>
        <w:t>There is nothing too hard for the Lord – if our hearts are hard, Jesus can give us a heart transplant.</w:t>
      </w:r>
      <w:r w:rsidR="003F37D7">
        <w:t xml:space="preserve">  (We need a soft heart so that God’s Divine Agape Love can flow through us.)</w:t>
      </w:r>
      <w:r>
        <w:t xml:space="preserve">  If our mind is causing problems, Jesus can give us a brain</w:t>
      </w:r>
      <w:r w:rsidR="004916BB">
        <w:t xml:space="preserve"> transplant.  If </w:t>
      </w:r>
      <w:r>
        <w:t>our eyes are full of adultery, then Jesus can give us eye transplant</w:t>
      </w:r>
      <w:r w:rsidR="004916BB">
        <w:t>s</w:t>
      </w:r>
      <w:r>
        <w:t>.</w:t>
      </w:r>
    </w:p>
    <w:p w:rsidR="004916BB" w:rsidRDefault="004916BB" w:rsidP="00BD012D">
      <w:r>
        <w:t xml:space="preserve">Jesus said that during the end times many will fall away (from Grace), hate each other and betray each other – but this is not final – we can be restored, God’s love can replace hate, and betrayals repented of and forgiven.  Jesus told us to forgive our brother not 7 times, but </w:t>
      </w:r>
      <w:r w:rsidRPr="004916BB">
        <w:rPr>
          <w:i/>
        </w:rPr>
        <w:t>7</w:t>
      </w:r>
      <w:r w:rsidR="003F37D7">
        <w:rPr>
          <w:i/>
        </w:rPr>
        <w:t xml:space="preserve">0 </w:t>
      </w:r>
      <w:r w:rsidRPr="004916BB">
        <w:rPr>
          <w:i/>
        </w:rPr>
        <w:t>times</w:t>
      </w:r>
      <w:r w:rsidR="003F37D7">
        <w:rPr>
          <w:i/>
        </w:rPr>
        <w:t xml:space="preserve"> 7</w:t>
      </w:r>
      <w:r w:rsidR="003F37D7">
        <w:t xml:space="preserve"> (</w:t>
      </w:r>
      <w:r w:rsidR="003F37D7" w:rsidRPr="003F37D7">
        <w:rPr>
          <w:b/>
        </w:rPr>
        <w:t>Matthew 18:22</w:t>
      </w:r>
      <w:r>
        <w:t>)</w:t>
      </w:r>
      <w:r w:rsidR="003F37D7">
        <w:t>.</w:t>
      </w:r>
    </w:p>
    <w:p w:rsidR="00676FA9" w:rsidRDefault="00676FA9" w:rsidP="00BD012D">
      <w:r>
        <w:t xml:space="preserve">All unrighteousness is sin:  there is uncleanness, evil, wickedness, and worst of all, iniquity.  In the last days, </w:t>
      </w:r>
      <w:r w:rsidRPr="0025783D">
        <w:rPr>
          <w:i/>
        </w:rPr>
        <w:t xml:space="preserve">iniquity </w:t>
      </w:r>
      <w:r w:rsidR="0025783D" w:rsidRPr="0025783D">
        <w:rPr>
          <w:i/>
        </w:rPr>
        <w:t>will be</w:t>
      </w:r>
      <w:r w:rsidRPr="0025783D">
        <w:rPr>
          <w:i/>
        </w:rPr>
        <w:t xml:space="preserve"> multiplied, and most men’s love will grow cold</w:t>
      </w:r>
      <w:r w:rsidR="0025783D">
        <w:t xml:space="preserve"> (</w:t>
      </w:r>
      <w:r>
        <w:t xml:space="preserve">but not God’s Divine Agape Love, for this Love </w:t>
      </w:r>
      <w:proofErr w:type="gramStart"/>
      <w:r>
        <w:t>never</w:t>
      </w:r>
      <w:proofErr w:type="gramEnd"/>
      <w:r>
        <w:t xml:space="preserve"> fails</w:t>
      </w:r>
      <w:r w:rsidR="0025783D">
        <w:t>)</w:t>
      </w:r>
      <w:r>
        <w:t>.</w:t>
      </w:r>
      <w:r w:rsidR="0025783D">
        <w:t xml:space="preserve">  </w:t>
      </w:r>
      <w:r w:rsidR="0025783D" w:rsidRPr="0025783D">
        <w:rPr>
          <w:i/>
        </w:rPr>
        <w:t>But He that endures to the end will be saved</w:t>
      </w:r>
      <w:r w:rsidR="0025783D">
        <w:t xml:space="preserve"> </w:t>
      </w:r>
      <w:r w:rsidR="0025783D">
        <w:t>(</w:t>
      </w:r>
      <w:r w:rsidR="0025783D" w:rsidRPr="0025783D">
        <w:rPr>
          <w:b/>
        </w:rPr>
        <w:t>Matthew 24:12</w:t>
      </w:r>
      <w:r w:rsidR="0025783D">
        <w:t>)</w:t>
      </w:r>
      <w:r w:rsidR="0025783D">
        <w:t>.</w:t>
      </w:r>
    </w:p>
    <w:p w:rsidR="00516015" w:rsidRPr="00DF123D" w:rsidRDefault="00516015" w:rsidP="00BD012D">
      <w:pPr>
        <w:rPr>
          <w:b/>
        </w:rPr>
      </w:pPr>
      <w:r w:rsidRPr="00DF123D">
        <w:rPr>
          <w:b/>
        </w:rPr>
        <w:t>Overcoming the Wicked One</w:t>
      </w:r>
    </w:p>
    <w:p w:rsidR="00516015" w:rsidRPr="00DF123D" w:rsidRDefault="00516015" w:rsidP="00BD012D">
      <w:r w:rsidRPr="00DF123D">
        <w:rPr>
          <w:i/>
        </w:rPr>
        <w:t xml:space="preserve">I write to you young men, </w:t>
      </w:r>
      <w:r w:rsidR="00DF123D" w:rsidRPr="00DF123D">
        <w:rPr>
          <w:i/>
        </w:rPr>
        <w:t xml:space="preserve">because </w:t>
      </w:r>
      <w:r w:rsidRPr="00DF123D">
        <w:rPr>
          <w:i/>
        </w:rPr>
        <w:t>you have overcome the wicked one</w:t>
      </w:r>
      <w:r>
        <w:t xml:space="preserve"> (</w:t>
      </w:r>
      <w:r w:rsidRPr="00DF123D">
        <w:rPr>
          <w:b/>
        </w:rPr>
        <w:t>1 John</w:t>
      </w:r>
      <w:r w:rsidR="00DF123D" w:rsidRPr="00DF123D">
        <w:rPr>
          <w:b/>
        </w:rPr>
        <w:t xml:space="preserve"> 2:13-14</w:t>
      </w:r>
      <w:r>
        <w:t xml:space="preserve">).  Who is the wicked one? - </w:t>
      </w:r>
      <w:proofErr w:type="gramStart"/>
      <w:r>
        <w:t>see</w:t>
      </w:r>
      <w:proofErr w:type="gramEnd"/>
      <w:r>
        <w:t xml:space="preserve"> </w:t>
      </w:r>
      <w:r w:rsidRPr="00516015">
        <w:rPr>
          <w:b/>
        </w:rPr>
        <w:t>Zechariah 5:5-11</w:t>
      </w:r>
      <w:r w:rsidR="00DF123D">
        <w:t xml:space="preserve">.  </w:t>
      </w:r>
      <w:r w:rsidR="00A24F69">
        <w:t xml:space="preserve">Wickedness is portrayed as a woman thrust into a basket, and carried to Shinar (Babylon).  </w:t>
      </w:r>
      <w:r w:rsidR="00DF123D">
        <w:t xml:space="preserve">This Scripture also mentions </w:t>
      </w:r>
      <w:r w:rsidR="00DF123D" w:rsidRPr="00DF123D">
        <w:rPr>
          <w:i/>
        </w:rPr>
        <w:t>two women with wings like storks</w:t>
      </w:r>
      <w:r w:rsidR="00DF123D">
        <w:t xml:space="preserve"> – feminine angels.</w:t>
      </w:r>
    </w:p>
    <w:p w:rsidR="00D92145" w:rsidRPr="00F53C72" w:rsidRDefault="00D92145" w:rsidP="00BD012D">
      <w:pPr>
        <w:rPr>
          <w:b/>
        </w:rPr>
      </w:pPr>
      <w:r w:rsidRPr="00F53C72">
        <w:rPr>
          <w:b/>
        </w:rPr>
        <w:t>Take particular note of this next paragraph – it mysteriously vanished from my computer and I had to re-type it</w:t>
      </w:r>
      <w:r w:rsidR="00F53C72">
        <w:rPr>
          <w:b/>
        </w:rPr>
        <w:t xml:space="preserve"> in</w:t>
      </w:r>
      <w:r w:rsidRPr="00F53C72">
        <w:rPr>
          <w:b/>
        </w:rPr>
        <w:t xml:space="preserve">.  </w:t>
      </w:r>
      <w:r w:rsidR="00F53C72">
        <w:rPr>
          <w:b/>
        </w:rPr>
        <w:t>However I keep multiple copies of all my writing</w:t>
      </w:r>
      <w:r w:rsidR="00032E49">
        <w:rPr>
          <w:b/>
        </w:rPr>
        <w:t>s</w:t>
      </w:r>
      <w:r w:rsidR="00F53C72">
        <w:rPr>
          <w:b/>
        </w:rPr>
        <w:t xml:space="preserve"> just in case of this very eventuality.  </w:t>
      </w:r>
      <w:r w:rsidRPr="00F53C72">
        <w:rPr>
          <w:b/>
        </w:rPr>
        <w:t xml:space="preserve">Clearly the </w:t>
      </w:r>
      <w:r w:rsidR="00F53C72" w:rsidRPr="00F53C72">
        <w:rPr>
          <w:b/>
        </w:rPr>
        <w:t>forces of evil do not want this truth revealed:</w:t>
      </w:r>
    </w:p>
    <w:p w:rsidR="00D92145" w:rsidRPr="00F53C72" w:rsidRDefault="00D92145" w:rsidP="00BD012D">
      <w:pPr>
        <w:rPr>
          <w:b/>
        </w:rPr>
      </w:pPr>
      <w:r w:rsidRPr="00F53C72">
        <w:rPr>
          <w:b/>
        </w:rPr>
        <w:t xml:space="preserve">Clozapine to an Anointed Christian is like Kryptonite to Superman!  (And you thought chemical weapons were banned?)  I take my clozapine just before bedtime.  First thing in the morning, I’m a cot case, suffering from a </w:t>
      </w:r>
      <w:r w:rsidRPr="00F53C72">
        <w:rPr>
          <w:b/>
          <w:i/>
        </w:rPr>
        <w:t>medication hangover</w:t>
      </w:r>
      <w:r w:rsidRPr="00F53C72">
        <w:rPr>
          <w:b/>
        </w:rPr>
        <w:t>!  Until the clozapine wears off (it has a half-life of about 14 hours</w:t>
      </w:r>
      <w:r w:rsidR="00D15439">
        <w:rPr>
          <w:b/>
        </w:rPr>
        <w:t>, though this varies from person to person</w:t>
      </w:r>
      <w:r w:rsidRPr="00F53C72">
        <w:rPr>
          <w:b/>
        </w:rPr>
        <w:t xml:space="preserve">) and the Anointing returns, and then, </w:t>
      </w:r>
      <w:r w:rsidRPr="00F53C72">
        <w:rPr>
          <w:b/>
          <w:i/>
        </w:rPr>
        <w:t>I can do all things through Christ (= Anointing) that strengthens me!</w:t>
      </w:r>
    </w:p>
    <w:p w:rsidR="00F53C72" w:rsidRDefault="00F53C72" w:rsidP="00BD012D">
      <w:r>
        <w:t>It is clear that the evil one is trying to prevent the manifestation of the Sons of God!</w:t>
      </w:r>
      <w:r w:rsidR="00032E49">
        <w:t xml:space="preserve">  (</w:t>
      </w:r>
      <w:r w:rsidR="00032E49" w:rsidRPr="00032E49">
        <w:rPr>
          <w:b/>
        </w:rPr>
        <w:t>Romans 8:19</w:t>
      </w:r>
      <w:r w:rsidR="00032E49">
        <w:t>)</w:t>
      </w:r>
    </w:p>
    <w:p w:rsidR="00BD012D" w:rsidRDefault="00BD012D" w:rsidP="00BD012D">
      <w:r>
        <w:lastRenderedPageBreak/>
        <w:t>Thankfully after 11 years on other anti-psychotic medications, and 20</w:t>
      </w:r>
      <w:r w:rsidR="00006CF8">
        <w:t>+</w:t>
      </w:r>
      <w:r>
        <w:t xml:space="preserve"> years on </w:t>
      </w:r>
      <w:r w:rsidR="008610BD">
        <w:t>c</w:t>
      </w:r>
      <w:r>
        <w:t>lozapine, my tribulation is coming to an end.  I pray your tribulation is much shorter than mine!</w:t>
      </w:r>
    </w:p>
    <w:p w:rsidR="00EB4314" w:rsidRPr="00EB4314" w:rsidRDefault="00EB4314" w:rsidP="00BD012D">
      <w:pPr>
        <w:rPr>
          <w:b/>
        </w:rPr>
      </w:pPr>
      <w:r w:rsidRPr="00EB4314">
        <w:rPr>
          <w:b/>
        </w:rPr>
        <w:t>Putting the Anointing back into the Bible</w:t>
      </w:r>
    </w:p>
    <w:p w:rsidR="00EB4314" w:rsidRDefault="00EB4314" w:rsidP="00BD012D">
      <w:r>
        <w:t xml:space="preserve">I’ve already mentioned in my thesis that I believe the evil one took one thing out of the Revelation – the Anointing. </w:t>
      </w:r>
      <w:proofErr w:type="gramStart"/>
      <w:r>
        <w:t>(And then thought that nobody would be game enough to put it back in again</w:t>
      </w:r>
      <w:r w:rsidR="00196FDF">
        <w:t>!)</w:t>
      </w:r>
      <w:proofErr w:type="gramEnd"/>
      <w:r w:rsidR="00B45C17">
        <w:t xml:space="preserve">  But Revelation 6:6 says, </w:t>
      </w:r>
      <w:proofErr w:type="gramStart"/>
      <w:r w:rsidR="00B45C17" w:rsidRPr="00B45C17">
        <w:rPr>
          <w:i/>
        </w:rPr>
        <w:t>Do</w:t>
      </w:r>
      <w:proofErr w:type="gramEnd"/>
      <w:r w:rsidR="00B45C17" w:rsidRPr="00B45C17">
        <w:rPr>
          <w:i/>
        </w:rPr>
        <w:t xml:space="preserve"> not harm the oil</w:t>
      </w:r>
      <w:r w:rsidR="00B45C17">
        <w:t xml:space="preserve"> (Anointing) </w:t>
      </w:r>
      <w:r w:rsidR="00B45C17" w:rsidRPr="00B45C17">
        <w:rPr>
          <w:i/>
        </w:rPr>
        <w:t>and the wine</w:t>
      </w:r>
      <w:r w:rsidR="00B45C17">
        <w:t xml:space="preserve"> (Blood)!</w:t>
      </w:r>
    </w:p>
    <w:p w:rsidR="00EB4314" w:rsidRDefault="00EB4314" w:rsidP="00BD012D">
      <w:r>
        <w:t>Christ = Messiah = Anointed, so:</w:t>
      </w:r>
    </w:p>
    <w:p w:rsidR="00EB4314" w:rsidRDefault="00EB4314" w:rsidP="00BD012D">
      <w:r>
        <w:t>Jesus Christ = Jesus the Anointed One</w:t>
      </w:r>
    </w:p>
    <w:p w:rsidR="00EB4314" w:rsidRDefault="00EB4314" w:rsidP="00BD012D">
      <w:r>
        <w:t>The Spirit of Christ = the Anointed Spirit</w:t>
      </w:r>
    </w:p>
    <w:p w:rsidR="00EB4314" w:rsidRDefault="00EB4314" w:rsidP="00BD012D">
      <w:r>
        <w:t xml:space="preserve">Christian = </w:t>
      </w:r>
      <w:r w:rsidRPr="00A77A44">
        <w:rPr>
          <w:i/>
        </w:rPr>
        <w:t>an</w:t>
      </w:r>
      <w:r>
        <w:t xml:space="preserve"> Anointed one</w:t>
      </w:r>
      <w:r w:rsidR="00BD012D">
        <w:t xml:space="preserve"> </w:t>
      </w:r>
      <w:r w:rsidR="00196FDF">
        <w:t xml:space="preserve">or a follower of </w:t>
      </w:r>
      <w:r w:rsidR="00196FDF" w:rsidRPr="00A77A44">
        <w:rPr>
          <w:i/>
        </w:rPr>
        <w:t>the</w:t>
      </w:r>
      <w:r w:rsidR="00196FDF">
        <w:t xml:space="preserve"> Anointed One</w:t>
      </w:r>
    </w:p>
    <w:p w:rsidR="00FB651B" w:rsidRDefault="00FB651B" w:rsidP="00FB651B">
      <w:r>
        <w:t>When the Anointing is strong enough, you don’t have to do anything - the miracles just happen!</w:t>
      </w:r>
    </w:p>
    <w:p w:rsidR="003029FF" w:rsidRPr="001825A6" w:rsidRDefault="003029FF" w:rsidP="003029FF">
      <w:pPr>
        <w:rPr>
          <w:b/>
        </w:rPr>
      </w:pPr>
      <w:r w:rsidRPr="001825A6">
        <w:rPr>
          <w:b/>
        </w:rPr>
        <w:t xml:space="preserve">The </w:t>
      </w:r>
      <w:r w:rsidR="001825A6" w:rsidRPr="001825A6">
        <w:rPr>
          <w:b/>
        </w:rPr>
        <w:t>Apocalypse</w:t>
      </w:r>
      <w:r w:rsidRPr="001825A6">
        <w:rPr>
          <w:b/>
        </w:rPr>
        <w:t xml:space="preserve"> – What do I teach?</w:t>
      </w:r>
    </w:p>
    <w:p w:rsidR="003029FF" w:rsidRDefault="003029FF" w:rsidP="003029FF">
      <w:r>
        <w:t xml:space="preserve">There are </w:t>
      </w:r>
      <w:r w:rsidR="001825A6">
        <w:t xml:space="preserve">so </w:t>
      </w:r>
      <w:r>
        <w:t>many interpretations of The Book of Revelation, aka The Apocalypse</w:t>
      </w:r>
      <w:r w:rsidR="001825A6">
        <w:t xml:space="preserve">, that I don’t really know what to teach!  </w:t>
      </w:r>
      <w:r>
        <w:t xml:space="preserve">See, for example, </w:t>
      </w:r>
      <w:r w:rsidRPr="00DB0094">
        <w:rPr>
          <w:i/>
        </w:rPr>
        <w:t>The Apocalypse</w:t>
      </w:r>
      <w:r>
        <w:t xml:space="preserve"> by </w:t>
      </w:r>
      <w:proofErr w:type="spellStart"/>
      <w:r>
        <w:t>Seiss</w:t>
      </w:r>
      <w:proofErr w:type="spellEnd"/>
      <w:r>
        <w:t xml:space="preserve">.  On the topic of the Four Horseman, what I present here is the interpretation that I like the best, which I believe is also the most profound.  I ask the question, </w:t>
      </w:r>
      <w:proofErr w:type="gramStart"/>
      <w:r w:rsidRPr="00A05E5A">
        <w:rPr>
          <w:i/>
        </w:rPr>
        <w:t>What</w:t>
      </w:r>
      <w:proofErr w:type="gramEnd"/>
      <w:r w:rsidRPr="00A05E5A">
        <w:rPr>
          <w:i/>
        </w:rPr>
        <w:t xml:space="preserve"> motivates us?</w:t>
      </w:r>
    </w:p>
    <w:p w:rsidR="003029FF" w:rsidRDefault="003029FF" w:rsidP="003029FF">
      <w:r>
        <w:t>The White Horse and Rider</w:t>
      </w:r>
    </w:p>
    <w:p w:rsidR="003029FF" w:rsidRDefault="003029FF" w:rsidP="003029FF">
      <w:r>
        <w:t xml:space="preserve">The Rider of the White Horse represents Love.  Love conquers all, is a proverb we are familiar with.  Love goes out </w:t>
      </w:r>
      <w:r w:rsidRPr="00EA7C2A">
        <w:rPr>
          <w:i/>
        </w:rPr>
        <w:t>conquering, and to conquer</w:t>
      </w:r>
      <w:r>
        <w:t>.  This also describes the advance of God’s Kingdom, for God is Love, and the progress of the Christian Gospel.  God’s Kingdom is united by Love.</w:t>
      </w:r>
    </w:p>
    <w:p w:rsidR="00AB3584" w:rsidRDefault="00AB3584" w:rsidP="003029FF">
      <w:r>
        <w:t>And yet the general consensus is that the White Horse and Rider represents selfish ambition – possibly a double meaning?</w:t>
      </w:r>
    </w:p>
    <w:p w:rsidR="003029FF" w:rsidRDefault="003029FF" w:rsidP="003029FF">
      <w:r>
        <w:t>The Red Horse and Rider</w:t>
      </w:r>
    </w:p>
    <w:p w:rsidR="003029FF" w:rsidRDefault="003029FF" w:rsidP="003029FF">
      <w:r>
        <w:t xml:space="preserve">If the first motivating force is Love, what can the second be but hate?  </w:t>
      </w:r>
      <w:proofErr w:type="gramStart"/>
      <w:r>
        <w:t>Love builds up, but hate</w:t>
      </w:r>
      <w:proofErr w:type="gramEnd"/>
      <w:r>
        <w:t xml:space="preserve"> tears down and destroys.  Hate is the work of the evil one.  He who hates his brother is a murderer (quote), and </w:t>
      </w:r>
      <w:proofErr w:type="spellStart"/>
      <w:proofErr w:type="gramStart"/>
      <w:r>
        <w:t>satan</w:t>
      </w:r>
      <w:proofErr w:type="spellEnd"/>
      <w:proofErr w:type="gramEnd"/>
      <w:r>
        <w:t xml:space="preserve"> was a murderer from the beginning.  Satan’s kingdom is divided by hate, and as Satan’s kingdom is divided, </w:t>
      </w:r>
      <w:proofErr w:type="gramStart"/>
      <w:r>
        <w:t>then</w:t>
      </w:r>
      <w:proofErr w:type="gramEnd"/>
      <w:r>
        <w:t xml:space="preserve"> it is fallen.  The sword represents all the killing, wars and bloodshed throughout the entire world.</w:t>
      </w:r>
    </w:p>
    <w:p w:rsidR="003029FF" w:rsidRDefault="003029FF" w:rsidP="003029FF">
      <w:r>
        <w:t>The Black Horse and Rider</w:t>
      </w:r>
    </w:p>
    <w:p w:rsidR="003029FF" w:rsidRDefault="003029FF" w:rsidP="003029FF">
      <w:r>
        <w:t>If we are not motivated by love or by hate, what else is there but money – a denarius (penny in the KJV) is a day’s wage. Trading (scales), buying and selling, commerce and economics, the world financial system – all make up the black horse.</w:t>
      </w:r>
    </w:p>
    <w:p w:rsidR="003029FF" w:rsidRDefault="003029FF" w:rsidP="003029FF">
      <w:r>
        <w:t>The Pale Horse and Rider</w:t>
      </w:r>
    </w:p>
    <w:p w:rsidR="003029FF" w:rsidRDefault="003029FF" w:rsidP="003029FF">
      <w:r>
        <w:t xml:space="preserve">John identifies the rider as Death.  Death or the fear of Death can be a motivating force for many – even if it means making out a bucket list! (As a fan of cryptic crosswords, the connection </w:t>
      </w:r>
      <w:r w:rsidRPr="009C2FBA">
        <w:rPr>
          <w:i/>
        </w:rPr>
        <w:t>bucket = pail = pale</w:t>
      </w:r>
      <w:r>
        <w:t xml:space="preserve"> comes to mind!)</w:t>
      </w:r>
    </w:p>
    <w:p w:rsidR="00343688" w:rsidRDefault="00343688" w:rsidP="00343688">
      <w:r>
        <w:t>Hades follows cleaning up the horse manure and putting it into bucket!  (</w:t>
      </w:r>
      <w:proofErr w:type="gramStart"/>
      <w:r>
        <w:t xml:space="preserve">Which is about the only </w:t>
      </w:r>
      <w:r w:rsidR="00731539">
        <w:t xml:space="preserve">honest </w:t>
      </w:r>
      <w:r>
        <w:t>way to make money from horses!</w:t>
      </w:r>
      <w:proofErr w:type="gramEnd"/>
      <w:r w:rsidR="00731539">
        <w:t>)</w:t>
      </w:r>
    </w:p>
    <w:p w:rsidR="00343688" w:rsidRDefault="00343688" w:rsidP="00343688">
      <w:r>
        <w:t xml:space="preserve">The devil is a defeated foe – he just doesn’t know it!  He comes down in great wrath when he </w:t>
      </w:r>
      <w:r w:rsidRPr="009C1FCE">
        <w:rPr>
          <w:i/>
        </w:rPr>
        <w:t>realises</w:t>
      </w:r>
      <w:r>
        <w:t xml:space="preserve"> he is a defeated foe.</w:t>
      </w:r>
    </w:p>
    <w:p w:rsidR="00343688" w:rsidRDefault="00343688" w:rsidP="00343688">
      <w:r>
        <w:lastRenderedPageBreak/>
        <w:t>They’re actually trying to save the devil!  I think that’s a lost cause!</w:t>
      </w:r>
    </w:p>
    <w:p w:rsidR="000E768C" w:rsidRDefault="000E768C" w:rsidP="0031788D">
      <w:r w:rsidRPr="000E768C">
        <w:rPr>
          <w:i/>
        </w:rPr>
        <w:t>A week is a long time in politics</w:t>
      </w:r>
      <w:r>
        <w:t xml:space="preserve">, goes the saying.  The same crowd that was shouting </w:t>
      </w:r>
      <w:r w:rsidRPr="000E768C">
        <w:rPr>
          <w:i/>
        </w:rPr>
        <w:t>Hosanna to the King</w:t>
      </w:r>
      <w:r>
        <w:t xml:space="preserve"> as Jesus rode into Jerusalem, within a week was shouting for Him to be crucified.  And if they did that to the Son of God, what would they do to any mere mortal?  Jesus went from Hero to zero and, when He rose again, back to Hero.</w:t>
      </w:r>
    </w:p>
    <w:p w:rsidR="00184D23" w:rsidRDefault="00184D23" w:rsidP="0031788D">
      <w:r>
        <w:t xml:space="preserve">Cults tend to prey on weak minded individuals who can’t read and think for themselves.  So it’s important to know what a religious group believes before you join it.  </w:t>
      </w:r>
      <w:r w:rsidR="000C48B9">
        <w:t>R</w:t>
      </w:r>
      <w:r>
        <w:t xml:space="preserve">eligious </w:t>
      </w:r>
      <w:r w:rsidR="000C48B9">
        <w:t xml:space="preserve">people </w:t>
      </w:r>
      <w:r>
        <w:t>can have</w:t>
      </w:r>
      <w:r w:rsidR="00CA3756">
        <w:t xml:space="preserve"> PhD</w:t>
      </w:r>
      <w:r>
        <w:t>s in theology, but forget that God is good and the devil is evil</w:t>
      </w:r>
      <w:r w:rsidR="000C48B9">
        <w:t>.</w:t>
      </w:r>
      <w:r w:rsidR="009D1955">
        <w:t xml:space="preserve">  </w:t>
      </w:r>
      <w:r w:rsidR="003D5D96">
        <w:t xml:space="preserve">I heard of a professor of religion who didn’t even believe in God!  </w:t>
      </w:r>
      <w:r w:rsidR="009D1955" w:rsidRPr="004410FA">
        <w:rPr>
          <w:b/>
        </w:rPr>
        <w:t>Hebrews</w:t>
      </w:r>
      <w:r w:rsidR="009D1955">
        <w:t xml:space="preserve"> has the mind of God but </w:t>
      </w:r>
      <w:r w:rsidR="009D1955" w:rsidRPr="004410FA">
        <w:rPr>
          <w:b/>
        </w:rPr>
        <w:t>1 John</w:t>
      </w:r>
      <w:r w:rsidR="009D1955">
        <w:t xml:space="preserve"> has the heart of God.  According to my Strong’s concordance, </w:t>
      </w:r>
      <w:r w:rsidR="009D1955" w:rsidRPr="004410FA">
        <w:rPr>
          <w:b/>
        </w:rPr>
        <w:t>Hebrews</w:t>
      </w:r>
      <w:r w:rsidR="009D1955">
        <w:t xml:space="preserve"> mentions </w:t>
      </w:r>
      <w:r w:rsidR="009D1955" w:rsidRPr="007D64DD">
        <w:rPr>
          <w:i/>
        </w:rPr>
        <w:t>love</w:t>
      </w:r>
      <w:r w:rsidR="009D1955">
        <w:t xml:space="preserve"> 3 times, but </w:t>
      </w:r>
      <w:r w:rsidR="009D1955" w:rsidRPr="004410FA">
        <w:rPr>
          <w:b/>
        </w:rPr>
        <w:t>1 John</w:t>
      </w:r>
      <w:r w:rsidR="009D1955">
        <w:t xml:space="preserve"> mentions </w:t>
      </w:r>
      <w:r w:rsidR="009D1955" w:rsidRPr="007D64DD">
        <w:rPr>
          <w:i/>
        </w:rPr>
        <w:t>love</w:t>
      </w:r>
      <w:r w:rsidR="009D1955">
        <w:t xml:space="preserve"> 33 times</w:t>
      </w:r>
      <w:r w:rsidR="00403B73">
        <w:t xml:space="preserve"> and </w:t>
      </w:r>
      <w:r w:rsidR="00403B73" w:rsidRPr="007D64DD">
        <w:rPr>
          <w:i/>
        </w:rPr>
        <w:t>loved</w:t>
      </w:r>
      <w:r w:rsidR="00403B73">
        <w:t xml:space="preserve"> </w:t>
      </w:r>
      <w:r w:rsidR="007D64DD">
        <w:t xml:space="preserve">4 </w:t>
      </w:r>
      <w:r w:rsidR="00403B73">
        <w:t>times</w:t>
      </w:r>
      <w:r w:rsidR="009D1955">
        <w:t>!</w:t>
      </w:r>
      <w:r w:rsidR="009B09BE">
        <w:t xml:space="preserve">  (33+4=37)</w:t>
      </w:r>
    </w:p>
    <w:p w:rsidR="009D1955" w:rsidRDefault="00184D23" w:rsidP="0031788D">
      <w:r>
        <w:t xml:space="preserve">One pastor would often express his dismay at </w:t>
      </w:r>
      <w:r w:rsidRPr="00184D23">
        <w:rPr>
          <w:i/>
        </w:rPr>
        <w:t>independent Christians</w:t>
      </w:r>
      <w:r>
        <w:t xml:space="preserve"> – in my case, this is the result of being led astray by a well-intended but misguided religious group.  </w:t>
      </w:r>
      <w:r w:rsidR="000C48B9">
        <w:t xml:space="preserve">One could argue that independent Christians are </w:t>
      </w:r>
      <w:r>
        <w:t>the result of independent churches!</w:t>
      </w:r>
    </w:p>
    <w:p w:rsidR="000E768C" w:rsidRDefault="009D1955" w:rsidP="0031788D">
      <w:r>
        <w:t xml:space="preserve">We all have problems to work through, but what sort of shepherd would throw a sick lamb out of the fold and into </w:t>
      </w:r>
      <w:r w:rsidR="00126FC4">
        <w:t xml:space="preserve">the </w:t>
      </w:r>
      <w:r w:rsidR="00671B9D">
        <w:t>domain</w:t>
      </w:r>
      <w:r>
        <w:t xml:space="preserve"> of the wolves?</w:t>
      </w:r>
      <w:r w:rsidR="00184D23">
        <w:t xml:space="preserve">  </w:t>
      </w:r>
      <w:r w:rsidR="007D64DD">
        <w:t xml:space="preserve">However </w:t>
      </w:r>
      <w:r w:rsidR="000E768C">
        <w:t xml:space="preserve">if your church </w:t>
      </w:r>
      <w:r w:rsidR="007D64DD">
        <w:t xml:space="preserve">does </w:t>
      </w:r>
      <w:r w:rsidR="000E768C">
        <w:t xml:space="preserve">kick you out, then there’s even a passage in Scripture for that eventuality.  See </w:t>
      </w:r>
      <w:r w:rsidR="000E768C" w:rsidRPr="00184D23">
        <w:rPr>
          <w:b/>
        </w:rPr>
        <w:t>Hebrews</w:t>
      </w:r>
      <w:r w:rsidR="00184D23" w:rsidRPr="00184D23">
        <w:rPr>
          <w:b/>
        </w:rPr>
        <w:t xml:space="preserve"> 13:12-14</w:t>
      </w:r>
      <w:r w:rsidR="00184D23">
        <w:t xml:space="preserve">.  The city </w:t>
      </w:r>
      <w:r w:rsidR="000C48B9">
        <w:t xml:space="preserve">I am </w:t>
      </w:r>
      <w:proofErr w:type="gramStart"/>
      <w:r w:rsidR="000C48B9">
        <w:t>seeking,</w:t>
      </w:r>
      <w:proofErr w:type="gramEnd"/>
      <w:r w:rsidR="000C48B9">
        <w:t xml:space="preserve"> and I hope that all Christians are </w:t>
      </w:r>
      <w:r w:rsidR="00184D23">
        <w:t>seeking is</w:t>
      </w:r>
      <w:r w:rsidR="000C48B9">
        <w:t>,</w:t>
      </w:r>
      <w:r w:rsidR="00184D23">
        <w:t xml:space="preserve"> of course</w:t>
      </w:r>
      <w:r w:rsidR="000C48B9">
        <w:t>,</w:t>
      </w:r>
      <w:r w:rsidR="00184D23">
        <w:t xml:space="preserve"> the New Jerusalem.</w:t>
      </w:r>
    </w:p>
    <w:p w:rsidR="00184D23" w:rsidRDefault="00403B73" w:rsidP="0031788D">
      <w:r>
        <w:t>H</w:t>
      </w:r>
      <w:r w:rsidR="000C48B9">
        <w:t>owever I</w:t>
      </w:r>
      <w:r w:rsidR="00184D23">
        <w:t xml:space="preserve"> don’t expect anyone to follow me – </w:t>
      </w:r>
      <w:r w:rsidR="00184D23" w:rsidRPr="00184D23">
        <w:rPr>
          <w:i/>
        </w:rPr>
        <w:t>though none go with me, still I will follow</w:t>
      </w:r>
      <w:r w:rsidR="00184D23">
        <w:t>!</w:t>
      </w:r>
      <w:r w:rsidR="000C48B9">
        <w:t xml:space="preserve">  I’m like an old dog with a sense of direction that will lead me home to where my heart and my treasure </w:t>
      </w:r>
      <w:proofErr w:type="gramStart"/>
      <w:r w:rsidR="000C48B9">
        <w:t>is</w:t>
      </w:r>
      <w:proofErr w:type="gramEnd"/>
      <w:r w:rsidR="000C48B9">
        <w:t>, in heaven.  And even if my spiritual journey leads me through hell, I’m still bound for heaven</w:t>
      </w:r>
      <w:r w:rsidR="00671B9D">
        <w:t xml:space="preserve"> where my treasure is</w:t>
      </w:r>
      <w:r w:rsidR="000C48B9">
        <w:t>.</w:t>
      </w:r>
      <w:r w:rsidR="00F74D7E">
        <w:t xml:space="preserve">  When Christ died on the cross, His Spirit returned to His Father in heaven, His Soul descended into hell, and His Body was placed in the tomb.  His Soul preached the Gospel to all the souls in the underworld.  Death and hell could not hold Him down, and His Soul returned to His Father.  His Body rose from the grave, </w:t>
      </w:r>
      <w:r w:rsidR="0022124F">
        <w:t xml:space="preserve">and </w:t>
      </w:r>
      <w:r w:rsidR="00F74D7E">
        <w:t xml:space="preserve">victoriously </w:t>
      </w:r>
      <w:r w:rsidR="0022124F">
        <w:t xml:space="preserve">He </w:t>
      </w:r>
      <w:r w:rsidR="00F74D7E">
        <w:t>ascend</w:t>
      </w:r>
      <w:r w:rsidR="0022124F">
        <w:t>ed,</w:t>
      </w:r>
      <w:r w:rsidR="00671B9D">
        <w:t xml:space="preserve"> Spirit, Soul and Body</w:t>
      </w:r>
      <w:r w:rsidR="0022124F">
        <w:t xml:space="preserve"> triumphant over sin, death, hell and the grave.</w:t>
      </w:r>
    </w:p>
    <w:p w:rsidR="00317798" w:rsidRPr="008B65C1" w:rsidRDefault="00317798" w:rsidP="00317798">
      <w:pPr>
        <w:rPr>
          <w:b/>
        </w:rPr>
      </w:pPr>
      <w:r w:rsidRPr="008B65C1">
        <w:rPr>
          <w:b/>
        </w:rPr>
        <w:t>Flying Saucers and Related Information</w:t>
      </w:r>
    </w:p>
    <w:p w:rsidR="00317798" w:rsidRDefault="00317798" w:rsidP="00317798">
      <w:pPr>
        <w:ind w:firstLine="720"/>
      </w:pPr>
      <w:r>
        <w:t xml:space="preserve">In my article, </w:t>
      </w:r>
      <w:r w:rsidRPr="00DB1343">
        <w:rPr>
          <w:i/>
        </w:rPr>
        <w:t>Flying Saucer Physics</w:t>
      </w:r>
      <w:r>
        <w:t xml:space="preserve">, some of my readers will realise, as I have, that there is a slight problem.  Mercury cannot be reduced to superconducting temperature without first becoming a solid, and then the equations </w:t>
      </w:r>
      <w:r w:rsidRPr="00CC2C2A">
        <w:t xml:space="preserve">of </w:t>
      </w:r>
      <w:proofErr w:type="spellStart"/>
      <w:r>
        <w:t>m</w:t>
      </w:r>
      <w:r w:rsidRPr="00CC2C2A">
        <w:t>agnetohydrodynamics</w:t>
      </w:r>
      <w:proofErr w:type="spellEnd"/>
      <w:r>
        <w:t xml:space="preserve"> (MHD) would no longer apply.  So other ways to reduce energy losses due to Joule heating would be to use other conducting liquids with higher conductivity (lower resistivity) than mercury.  Liquid sodium could be one possibility – it is used in MHD experiments (see reference) but is a very dangerous substance to handle.  Gallium is another metal with a relatively low melting point.  The Nazi Bell used a </w:t>
      </w:r>
      <w:r w:rsidRPr="00232C4B">
        <w:rPr>
          <w:i/>
        </w:rPr>
        <w:t>mercury-like</w:t>
      </w:r>
      <w:r>
        <w:t xml:space="preserve"> substance.  Even an ionised gas (plasma) conducts electricity and is used in MHD experiments.  The simplest gas, hydrogen, consists of a single proton and one electron.  Ionised hydrogen is therefore a gas made up entirely of protons.</w:t>
      </w:r>
    </w:p>
    <w:p w:rsidR="00317798" w:rsidRDefault="00317798" w:rsidP="00317798">
      <w:r>
        <w:t xml:space="preserve">Reference: </w:t>
      </w:r>
      <w:proofErr w:type="spellStart"/>
      <w:r w:rsidRPr="00CC2C2A">
        <w:rPr>
          <w:i/>
        </w:rPr>
        <w:t>Magnetohydrodynamics</w:t>
      </w:r>
      <w:proofErr w:type="spellEnd"/>
      <w:r>
        <w:t xml:space="preserve"> by T.G. Cowling, </w:t>
      </w:r>
      <w:proofErr w:type="spellStart"/>
      <w:r>
        <w:t>Interscience</w:t>
      </w:r>
      <w:proofErr w:type="spellEnd"/>
      <w:r>
        <w:t xml:space="preserve"> Tracts on Physics and Astronomy no.4 (1957)</w:t>
      </w:r>
    </w:p>
    <w:p w:rsidR="00317798" w:rsidRDefault="00317798" w:rsidP="00317798">
      <w:r>
        <w:t xml:space="preserve">When it comes to building a practical </w:t>
      </w:r>
      <w:r w:rsidRPr="003D46C9">
        <w:rPr>
          <w:i/>
        </w:rPr>
        <w:t>model</w:t>
      </w:r>
      <w:r>
        <w:t xml:space="preserve"> flying saucer, there’s no need to reinvent the wheel.  All you need to do is reverse engineer and copy Viktor </w:t>
      </w:r>
      <w:proofErr w:type="spellStart"/>
      <w:r>
        <w:t>Schauberger’s</w:t>
      </w:r>
      <w:proofErr w:type="spellEnd"/>
      <w:r>
        <w:t xml:space="preserve"> </w:t>
      </w:r>
      <w:proofErr w:type="spellStart"/>
      <w:r w:rsidRPr="003D46C9">
        <w:rPr>
          <w:i/>
        </w:rPr>
        <w:t>Repulsine</w:t>
      </w:r>
      <w:proofErr w:type="spellEnd"/>
      <w:r>
        <w:t>.</w:t>
      </w:r>
    </w:p>
    <w:p w:rsidR="00317798" w:rsidRDefault="00317798" w:rsidP="00317798">
      <w:r>
        <w:t xml:space="preserve">Hypothesis: Ferromagnetism is caused by unpaired electrons in the outer orbitals.  Such metals can be </w:t>
      </w:r>
      <w:r w:rsidRPr="00763175">
        <w:rPr>
          <w:i/>
        </w:rPr>
        <w:t>lightened</w:t>
      </w:r>
      <w:r>
        <w:t xml:space="preserve"> by </w:t>
      </w:r>
      <w:r w:rsidRPr="00763175">
        <w:rPr>
          <w:i/>
        </w:rPr>
        <w:t>energising</w:t>
      </w:r>
      <w:r>
        <w:t xml:space="preserve"> them – with a strong enough electro-magnetic field (AC or DC and at what frequency? – not sure), energy is pumped into the metal, and the electrons’ spins can be flipped from spin up to spin down (or vice-versa – not sure, but from the low energy state to the high energy state) and atom by atom, gravity becomes anti-gravity.  This is what the Philadelphia Experiment attempted to do.  Unfortunately, as the human body is not metallic, the ship was made anti-</w:t>
      </w:r>
      <w:proofErr w:type="spellStart"/>
      <w:r>
        <w:t>gravitic</w:t>
      </w:r>
      <w:proofErr w:type="spellEnd"/>
      <w:r>
        <w:t>, but not the sailors themselves, with the tragic result that some of the sailors on board had their bodies fused into the metal decking of the ship.</w:t>
      </w:r>
    </w:p>
    <w:p w:rsidR="00317798" w:rsidRDefault="00317798" w:rsidP="00317798">
      <w:r>
        <w:lastRenderedPageBreak/>
        <w:t xml:space="preserve">Some science fact is fiction (evolution) and some science fiction is fact (the </w:t>
      </w:r>
      <w:r w:rsidRPr="003D46C9">
        <w:rPr>
          <w:i/>
        </w:rPr>
        <w:t>covert</w:t>
      </w:r>
      <w:r>
        <w:t xml:space="preserve"> space program).</w:t>
      </w:r>
      <w:r w:rsidRPr="00BB5C34">
        <w:t xml:space="preserve"> </w:t>
      </w:r>
      <w:r>
        <w:t xml:space="preserve">There is so much on the internet about this subject it is hard to sort out the fact from the fiction.  Seeing </w:t>
      </w:r>
      <w:proofErr w:type="gramStart"/>
      <w:r>
        <w:t>is no longer believing</w:t>
      </w:r>
      <w:proofErr w:type="gramEnd"/>
      <w:r>
        <w:t>, because Photoshop can be used to make hoaxes look real, or even make something real look like a hoax!</w:t>
      </w:r>
    </w:p>
    <w:p w:rsidR="00317798" w:rsidRDefault="00317798" w:rsidP="00317798">
      <w:r>
        <w:t>What I do is allow the Holy Spirit, who is the Spirit of Truth, to witness to the truth.  If something sticks in my memory, then I tend to believe it is the truth.</w:t>
      </w:r>
    </w:p>
    <w:p w:rsidR="00317798" w:rsidRDefault="00317798" w:rsidP="00317798">
      <w:r>
        <w:t>I have not yet seen CMI’s documentary (</w:t>
      </w:r>
      <w:r w:rsidRPr="00D83CE3">
        <w:rPr>
          <w:i/>
        </w:rPr>
        <w:t>Alien Intrusion</w:t>
      </w:r>
      <w:r>
        <w:t xml:space="preserve">).  Why not?  Well I don’t go out much at night, and not all the way to Strathpine anyway, so I may view it on DVD, however I would be interested to know if it has anything to say about the Nazi saucers.  Maybe they’ll make another documentary about that subject?  And is Jonathan </w:t>
      </w:r>
      <w:proofErr w:type="spellStart"/>
      <w:r>
        <w:t>Sarfati</w:t>
      </w:r>
      <w:proofErr w:type="spellEnd"/>
      <w:r>
        <w:t xml:space="preserve"> any relation to Jack </w:t>
      </w:r>
      <w:proofErr w:type="spellStart"/>
      <w:r>
        <w:t>Sarfati</w:t>
      </w:r>
      <w:proofErr w:type="spellEnd"/>
      <w:r>
        <w:t xml:space="preserve"> of American Antigravity?</w:t>
      </w:r>
    </w:p>
    <w:p w:rsidR="00317798" w:rsidRDefault="00317798" w:rsidP="00317798">
      <w:r>
        <w:t xml:space="preserve">I won’t spoil your viewing of the movie by letting the cat out of the bag, however from the reviews I have read about </w:t>
      </w:r>
      <w:r w:rsidRPr="00AF292A">
        <w:rPr>
          <w:i/>
        </w:rPr>
        <w:t>Alien Intrusion</w:t>
      </w:r>
      <w:r>
        <w:t>, it arrives at a similar conclusion to that which I had already formed from my own private study of the subject.</w:t>
      </w:r>
    </w:p>
    <w:p w:rsidR="00317798" w:rsidRDefault="00317798" w:rsidP="00317798">
      <w:r>
        <w:t>Among Christians, the movie has been well received, however for a non-</w:t>
      </w:r>
      <w:proofErr w:type="spellStart"/>
      <w:r>
        <w:t>christian</w:t>
      </w:r>
      <w:proofErr w:type="spellEnd"/>
      <w:r>
        <w:t xml:space="preserve"> audience, sadly, to be frank, as an evangelistic tool it was a flop!  All that effort and time and money wasted.  Those who loved it gave it 5 stars, while those who loathed it, ½ a star.  See the </w:t>
      </w:r>
      <w:r w:rsidRPr="001825A6">
        <w:rPr>
          <w:i/>
        </w:rPr>
        <w:t>Rotten</w:t>
      </w:r>
      <w:r>
        <w:rPr>
          <w:i/>
        </w:rPr>
        <w:t xml:space="preserve"> </w:t>
      </w:r>
      <w:r w:rsidRPr="001825A6">
        <w:rPr>
          <w:i/>
        </w:rPr>
        <w:t>Tomatoes</w:t>
      </w:r>
      <w:r>
        <w:t xml:space="preserve"> website.</w:t>
      </w:r>
    </w:p>
    <w:p w:rsidR="00317798" w:rsidRDefault="00317798" w:rsidP="00317798">
      <w:r>
        <w:t xml:space="preserve">That’s because they needed to do more research.  There is the </w:t>
      </w:r>
      <w:r w:rsidRPr="003D46C9">
        <w:rPr>
          <w:i/>
        </w:rPr>
        <w:t>overt</w:t>
      </w:r>
      <w:r>
        <w:t xml:space="preserve"> space program that we are all familiar with (NASA etc.), and the </w:t>
      </w:r>
      <w:r w:rsidRPr="003D46C9">
        <w:rPr>
          <w:i/>
        </w:rPr>
        <w:t>covert</w:t>
      </w:r>
      <w:r>
        <w:t xml:space="preserve"> space program which is secret.  Those in the overt program deny that the covert program even exists, but it does exist, and it happens in places like Area 51 and Wright Patterson Air Force Base (Hangar 18).</w:t>
      </w:r>
    </w:p>
    <w:p w:rsidR="00317798" w:rsidRDefault="00317798" w:rsidP="00317798">
      <w:r>
        <w:t>Apparently so much was disclosed about Area 51 that they had to move its operations to a new location somewhere in Utah (</w:t>
      </w:r>
      <w:proofErr w:type="spellStart"/>
      <w:r>
        <w:t>Tooele</w:t>
      </w:r>
      <w:proofErr w:type="spellEnd"/>
      <w:r>
        <w:t>).  (Could be a red herring)</w:t>
      </w:r>
    </w:p>
    <w:p w:rsidR="00317798" w:rsidRDefault="00317798" w:rsidP="00317798">
      <w:r w:rsidRPr="006B1E74">
        <w:rPr>
          <w:b/>
        </w:rPr>
        <w:t>Reference</w:t>
      </w:r>
      <w:r>
        <w:t>: Area 51 An Uncensored History of America’s Top Secret Military Base, by Annie Jacobsen, Orion Books Ltd 2011.</w:t>
      </w:r>
    </w:p>
    <w:p w:rsidR="00317798" w:rsidRDefault="00317798" w:rsidP="00317798">
      <w:r>
        <w:t>(</w:t>
      </w:r>
      <w:r w:rsidRPr="006B1E74">
        <w:rPr>
          <w:i/>
        </w:rPr>
        <w:t>However there is nothing about flying saucers in it!</w:t>
      </w:r>
      <w:r>
        <w:t>)</w:t>
      </w:r>
    </w:p>
    <w:p w:rsidR="00317798" w:rsidRDefault="00317798" w:rsidP="00317798">
      <w:r>
        <w:t xml:space="preserve">So there is the testimony of Bob Lazar who says he worked at Area 51 reverse engineering crashed saucers.  </w:t>
      </w:r>
      <w:proofErr w:type="gramStart"/>
      <w:r>
        <w:t>And of course, Roswell.</w:t>
      </w:r>
      <w:proofErr w:type="gramEnd"/>
      <w:r>
        <w:t xml:space="preserve">  For those who doubt the folklore about Roswell, there is 16mm movie footage known to UFO buffs as the </w:t>
      </w:r>
      <w:r w:rsidRPr="00BB5C34">
        <w:rPr>
          <w:i/>
        </w:rPr>
        <w:t>Russian Roswell</w:t>
      </w:r>
      <w:r>
        <w:t xml:space="preserve">, complete with pictures of a crashed saucer in the Siberian permafrost and an alien autopsy (see </w:t>
      </w:r>
      <w:r w:rsidRPr="00BB5C34">
        <w:rPr>
          <w:b/>
        </w:rPr>
        <w:t>YouTube</w:t>
      </w:r>
      <w:r>
        <w:t xml:space="preserve"> or the </w:t>
      </w:r>
      <w:r w:rsidRPr="001825A6">
        <w:rPr>
          <w:i/>
        </w:rPr>
        <w:t>American Antigravity</w:t>
      </w:r>
      <w:r>
        <w:t xml:space="preserve"> website).</w:t>
      </w:r>
    </w:p>
    <w:p w:rsidR="00317798" w:rsidRDefault="00317798" w:rsidP="00317798">
      <w:r>
        <w:t xml:space="preserve">What the researchers want to know is how they worked and why did they crash?  As to the second question, my theory is that the antediluvian saucers came from </w:t>
      </w:r>
      <w:r w:rsidRPr="00AF3A16">
        <w:rPr>
          <w:b/>
        </w:rPr>
        <w:t>earth</w:t>
      </w:r>
      <w:r>
        <w:t xml:space="preserve"> before Noah’s Flood when the earth’s gravitational field was weaker. This also explains the megafauna in the fossil record – there are no dinosaurs alive today because their bodies would collapse under their own weight in today’s stronger gravity.  For the same reason the flying saucers crashed because their anti-gravity field was not strong enough to resist today’s stronger gravity. </w:t>
      </w:r>
    </w:p>
    <w:p w:rsidR="00317798" w:rsidRDefault="00317798" w:rsidP="00317798">
      <w:r>
        <w:t xml:space="preserve">And as for interstellar travel, apparently one of the Nazi </w:t>
      </w:r>
      <w:proofErr w:type="spellStart"/>
      <w:r w:rsidRPr="00CD3D06">
        <w:rPr>
          <w:i/>
        </w:rPr>
        <w:t>Haunebu</w:t>
      </w:r>
      <w:r>
        <w:t>’s</w:t>
      </w:r>
      <w:proofErr w:type="spellEnd"/>
      <w:r>
        <w:t xml:space="preserve"> attempted it, got so far (I don’t know how far - maybe as far as the asteroid belt), before the ship passed the half way point in its fuel supply, the crew were about to mutiny, the captain lost his nerve, reversed, and the ship limped home heavily pockmarked from meteoroid strikes.  </w:t>
      </w:r>
      <w:proofErr w:type="gramStart"/>
      <w:r>
        <w:t>Fact or fiction?</w:t>
      </w:r>
      <w:proofErr w:type="gramEnd"/>
    </w:p>
    <w:p w:rsidR="00317798" w:rsidRPr="00EC187F" w:rsidRDefault="00317798" w:rsidP="00317798">
      <w:r>
        <w:t>So there must be another way!</w:t>
      </w:r>
    </w:p>
    <w:p w:rsidR="00317798" w:rsidRPr="00CE607B" w:rsidRDefault="00317798" w:rsidP="00317798">
      <w:pPr>
        <w:rPr>
          <w:b/>
        </w:rPr>
      </w:pPr>
      <w:r w:rsidRPr="00CE607B">
        <w:rPr>
          <w:b/>
        </w:rPr>
        <w:t>What is a Marconi Vortex Dynamo?</w:t>
      </w:r>
    </w:p>
    <w:p w:rsidR="00317798" w:rsidRDefault="00317798" w:rsidP="00317798">
      <w:r>
        <w:t>All we know is its name.</w:t>
      </w:r>
    </w:p>
    <w:p w:rsidR="00317798" w:rsidRDefault="00317798" w:rsidP="00317798">
      <w:r>
        <w:lastRenderedPageBreak/>
        <w:t>Marconi – the Italian inventor of radio was a strong supporter of Mussolini, who sided with Hitler in WW2 – hence the connection with the Nazi flying saucers.</w:t>
      </w:r>
    </w:p>
    <w:p w:rsidR="00317798" w:rsidRDefault="00317798" w:rsidP="00317798">
      <w:r>
        <w:t xml:space="preserve">Vortex – a vortex is like a whirlpool or a tornado – and implies some sort of fluid – maybe a </w:t>
      </w:r>
      <w:r w:rsidRPr="00CE607B">
        <w:rPr>
          <w:i/>
        </w:rPr>
        <w:t>vortex in the ether</w:t>
      </w:r>
      <w:r>
        <w:rPr>
          <w:i/>
        </w:rPr>
        <w:t xml:space="preserve"> or the GEM (</w:t>
      </w:r>
      <w:proofErr w:type="spellStart"/>
      <w:r>
        <w:rPr>
          <w:i/>
        </w:rPr>
        <w:t>gravitoelectromagnetic</w:t>
      </w:r>
      <w:proofErr w:type="spellEnd"/>
      <w:r>
        <w:rPr>
          <w:i/>
        </w:rPr>
        <w:t>) fluid</w:t>
      </w:r>
      <w:r>
        <w:t>.</w:t>
      </w:r>
    </w:p>
    <w:p w:rsidR="00317798" w:rsidRDefault="00317798" w:rsidP="00317798">
      <w:r>
        <w:t xml:space="preserve">Dynamo – a dynamo is like a washing machine in its spin cycle – starting from rest, it slowly builds up a rotating field which feeds upon itself, and becomes self-sustaining once the black hole is created and the ether goes down the </w:t>
      </w:r>
      <w:r w:rsidRPr="00347A6E">
        <w:rPr>
          <w:i/>
        </w:rPr>
        <w:t>plug-hole</w:t>
      </w:r>
      <w:r>
        <w:t>.</w:t>
      </w:r>
    </w:p>
    <w:p w:rsidR="00317798" w:rsidRDefault="00317798" w:rsidP="00317798">
      <w:r>
        <w:t xml:space="preserve">In all seriousness, a Marconi Vortex Dynamo may be what powers Dr Who’s TARDIS!  How is it bigger on the inside than on the outside?  Have you seen </w:t>
      </w:r>
      <w:r w:rsidRPr="003D46C9">
        <w:rPr>
          <w:i/>
        </w:rPr>
        <w:t>Get Smart</w:t>
      </w:r>
      <w:r>
        <w:t>?  He goes into the phone booth, rings the correct number and goes down an elevator. Except in the TARDIS it goes down a black hole, created by the Marconi Vortex Dynamo.</w:t>
      </w:r>
    </w:p>
    <w:p w:rsidR="00317798" w:rsidRDefault="00317798" w:rsidP="00317798">
      <w:r>
        <w:t xml:space="preserve">Christians won’t need a </w:t>
      </w:r>
      <w:proofErr w:type="gramStart"/>
      <w:r>
        <w:t>TARDIS,</w:t>
      </w:r>
      <w:proofErr w:type="gramEnd"/>
      <w:r>
        <w:t xml:space="preserve"> we’ll have the powers of the age to come!  (The Vanishing Hitchhiker – </w:t>
      </w:r>
      <w:r w:rsidRPr="004D30DE">
        <w:rPr>
          <w:b/>
        </w:rPr>
        <w:t>Acts 8:26-40</w:t>
      </w:r>
      <w:r>
        <w:t>)</w:t>
      </w:r>
    </w:p>
    <w:p w:rsidR="007D64DD" w:rsidRDefault="007D64DD" w:rsidP="0031788D">
      <w:r w:rsidRPr="00317798">
        <w:rPr>
          <w:b/>
        </w:rPr>
        <w:t>An enigma</w:t>
      </w:r>
      <w:r>
        <w:t>:  2 + 2 = 4 and 2 x 2 = 4, but when is 2+2 not equal to 2x2?</w:t>
      </w:r>
    </w:p>
    <w:p w:rsidR="007D64DD" w:rsidRDefault="007D64DD" w:rsidP="0031788D">
      <w:r>
        <w:t>Answer:</w:t>
      </w:r>
    </w:p>
    <w:p w:rsidR="007D64DD" w:rsidRDefault="007D64DD" w:rsidP="0031788D">
      <w:r>
        <w:t>2m + 2m = 4m is a length</w:t>
      </w:r>
    </w:p>
    <w:p w:rsidR="007D64DD" w:rsidRPr="007D64DD" w:rsidRDefault="007D64DD" w:rsidP="0031788D">
      <w:r>
        <w:t>But 2m x 2m = 4m</w:t>
      </w:r>
      <w:r>
        <w:rPr>
          <w:vertAlign w:val="superscript"/>
        </w:rPr>
        <w:t>2</w:t>
      </w:r>
      <w:r>
        <w:t xml:space="preserve"> is an area</w:t>
      </w:r>
    </w:p>
    <w:p w:rsidR="007D64DD" w:rsidRDefault="007D64DD" w:rsidP="0031788D">
      <w:r>
        <w:t>And metres and square metres are like apples and oranges.</w:t>
      </w:r>
    </w:p>
    <w:p w:rsidR="007D64DD" w:rsidRDefault="007D64DD" w:rsidP="007D64DD">
      <w:r>
        <w:t>This and other documents by this author are available at the following location:</w:t>
      </w:r>
    </w:p>
    <w:p w:rsidR="00F41E05" w:rsidRDefault="00F41E05" w:rsidP="0031788D">
      <w:r>
        <w:t>www.keith64.com</w:t>
      </w:r>
    </w:p>
    <w:p w:rsidR="00F41E05" w:rsidRPr="009C2FBA" w:rsidRDefault="00F41E05" w:rsidP="0031788D"/>
    <w:sectPr w:rsidR="00F41E05" w:rsidRPr="009C2FBA" w:rsidSect="003178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24CED"/>
    <w:multiLevelType w:val="hybridMultilevel"/>
    <w:tmpl w:val="E81890F8"/>
    <w:lvl w:ilvl="0" w:tplc="C236142A">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F28061A"/>
    <w:multiLevelType w:val="hybridMultilevel"/>
    <w:tmpl w:val="61F8D240"/>
    <w:lvl w:ilvl="0" w:tplc="D304DC8C">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BA17DBA"/>
    <w:multiLevelType w:val="hybridMultilevel"/>
    <w:tmpl w:val="1AC45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8D"/>
    <w:rsid w:val="00001BEE"/>
    <w:rsid w:val="000033D7"/>
    <w:rsid w:val="00003F33"/>
    <w:rsid w:val="00005B38"/>
    <w:rsid w:val="00006CF8"/>
    <w:rsid w:val="00010AA7"/>
    <w:rsid w:val="00010FB1"/>
    <w:rsid w:val="000140E5"/>
    <w:rsid w:val="00014FB5"/>
    <w:rsid w:val="000271F7"/>
    <w:rsid w:val="00027ADC"/>
    <w:rsid w:val="00032E49"/>
    <w:rsid w:val="0003349C"/>
    <w:rsid w:val="0004028F"/>
    <w:rsid w:val="00055793"/>
    <w:rsid w:val="0006067A"/>
    <w:rsid w:val="00061D43"/>
    <w:rsid w:val="00063C3A"/>
    <w:rsid w:val="00077B1F"/>
    <w:rsid w:val="000802AD"/>
    <w:rsid w:val="000A74CA"/>
    <w:rsid w:val="000B25C0"/>
    <w:rsid w:val="000B653B"/>
    <w:rsid w:val="000B70E7"/>
    <w:rsid w:val="000C045F"/>
    <w:rsid w:val="000C48B9"/>
    <w:rsid w:val="000D21EE"/>
    <w:rsid w:val="000D6F18"/>
    <w:rsid w:val="000E768C"/>
    <w:rsid w:val="000F1A94"/>
    <w:rsid w:val="000F1C9C"/>
    <w:rsid w:val="000F7ACB"/>
    <w:rsid w:val="00103751"/>
    <w:rsid w:val="001049FC"/>
    <w:rsid w:val="00107140"/>
    <w:rsid w:val="001111C2"/>
    <w:rsid w:val="001112D6"/>
    <w:rsid w:val="001139E6"/>
    <w:rsid w:val="00117DFE"/>
    <w:rsid w:val="00122D0A"/>
    <w:rsid w:val="0012477D"/>
    <w:rsid w:val="001259DB"/>
    <w:rsid w:val="00126FC4"/>
    <w:rsid w:val="0013635E"/>
    <w:rsid w:val="00140F64"/>
    <w:rsid w:val="0014176A"/>
    <w:rsid w:val="00142F55"/>
    <w:rsid w:val="001440B9"/>
    <w:rsid w:val="00154AED"/>
    <w:rsid w:val="00156295"/>
    <w:rsid w:val="001614EE"/>
    <w:rsid w:val="001668EA"/>
    <w:rsid w:val="00167439"/>
    <w:rsid w:val="00176472"/>
    <w:rsid w:val="00177321"/>
    <w:rsid w:val="001825A6"/>
    <w:rsid w:val="001831B5"/>
    <w:rsid w:val="00184D23"/>
    <w:rsid w:val="00186B00"/>
    <w:rsid w:val="001913A3"/>
    <w:rsid w:val="00191E69"/>
    <w:rsid w:val="00193B16"/>
    <w:rsid w:val="00196FDF"/>
    <w:rsid w:val="001A5618"/>
    <w:rsid w:val="001A66D7"/>
    <w:rsid w:val="001A6FAC"/>
    <w:rsid w:val="001B37B0"/>
    <w:rsid w:val="001D23BA"/>
    <w:rsid w:val="001D2D05"/>
    <w:rsid w:val="001D5994"/>
    <w:rsid w:val="001E2189"/>
    <w:rsid w:val="001E2CAA"/>
    <w:rsid w:val="001E70B9"/>
    <w:rsid w:val="001F025D"/>
    <w:rsid w:val="001F5E7F"/>
    <w:rsid w:val="001F5F5F"/>
    <w:rsid w:val="00201DFD"/>
    <w:rsid w:val="00204582"/>
    <w:rsid w:val="00204603"/>
    <w:rsid w:val="002072FB"/>
    <w:rsid w:val="00212A80"/>
    <w:rsid w:val="0022124F"/>
    <w:rsid w:val="00232B12"/>
    <w:rsid w:val="00232C4B"/>
    <w:rsid w:val="00241E20"/>
    <w:rsid w:val="00243FA3"/>
    <w:rsid w:val="00245ADF"/>
    <w:rsid w:val="00246A0E"/>
    <w:rsid w:val="002535D5"/>
    <w:rsid w:val="002557ED"/>
    <w:rsid w:val="002561FB"/>
    <w:rsid w:val="0025783D"/>
    <w:rsid w:val="00260F4F"/>
    <w:rsid w:val="00264B61"/>
    <w:rsid w:val="0027092F"/>
    <w:rsid w:val="00274909"/>
    <w:rsid w:val="0027690A"/>
    <w:rsid w:val="00297FC8"/>
    <w:rsid w:val="002A247D"/>
    <w:rsid w:val="002A2B6C"/>
    <w:rsid w:val="002A4DF8"/>
    <w:rsid w:val="002B04F5"/>
    <w:rsid w:val="002B4886"/>
    <w:rsid w:val="002B6D18"/>
    <w:rsid w:val="002D15FD"/>
    <w:rsid w:val="002E7CC9"/>
    <w:rsid w:val="002F5D24"/>
    <w:rsid w:val="002F70A5"/>
    <w:rsid w:val="00301F76"/>
    <w:rsid w:val="003029FF"/>
    <w:rsid w:val="00306912"/>
    <w:rsid w:val="00310D56"/>
    <w:rsid w:val="00317798"/>
    <w:rsid w:val="0031788D"/>
    <w:rsid w:val="00324C85"/>
    <w:rsid w:val="003264A4"/>
    <w:rsid w:val="00343688"/>
    <w:rsid w:val="00343DF0"/>
    <w:rsid w:val="00347A6E"/>
    <w:rsid w:val="00361E5C"/>
    <w:rsid w:val="00364F75"/>
    <w:rsid w:val="0037231C"/>
    <w:rsid w:val="00373766"/>
    <w:rsid w:val="00376524"/>
    <w:rsid w:val="003C176D"/>
    <w:rsid w:val="003D46C9"/>
    <w:rsid w:val="003D48A7"/>
    <w:rsid w:val="003D5D96"/>
    <w:rsid w:val="003E0297"/>
    <w:rsid w:val="003E0C4F"/>
    <w:rsid w:val="003E2E15"/>
    <w:rsid w:val="003E4BF7"/>
    <w:rsid w:val="003E5EA2"/>
    <w:rsid w:val="003F02FA"/>
    <w:rsid w:val="003F37D7"/>
    <w:rsid w:val="003F7E2D"/>
    <w:rsid w:val="00401AF9"/>
    <w:rsid w:val="00403B73"/>
    <w:rsid w:val="004103BB"/>
    <w:rsid w:val="00411BDD"/>
    <w:rsid w:val="00423EB5"/>
    <w:rsid w:val="004407B4"/>
    <w:rsid w:val="00440D2B"/>
    <w:rsid w:val="004410FA"/>
    <w:rsid w:val="00441A51"/>
    <w:rsid w:val="00447C24"/>
    <w:rsid w:val="00450D3B"/>
    <w:rsid w:val="00452577"/>
    <w:rsid w:val="00457041"/>
    <w:rsid w:val="00460008"/>
    <w:rsid w:val="00461028"/>
    <w:rsid w:val="00462C45"/>
    <w:rsid w:val="00466288"/>
    <w:rsid w:val="00470A4F"/>
    <w:rsid w:val="0047349D"/>
    <w:rsid w:val="00476825"/>
    <w:rsid w:val="00477325"/>
    <w:rsid w:val="00483A75"/>
    <w:rsid w:val="00490982"/>
    <w:rsid w:val="004916BB"/>
    <w:rsid w:val="00495A00"/>
    <w:rsid w:val="004A7C01"/>
    <w:rsid w:val="004B303F"/>
    <w:rsid w:val="004B6BFD"/>
    <w:rsid w:val="004B7AAE"/>
    <w:rsid w:val="004D30DE"/>
    <w:rsid w:val="004D5C8F"/>
    <w:rsid w:val="004E1037"/>
    <w:rsid w:val="004F17BB"/>
    <w:rsid w:val="004F376A"/>
    <w:rsid w:val="005023E5"/>
    <w:rsid w:val="00506C53"/>
    <w:rsid w:val="005139D0"/>
    <w:rsid w:val="00516015"/>
    <w:rsid w:val="005220BE"/>
    <w:rsid w:val="00532D37"/>
    <w:rsid w:val="00536A10"/>
    <w:rsid w:val="0054286E"/>
    <w:rsid w:val="00545037"/>
    <w:rsid w:val="0055087A"/>
    <w:rsid w:val="00554C24"/>
    <w:rsid w:val="00555A34"/>
    <w:rsid w:val="00583BE2"/>
    <w:rsid w:val="00587585"/>
    <w:rsid w:val="005953D5"/>
    <w:rsid w:val="005A5C5A"/>
    <w:rsid w:val="005A6364"/>
    <w:rsid w:val="005B20F8"/>
    <w:rsid w:val="005C00CD"/>
    <w:rsid w:val="005C42D2"/>
    <w:rsid w:val="005C6792"/>
    <w:rsid w:val="005D1CE0"/>
    <w:rsid w:val="005D3540"/>
    <w:rsid w:val="005E00A1"/>
    <w:rsid w:val="005E5170"/>
    <w:rsid w:val="005F4BDD"/>
    <w:rsid w:val="005F64F5"/>
    <w:rsid w:val="0060347B"/>
    <w:rsid w:val="00606943"/>
    <w:rsid w:val="00606971"/>
    <w:rsid w:val="00611182"/>
    <w:rsid w:val="00611C36"/>
    <w:rsid w:val="00611EF7"/>
    <w:rsid w:val="0061527E"/>
    <w:rsid w:val="0061770C"/>
    <w:rsid w:val="00626215"/>
    <w:rsid w:val="00630A45"/>
    <w:rsid w:val="00631FBC"/>
    <w:rsid w:val="00632942"/>
    <w:rsid w:val="00634792"/>
    <w:rsid w:val="00644E3A"/>
    <w:rsid w:val="0065247D"/>
    <w:rsid w:val="006548D4"/>
    <w:rsid w:val="00657B78"/>
    <w:rsid w:val="00661CD2"/>
    <w:rsid w:val="00662013"/>
    <w:rsid w:val="00664DA1"/>
    <w:rsid w:val="00670141"/>
    <w:rsid w:val="00670BB2"/>
    <w:rsid w:val="0067119E"/>
    <w:rsid w:val="00671B9D"/>
    <w:rsid w:val="006764A9"/>
    <w:rsid w:val="00676FA9"/>
    <w:rsid w:val="0067787B"/>
    <w:rsid w:val="00690C77"/>
    <w:rsid w:val="00693024"/>
    <w:rsid w:val="006A1B22"/>
    <w:rsid w:val="006B1E74"/>
    <w:rsid w:val="006B22DB"/>
    <w:rsid w:val="006C0B96"/>
    <w:rsid w:val="006D1DB9"/>
    <w:rsid w:val="006D5CB4"/>
    <w:rsid w:val="006E1814"/>
    <w:rsid w:val="006E22A1"/>
    <w:rsid w:val="006E3789"/>
    <w:rsid w:val="006E4027"/>
    <w:rsid w:val="006F2922"/>
    <w:rsid w:val="00704EBF"/>
    <w:rsid w:val="0071032D"/>
    <w:rsid w:val="00710DD6"/>
    <w:rsid w:val="007137B8"/>
    <w:rsid w:val="007149EF"/>
    <w:rsid w:val="00717329"/>
    <w:rsid w:val="00723342"/>
    <w:rsid w:val="007266F6"/>
    <w:rsid w:val="00731539"/>
    <w:rsid w:val="0074098B"/>
    <w:rsid w:val="00743A38"/>
    <w:rsid w:val="00743CB4"/>
    <w:rsid w:val="00743E3E"/>
    <w:rsid w:val="00761A64"/>
    <w:rsid w:val="00762865"/>
    <w:rsid w:val="00763175"/>
    <w:rsid w:val="00796139"/>
    <w:rsid w:val="007B3190"/>
    <w:rsid w:val="007B5E8C"/>
    <w:rsid w:val="007B6148"/>
    <w:rsid w:val="007B6BD0"/>
    <w:rsid w:val="007C0202"/>
    <w:rsid w:val="007C3335"/>
    <w:rsid w:val="007C54A9"/>
    <w:rsid w:val="007D6388"/>
    <w:rsid w:val="007D64DD"/>
    <w:rsid w:val="007F0C72"/>
    <w:rsid w:val="007F1BB2"/>
    <w:rsid w:val="007F1F94"/>
    <w:rsid w:val="007F5C31"/>
    <w:rsid w:val="007F5CE8"/>
    <w:rsid w:val="008007DA"/>
    <w:rsid w:val="00802464"/>
    <w:rsid w:val="0080261B"/>
    <w:rsid w:val="00803741"/>
    <w:rsid w:val="00806419"/>
    <w:rsid w:val="00821FA0"/>
    <w:rsid w:val="0083058E"/>
    <w:rsid w:val="00831A76"/>
    <w:rsid w:val="00846531"/>
    <w:rsid w:val="00850A94"/>
    <w:rsid w:val="00855C5E"/>
    <w:rsid w:val="00860F59"/>
    <w:rsid w:val="008610BD"/>
    <w:rsid w:val="00874851"/>
    <w:rsid w:val="008755FD"/>
    <w:rsid w:val="00881D33"/>
    <w:rsid w:val="00885871"/>
    <w:rsid w:val="008B1C25"/>
    <w:rsid w:val="008B49E8"/>
    <w:rsid w:val="008B65C1"/>
    <w:rsid w:val="008B6AC3"/>
    <w:rsid w:val="008C2B25"/>
    <w:rsid w:val="008C44EC"/>
    <w:rsid w:val="008C6A90"/>
    <w:rsid w:val="008D2618"/>
    <w:rsid w:val="008D26E2"/>
    <w:rsid w:val="008D4A6A"/>
    <w:rsid w:val="008D4DF7"/>
    <w:rsid w:val="008D4F1E"/>
    <w:rsid w:val="008E0C2E"/>
    <w:rsid w:val="008E6784"/>
    <w:rsid w:val="00900015"/>
    <w:rsid w:val="0091340C"/>
    <w:rsid w:val="00916125"/>
    <w:rsid w:val="0091706D"/>
    <w:rsid w:val="009213C2"/>
    <w:rsid w:val="009239BC"/>
    <w:rsid w:val="00925A43"/>
    <w:rsid w:val="00932794"/>
    <w:rsid w:val="00933E3F"/>
    <w:rsid w:val="0095042C"/>
    <w:rsid w:val="00951243"/>
    <w:rsid w:val="00956404"/>
    <w:rsid w:val="0096133E"/>
    <w:rsid w:val="00972CAC"/>
    <w:rsid w:val="00973936"/>
    <w:rsid w:val="009747BF"/>
    <w:rsid w:val="009766EA"/>
    <w:rsid w:val="009809CF"/>
    <w:rsid w:val="0098181D"/>
    <w:rsid w:val="00984190"/>
    <w:rsid w:val="009A4135"/>
    <w:rsid w:val="009B09BE"/>
    <w:rsid w:val="009B0B54"/>
    <w:rsid w:val="009C172C"/>
    <w:rsid w:val="009C1FCE"/>
    <w:rsid w:val="009C289D"/>
    <w:rsid w:val="009C2FBA"/>
    <w:rsid w:val="009C7841"/>
    <w:rsid w:val="009D1955"/>
    <w:rsid w:val="009D549F"/>
    <w:rsid w:val="009F34C4"/>
    <w:rsid w:val="009F4C84"/>
    <w:rsid w:val="009F63E4"/>
    <w:rsid w:val="00A013FB"/>
    <w:rsid w:val="00A040B8"/>
    <w:rsid w:val="00A05E5A"/>
    <w:rsid w:val="00A21117"/>
    <w:rsid w:val="00A24F69"/>
    <w:rsid w:val="00A3359F"/>
    <w:rsid w:val="00A37ED5"/>
    <w:rsid w:val="00A4015A"/>
    <w:rsid w:val="00A4047B"/>
    <w:rsid w:val="00A431E0"/>
    <w:rsid w:val="00A5187D"/>
    <w:rsid w:val="00A541A4"/>
    <w:rsid w:val="00A5533F"/>
    <w:rsid w:val="00A57331"/>
    <w:rsid w:val="00A615CB"/>
    <w:rsid w:val="00A64D7F"/>
    <w:rsid w:val="00A669DC"/>
    <w:rsid w:val="00A7263B"/>
    <w:rsid w:val="00A745E8"/>
    <w:rsid w:val="00A77A44"/>
    <w:rsid w:val="00A83092"/>
    <w:rsid w:val="00A832E1"/>
    <w:rsid w:val="00A85F7E"/>
    <w:rsid w:val="00A875EA"/>
    <w:rsid w:val="00A87833"/>
    <w:rsid w:val="00AB00D7"/>
    <w:rsid w:val="00AB3584"/>
    <w:rsid w:val="00AB3D59"/>
    <w:rsid w:val="00AB4146"/>
    <w:rsid w:val="00AB5721"/>
    <w:rsid w:val="00AC2315"/>
    <w:rsid w:val="00AC4A78"/>
    <w:rsid w:val="00AC6CA7"/>
    <w:rsid w:val="00AD2E32"/>
    <w:rsid w:val="00AD3A78"/>
    <w:rsid w:val="00AD493C"/>
    <w:rsid w:val="00AF19BC"/>
    <w:rsid w:val="00AF292A"/>
    <w:rsid w:val="00AF3A16"/>
    <w:rsid w:val="00AF6C03"/>
    <w:rsid w:val="00B004DF"/>
    <w:rsid w:val="00B0342F"/>
    <w:rsid w:val="00B03EF9"/>
    <w:rsid w:val="00B1198E"/>
    <w:rsid w:val="00B11C03"/>
    <w:rsid w:val="00B31340"/>
    <w:rsid w:val="00B3137F"/>
    <w:rsid w:val="00B313DD"/>
    <w:rsid w:val="00B329D5"/>
    <w:rsid w:val="00B32C7C"/>
    <w:rsid w:val="00B32D44"/>
    <w:rsid w:val="00B337F7"/>
    <w:rsid w:val="00B450AA"/>
    <w:rsid w:val="00B45C17"/>
    <w:rsid w:val="00B45DFE"/>
    <w:rsid w:val="00B521AA"/>
    <w:rsid w:val="00B52F83"/>
    <w:rsid w:val="00B54511"/>
    <w:rsid w:val="00B552BE"/>
    <w:rsid w:val="00B62B79"/>
    <w:rsid w:val="00B91215"/>
    <w:rsid w:val="00B968DD"/>
    <w:rsid w:val="00BB1C70"/>
    <w:rsid w:val="00BB391D"/>
    <w:rsid w:val="00BB5C34"/>
    <w:rsid w:val="00BD012D"/>
    <w:rsid w:val="00BD2D5F"/>
    <w:rsid w:val="00BD714B"/>
    <w:rsid w:val="00BE18E2"/>
    <w:rsid w:val="00BE2B32"/>
    <w:rsid w:val="00BF6DAA"/>
    <w:rsid w:val="00C0042F"/>
    <w:rsid w:val="00C056FB"/>
    <w:rsid w:val="00C212FC"/>
    <w:rsid w:val="00C24AEF"/>
    <w:rsid w:val="00C272C4"/>
    <w:rsid w:val="00C31EC8"/>
    <w:rsid w:val="00C37601"/>
    <w:rsid w:val="00C3797B"/>
    <w:rsid w:val="00C422DE"/>
    <w:rsid w:val="00C50955"/>
    <w:rsid w:val="00C576DB"/>
    <w:rsid w:val="00C67A53"/>
    <w:rsid w:val="00C718B8"/>
    <w:rsid w:val="00C7311B"/>
    <w:rsid w:val="00C74DCD"/>
    <w:rsid w:val="00C80024"/>
    <w:rsid w:val="00CA33BB"/>
    <w:rsid w:val="00CA3756"/>
    <w:rsid w:val="00CA5771"/>
    <w:rsid w:val="00CB02EC"/>
    <w:rsid w:val="00CB2C33"/>
    <w:rsid w:val="00CC085F"/>
    <w:rsid w:val="00CC2C2A"/>
    <w:rsid w:val="00CC77D8"/>
    <w:rsid w:val="00CD35DA"/>
    <w:rsid w:val="00CD3D06"/>
    <w:rsid w:val="00CE2068"/>
    <w:rsid w:val="00CE3195"/>
    <w:rsid w:val="00CE4C06"/>
    <w:rsid w:val="00CE607B"/>
    <w:rsid w:val="00CE74A4"/>
    <w:rsid w:val="00CF4640"/>
    <w:rsid w:val="00D031BC"/>
    <w:rsid w:val="00D04D1C"/>
    <w:rsid w:val="00D12A94"/>
    <w:rsid w:val="00D12E39"/>
    <w:rsid w:val="00D15439"/>
    <w:rsid w:val="00D17DBB"/>
    <w:rsid w:val="00D21161"/>
    <w:rsid w:val="00D26B7D"/>
    <w:rsid w:val="00D464DB"/>
    <w:rsid w:val="00D470BA"/>
    <w:rsid w:val="00D471FF"/>
    <w:rsid w:val="00D47754"/>
    <w:rsid w:val="00D570F4"/>
    <w:rsid w:val="00D62A3C"/>
    <w:rsid w:val="00D65A13"/>
    <w:rsid w:val="00D73673"/>
    <w:rsid w:val="00D75243"/>
    <w:rsid w:val="00D75CB3"/>
    <w:rsid w:val="00D83CE3"/>
    <w:rsid w:val="00D85450"/>
    <w:rsid w:val="00D92145"/>
    <w:rsid w:val="00D945E2"/>
    <w:rsid w:val="00D95E5D"/>
    <w:rsid w:val="00D97226"/>
    <w:rsid w:val="00D97FAE"/>
    <w:rsid w:val="00DA04C2"/>
    <w:rsid w:val="00DA32D0"/>
    <w:rsid w:val="00DA789D"/>
    <w:rsid w:val="00DB0094"/>
    <w:rsid w:val="00DB1343"/>
    <w:rsid w:val="00DC4D63"/>
    <w:rsid w:val="00DD12C6"/>
    <w:rsid w:val="00DD7E67"/>
    <w:rsid w:val="00DD7EBF"/>
    <w:rsid w:val="00DE5105"/>
    <w:rsid w:val="00DE5327"/>
    <w:rsid w:val="00DE66FD"/>
    <w:rsid w:val="00DF0594"/>
    <w:rsid w:val="00DF123D"/>
    <w:rsid w:val="00DF1C56"/>
    <w:rsid w:val="00E02BDF"/>
    <w:rsid w:val="00E120D2"/>
    <w:rsid w:val="00E14A37"/>
    <w:rsid w:val="00E160E3"/>
    <w:rsid w:val="00E25C61"/>
    <w:rsid w:val="00E26D9D"/>
    <w:rsid w:val="00E326F6"/>
    <w:rsid w:val="00E32E26"/>
    <w:rsid w:val="00E33336"/>
    <w:rsid w:val="00E3362C"/>
    <w:rsid w:val="00E40FBD"/>
    <w:rsid w:val="00E42FDC"/>
    <w:rsid w:val="00E47FF3"/>
    <w:rsid w:val="00E508D0"/>
    <w:rsid w:val="00E52155"/>
    <w:rsid w:val="00E555D5"/>
    <w:rsid w:val="00E74A70"/>
    <w:rsid w:val="00E81A3B"/>
    <w:rsid w:val="00E825E0"/>
    <w:rsid w:val="00E9183C"/>
    <w:rsid w:val="00E95118"/>
    <w:rsid w:val="00EA20D8"/>
    <w:rsid w:val="00EA22C0"/>
    <w:rsid w:val="00EA42F5"/>
    <w:rsid w:val="00EA7C2A"/>
    <w:rsid w:val="00EB4314"/>
    <w:rsid w:val="00EB6296"/>
    <w:rsid w:val="00EB6A43"/>
    <w:rsid w:val="00EC187F"/>
    <w:rsid w:val="00EC7184"/>
    <w:rsid w:val="00ED394D"/>
    <w:rsid w:val="00EE7922"/>
    <w:rsid w:val="00F00982"/>
    <w:rsid w:val="00F0345C"/>
    <w:rsid w:val="00F04207"/>
    <w:rsid w:val="00F052A8"/>
    <w:rsid w:val="00F1585B"/>
    <w:rsid w:val="00F23A68"/>
    <w:rsid w:val="00F244CF"/>
    <w:rsid w:val="00F268C7"/>
    <w:rsid w:val="00F3344E"/>
    <w:rsid w:val="00F40617"/>
    <w:rsid w:val="00F41E05"/>
    <w:rsid w:val="00F510A8"/>
    <w:rsid w:val="00F52B1F"/>
    <w:rsid w:val="00F53C72"/>
    <w:rsid w:val="00F60637"/>
    <w:rsid w:val="00F6328C"/>
    <w:rsid w:val="00F670C3"/>
    <w:rsid w:val="00F74D7E"/>
    <w:rsid w:val="00F75A20"/>
    <w:rsid w:val="00F82F44"/>
    <w:rsid w:val="00F84505"/>
    <w:rsid w:val="00F904DA"/>
    <w:rsid w:val="00F958FC"/>
    <w:rsid w:val="00F95CD5"/>
    <w:rsid w:val="00F97505"/>
    <w:rsid w:val="00FA059C"/>
    <w:rsid w:val="00FA4395"/>
    <w:rsid w:val="00FA5445"/>
    <w:rsid w:val="00FB4A86"/>
    <w:rsid w:val="00FB54C4"/>
    <w:rsid w:val="00FB651B"/>
    <w:rsid w:val="00FC08A8"/>
    <w:rsid w:val="00FD1835"/>
    <w:rsid w:val="00FD3546"/>
    <w:rsid w:val="00FD360E"/>
    <w:rsid w:val="00FF1C2B"/>
    <w:rsid w:val="00FF3C8F"/>
    <w:rsid w:val="00FF6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7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8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1585B"/>
    <w:pPr>
      <w:spacing w:after="0" w:line="240" w:lineRule="auto"/>
    </w:pPr>
  </w:style>
  <w:style w:type="paragraph" w:styleId="ListParagraph">
    <w:name w:val="List Paragraph"/>
    <w:basedOn w:val="Normal"/>
    <w:uiPriority w:val="34"/>
    <w:qFormat/>
    <w:rsid w:val="008D4DF7"/>
    <w:pPr>
      <w:ind w:left="720"/>
      <w:contextualSpacing/>
    </w:pPr>
  </w:style>
  <w:style w:type="paragraph" w:styleId="BalloonText">
    <w:name w:val="Balloon Text"/>
    <w:basedOn w:val="Normal"/>
    <w:link w:val="BalloonTextChar"/>
    <w:uiPriority w:val="99"/>
    <w:semiHidden/>
    <w:unhideWhenUsed/>
    <w:rsid w:val="0037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7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8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1585B"/>
    <w:pPr>
      <w:spacing w:after="0" w:line="240" w:lineRule="auto"/>
    </w:pPr>
  </w:style>
  <w:style w:type="paragraph" w:styleId="ListParagraph">
    <w:name w:val="List Paragraph"/>
    <w:basedOn w:val="Normal"/>
    <w:uiPriority w:val="34"/>
    <w:qFormat/>
    <w:rsid w:val="008D4DF7"/>
    <w:pPr>
      <w:ind w:left="720"/>
      <w:contextualSpacing/>
    </w:pPr>
  </w:style>
  <w:style w:type="paragraph" w:styleId="BalloonText">
    <w:name w:val="Balloon Text"/>
    <w:basedOn w:val="Normal"/>
    <w:link w:val="BalloonTextChar"/>
    <w:uiPriority w:val="99"/>
    <w:semiHidden/>
    <w:unhideWhenUsed/>
    <w:rsid w:val="0037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21</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145</cp:revision>
  <cp:lastPrinted>2019-01-24T06:15:00Z</cp:lastPrinted>
  <dcterms:created xsi:type="dcterms:W3CDTF">2019-01-10T14:12:00Z</dcterms:created>
  <dcterms:modified xsi:type="dcterms:W3CDTF">2019-01-24T13:06:00Z</dcterms:modified>
</cp:coreProperties>
</file>